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3D" w:rsidRPr="007E2862" w:rsidRDefault="00CE1A3D" w:rsidP="00CE1A3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CE1A3D" w:rsidRPr="007E2862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CE1A3D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Сабинский аграрный колледж</w:t>
      </w:r>
      <w:r w:rsidRPr="007E2862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:rsidR="00CE1A3D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E1A3D" w:rsidRPr="007E2862" w:rsidRDefault="00CE1A3D" w:rsidP="00CE1A3D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E1A3D" w:rsidRPr="007E2862" w:rsidRDefault="00CE1A3D" w:rsidP="00CE1A3D">
      <w:pPr>
        <w:jc w:val="both"/>
        <w:rPr>
          <w:rFonts w:ascii="Times New Roman" w:hAnsi="Times New Roman"/>
          <w:sz w:val="24"/>
          <w:szCs w:val="24"/>
        </w:rPr>
      </w:pPr>
    </w:p>
    <w:p w:rsidR="00CE1A3D" w:rsidRPr="007E2862" w:rsidRDefault="00CE1A3D" w:rsidP="00CE1A3D">
      <w:pPr>
        <w:jc w:val="both"/>
        <w:rPr>
          <w:rFonts w:ascii="Times New Roman" w:hAnsi="Times New Roman"/>
          <w:sz w:val="24"/>
          <w:szCs w:val="24"/>
        </w:rPr>
      </w:pPr>
    </w:p>
    <w:p w:rsidR="00CE1A3D" w:rsidRDefault="00CE1A3D" w:rsidP="00CE1A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E1A3D" w:rsidRPr="00691A81" w:rsidTr="00A372C2">
        <w:trPr>
          <w:trHeight w:val="1373"/>
        </w:trPr>
        <w:tc>
          <w:tcPr>
            <w:tcW w:w="4785" w:type="dxa"/>
          </w:tcPr>
          <w:p w:rsidR="00CE1A3D" w:rsidRPr="00691A81" w:rsidRDefault="00CE1A3D" w:rsidP="00E05EBB">
            <w:pPr>
              <w:spacing w:after="49" w:line="229" w:lineRule="auto"/>
              <w:ind w:left="-5" w:hanging="1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b/>
                <w:color w:val="000000"/>
                <w:sz w:val="24"/>
              </w:rPr>
              <w:t xml:space="preserve">УТВЕРЖДАЮ: </w:t>
            </w:r>
          </w:p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Директор ГАП</w:t>
            </w:r>
            <w:r>
              <w:rPr>
                <w:rFonts w:ascii="Times New Roman" w:hAnsi="Times New Roman"/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_________ /</w:t>
            </w:r>
            <w:r w:rsidRPr="00AC29A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91A81">
              <w:rPr>
                <w:rFonts w:ascii="Times New Roman" w:hAnsi="Times New Roman"/>
                <w:sz w:val="24"/>
                <w:szCs w:val="24"/>
              </w:rPr>
              <w:t>З.М.Бикмухаметов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</w:p>
          <w:p w:rsidR="00CE1A3D" w:rsidRPr="00691A81" w:rsidRDefault="00CE1A3D" w:rsidP="00A372C2">
            <w:pPr>
              <w:spacing w:after="49" w:line="360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  <w:r w:rsidRPr="00691A81">
              <w:rPr>
                <w:rFonts w:ascii="Times New Roman" w:hAnsi="Times New Roman"/>
                <w:color w:val="000000"/>
                <w:sz w:val="24"/>
              </w:rPr>
              <w:t>«____» ___________ 20</w:t>
            </w:r>
            <w:r w:rsidR="00FD6DC9">
              <w:rPr>
                <w:rFonts w:ascii="Times New Roman" w:hAnsi="Times New Roman"/>
                <w:color w:val="000000"/>
                <w:sz w:val="24"/>
              </w:rPr>
              <w:t>24</w:t>
            </w:r>
            <w:r w:rsidRPr="00691A81"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:rsidR="00CE1A3D" w:rsidRPr="00691A81" w:rsidRDefault="00CE1A3D" w:rsidP="00A372C2">
            <w:pPr>
              <w:spacing w:after="49" w:line="229" w:lineRule="auto"/>
              <w:ind w:left="-5" w:hanging="1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C91B53" w:rsidRDefault="00C91B53" w:rsidP="00BC317A">
      <w:pPr>
        <w:spacing w:after="0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:rsidR="00C91B53" w:rsidRPr="00CE1A3D" w:rsidRDefault="00C91B53" w:rsidP="00BC317A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CE1A3D" w:rsidRDefault="00C91B53" w:rsidP="00CE1A3D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E1A3D">
        <w:rPr>
          <w:rFonts w:ascii="Times New Roman" w:hAnsi="Times New Roman"/>
          <w:b/>
          <w:bCs/>
          <w:sz w:val="28"/>
          <w:szCs w:val="28"/>
          <w:lang w:eastAsia="ru-RU"/>
        </w:rPr>
        <w:t>Рабочая программа учебной практики</w:t>
      </w:r>
      <w:r w:rsidR="00CE1A3D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C91B53" w:rsidRPr="00FD18D2" w:rsidRDefault="00FD18D2" w:rsidP="00BC317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D18D2">
        <w:rPr>
          <w:rFonts w:ascii="Times New Roman" w:hAnsi="Times New Roman"/>
          <w:b/>
          <w:sz w:val="28"/>
          <w:szCs w:val="28"/>
          <w:lang w:eastAsia="ru-RU"/>
        </w:rPr>
        <w:t>по профессиональному модулю</w:t>
      </w:r>
    </w:p>
    <w:p w:rsidR="004F2A02" w:rsidRPr="004F2A02" w:rsidRDefault="004F2A02" w:rsidP="004F2A02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F2A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ПМ. 04 </w:t>
      </w:r>
      <w:r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Освоение одной или нескольких профессий рабочих</w:t>
      </w:r>
    </w:p>
    <w:p w:rsidR="004F2A02" w:rsidRPr="004F2A02" w:rsidRDefault="00FD18D2" w:rsidP="004F2A02">
      <w:pPr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</w:t>
      </w:r>
      <w:r w:rsidR="004F2A02"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F2A02" w:rsidRPr="004F2A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должностей служащих</w:t>
      </w: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F2A02" w:rsidRPr="004F2A02" w:rsidRDefault="00C91B53" w:rsidP="004F2A02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317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Специальность  </w:t>
      </w:r>
      <w:r w:rsidR="004F2A02" w:rsidRPr="004F2A02">
        <w:rPr>
          <w:rFonts w:ascii="Times New Roman" w:hAnsi="Times New Roman"/>
          <w:b/>
          <w:sz w:val="28"/>
          <w:szCs w:val="28"/>
        </w:rPr>
        <w:t>35.02.16  Эксплуатация и ремонт</w:t>
      </w:r>
    </w:p>
    <w:p w:rsidR="004F2A02" w:rsidRPr="004F2A02" w:rsidRDefault="00E05EBB" w:rsidP="004F2A02">
      <w:pPr>
        <w:spacing w:after="0" w:line="360" w:lineRule="auto"/>
        <w:ind w:left="3402" w:hanging="340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сельскохозяйственной техник</w:t>
      </w:r>
      <w:r w:rsidR="004F2A02" w:rsidRPr="004F2A02">
        <w:rPr>
          <w:rFonts w:ascii="Times New Roman" w:eastAsia="Times New Roman" w:hAnsi="Times New Roman"/>
          <w:b/>
          <w:sz w:val="28"/>
          <w:szCs w:val="28"/>
        </w:rPr>
        <w:t>и оборудования.</w:t>
      </w:r>
    </w:p>
    <w:p w:rsidR="00FD18D2" w:rsidRDefault="00FD18D2" w:rsidP="00E93E1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D18D2" w:rsidRDefault="00FD18D2" w:rsidP="00E93E18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E1A3D" w:rsidRPr="00691A81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Квалификации</w:t>
      </w:r>
      <w:r w:rsidRPr="00691A81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техник - механик</w:t>
      </w:r>
    </w:p>
    <w:p w:rsidR="00CE1A3D" w:rsidRPr="00691A81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Форма обучения</w:t>
      </w:r>
      <w:r w:rsidRPr="00691A81">
        <w:rPr>
          <w:rFonts w:ascii="Times New Roman" w:hAnsi="Times New Roman"/>
          <w:color w:val="000000"/>
          <w:sz w:val="28"/>
        </w:rPr>
        <w:t>: очная</w:t>
      </w:r>
    </w:p>
    <w:p w:rsidR="00CE1A3D" w:rsidRPr="00691A81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b/>
          <w:color w:val="000000"/>
          <w:sz w:val="28"/>
        </w:rPr>
        <w:t>Срок обучения</w:t>
      </w:r>
      <w:r>
        <w:rPr>
          <w:rFonts w:ascii="Times New Roman" w:hAnsi="Times New Roman"/>
          <w:color w:val="000000"/>
          <w:sz w:val="28"/>
        </w:rPr>
        <w:t xml:space="preserve"> – 3</w:t>
      </w:r>
      <w:r w:rsidRPr="00691A81">
        <w:rPr>
          <w:rFonts w:ascii="Times New Roman" w:hAnsi="Times New Roman"/>
          <w:color w:val="000000"/>
          <w:sz w:val="28"/>
        </w:rPr>
        <w:t xml:space="preserve"> года 10 мес.</w:t>
      </w: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  <w:r w:rsidRPr="00691A81">
        <w:rPr>
          <w:rFonts w:ascii="Times New Roman" w:hAnsi="Times New Roman"/>
          <w:color w:val="000000"/>
          <w:sz w:val="28"/>
        </w:rPr>
        <w:t>на базе основного общего образования.</w:t>
      </w: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Pr="002371C8" w:rsidRDefault="00CE1A3D" w:rsidP="00CE1A3D">
      <w:pPr>
        <w:spacing w:after="49" w:line="240" w:lineRule="atLeast"/>
        <w:ind w:left="3969" w:hanging="10"/>
        <w:jc w:val="both"/>
        <w:rPr>
          <w:rFonts w:ascii="Times New Roman" w:hAnsi="Times New Roman"/>
          <w:color w:val="000000"/>
          <w:sz w:val="28"/>
        </w:rPr>
      </w:pPr>
    </w:p>
    <w:p w:rsidR="00CE1A3D" w:rsidRPr="00CE56A0" w:rsidRDefault="00CE1A3D" w:rsidP="00CE1A3D">
      <w:pPr>
        <w:jc w:val="center"/>
        <w:rPr>
          <w:rFonts w:ascii="Times New Roman" w:hAnsi="Times New Roman"/>
          <w:b/>
          <w:sz w:val="24"/>
          <w:szCs w:val="24"/>
        </w:rPr>
        <w:sectPr w:rsidR="00CE1A3D" w:rsidRPr="00CE56A0" w:rsidSect="00A372C2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20</w:t>
      </w:r>
      <w:r w:rsidR="00FD6DC9">
        <w:rPr>
          <w:rFonts w:ascii="Times New Roman" w:hAnsi="Times New Roman"/>
          <w:b/>
          <w:sz w:val="24"/>
          <w:szCs w:val="24"/>
        </w:rPr>
        <w:t>24</w:t>
      </w:r>
      <w:r w:rsidRPr="00CE56A0">
        <w:rPr>
          <w:rFonts w:ascii="Times New Roman" w:hAnsi="Times New Roman"/>
          <w:b/>
          <w:sz w:val="24"/>
          <w:szCs w:val="24"/>
        </w:rPr>
        <w:t xml:space="preserve"> г.</w:t>
      </w:r>
    </w:p>
    <w:p w:rsidR="00CE1A3D" w:rsidRPr="00E05EBB" w:rsidRDefault="00CE1A3D" w:rsidP="00E05EBB">
      <w:pPr>
        <w:spacing w:after="0" w:line="10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Рабочая программа учебной практики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</w:t>
      </w:r>
      <w:r w:rsidR="00E05EBB" w:rsidRPr="00E05EBB">
        <w:rPr>
          <w:rFonts w:ascii="Times New Roman" w:hAnsi="Times New Roman"/>
          <w:sz w:val="24"/>
          <w:szCs w:val="24"/>
        </w:rPr>
        <w:t>35.02.16  Эксплуатация и ремонт</w:t>
      </w:r>
      <w:r w:rsidR="00E05E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5EBB" w:rsidRPr="00E05EBB">
        <w:rPr>
          <w:rFonts w:ascii="Times New Roman" w:hAnsi="Times New Roman"/>
          <w:sz w:val="24"/>
          <w:szCs w:val="24"/>
        </w:rPr>
        <w:t>сельскохозяйственной техник</w:t>
      </w:r>
      <w:r w:rsidR="00E05EBB" w:rsidRPr="00E05EBB">
        <w:rPr>
          <w:rFonts w:ascii="Times New Roman" w:eastAsia="Times New Roman" w:hAnsi="Times New Roman"/>
          <w:sz w:val="24"/>
          <w:szCs w:val="24"/>
        </w:rPr>
        <w:t>и оборудования</w:t>
      </w:r>
      <w:r w:rsidRPr="006D233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D2336">
        <w:rPr>
          <w:rFonts w:ascii="Times New Roman" w:hAnsi="Times New Roman"/>
          <w:color w:val="000000" w:themeColor="text1"/>
          <w:sz w:val="24"/>
          <w:szCs w:val="24"/>
        </w:rPr>
        <w:t xml:space="preserve">приказа </w:t>
      </w:r>
      <w:hyperlink r:id="rId10" w:history="1">
        <w:r w:rsidRPr="006D2336">
          <w:rPr>
            <w:rFonts w:ascii="Times New Roman" w:hAnsi="Times New Roman"/>
            <w:color w:val="000000" w:themeColor="text1"/>
            <w:sz w:val="24"/>
            <w:szCs w:val="24"/>
          </w:rPr>
          <w:t>Министерства образования и науки РФ от 18 апреля 2013 г. N 291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Организация-разработчик: ГАПОУ «Сабинский аграрный колледж»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Разработчики: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Фатхриев Р.Р., преподаватель специальных дисциплин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Мусин Р.Г., преподаватель специальных дисциплин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FD6DC9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C283FA" wp14:editId="6CD1862E">
            <wp:extent cx="5939790" cy="1725930"/>
            <wp:effectExtent l="0" t="0" r="3810" b="762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Согласовано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зам. директора по УПР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____________/И.Т. Мухамадияров /</w:t>
      </w:r>
    </w:p>
    <w:p w:rsidR="00CE1A3D" w:rsidRPr="006D2336" w:rsidRDefault="00CE1A3D" w:rsidP="00CE1A3D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 w:line="240" w:lineRule="auto"/>
        <w:ind w:left="-5" w:right="-15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6D2336">
        <w:rPr>
          <w:rFonts w:ascii="Times New Roman" w:hAnsi="Times New Roman"/>
          <w:color w:val="000000"/>
          <w:sz w:val="24"/>
          <w:szCs w:val="24"/>
        </w:rPr>
        <w:t>«___» ____________20</w:t>
      </w:r>
      <w:r w:rsidR="00F43C77">
        <w:rPr>
          <w:rFonts w:ascii="Times New Roman" w:hAnsi="Times New Roman"/>
          <w:color w:val="000000"/>
          <w:sz w:val="24"/>
          <w:szCs w:val="24"/>
        </w:rPr>
        <w:t>23</w:t>
      </w:r>
      <w:r w:rsidR="00D642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D2336">
        <w:rPr>
          <w:rFonts w:ascii="Times New Roman" w:hAnsi="Times New Roman"/>
          <w:color w:val="000000"/>
          <w:sz w:val="24"/>
          <w:szCs w:val="24"/>
        </w:rPr>
        <w:t>г.</w:t>
      </w:r>
    </w:p>
    <w:p w:rsidR="00CE1A3D" w:rsidRDefault="00CE1A3D" w:rsidP="00CE1A3D">
      <w:pPr>
        <w:spacing w:line="343" w:lineRule="exact"/>
        <w:rPr>
          <w:sz w:val="28"/>
          <w:szCs w:val="28"/>
        </w:rPr>
      </w:pPr>
    </w:p>
    <w:p w:rsidR="00CE1A3D" w:rsidRDefault="00CE1A3D" w:rsidP="00CE1A3D">
      <w:pPr>
        <w:spacing w:line="343" w:lineRule="exact"/>
        <w:rPr>
          <w:sz w:val="28"/>
          <w:szCs w:val="28"/>
        </w:rPr>
      </w:pPr>
    </w:p>
    <w:p w:rsidR="00CE1A3D" w:rsidRDefault="00CE1A3D" w:rsidP="00CE1A3D">
      <w:pPr>
        <w:spacing w:line="343" w:lineRule="exact"/>
        <w:rPr>
          <w:sz w:val="28"/>
          <w:szCs w:val="28"/>
        </w:rPr>
      </w:pPr>
    </w:p>
    <w:p w:rsidR="00FD18D2" w:rsidRDefault="00FD18D2" w:rsidP="00BC317A">
      <w:pPr>
        <w:spacing w:after="0"/>
        <w:jc w:val="both"/>
        <w:rPr>
          <w:sz w:val="28"/>
          <w:szCs w:val="28"/>
        </w:rPr>
      </w:pPr>
    </w:p>
    <w:p w:rsidR="00CE1A3D" w:rsidRDefault="00CE1A3D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D18D2" w:rsidRDefault="00FD18D2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8571C" w:rsidRDefault="0048571C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D2336" w:rsidRDefault="006D2336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6D2336" w:rsidRDefault="00C91B53" w:rsidP="00BC317A">
      <w:pPr>
        <w:spacing w:after="0"/>
        <w:ind w:firstLine="567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>СОДЕРЖАНИЕ</w:t>
      </w:r>
    </w:p>
    <w:p w:rsidR="00C91B53" w:rsidRPr="006D2336" w:rsidRDefault="00C91B53" w:rsidP="00BC317A">
      <w:pPr>
        <w:spacing w:after="0"/>
        <w:ind w:firstLine="567"/>
        <w:jc w:val="center"/>
        <w:rPr>
          <w:rFonts w:ascii="Times New Roman" w:hAnsi="Times New Roman"/>
          <w:b/>
          <w:smallCaps/>
          <w:sz w:val="24"/>
          <w:szCs w:val="24"/>
        </w:rPr>
      </w:pPr>
    </w:p>
    <w:p w:rsidR="00C91B53" w:rsidRPr="006D2336" w:rsidRDefault="00C91B53" w:rsidP="00F11FFD">
      <w:pPr>
        <w:spacing w:after="0"/>
        <w:ind w:firstLine="567"/>
        <w:jc w:val="right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F11FFD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стр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>1.ПАСПО</w:t>
      </w:r>
      <w:r w:rsidR="00DF39EB" w:rsidRPr="006D2336">
        <w:rPr>
          <w:rFonts w:ascii="Times New Roman" w:hAnsi="Times New Roman"/>
          <w:b/>
          <w:smallCaps/>
          <w:sz w:val="24"/>
          <w:szCs w:val="24"/>
        </w:rPr>
        <w:t>РТ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DF39EB" w:rsidRPr="006D2336">
        <w:rPr>
          <w:rFonts w:ascii="Times New Roman" w:hAnsi="Times New Roman"/>
          <w:b/>
          <w:smallCaps/>
          <w:sz w:val="24"/>
          <w:szCs w:val="24"/>
        </w:rPr>
        <w:t xml:space="preserve"> ПРОГРАММЫ  УЧЕБНОЙ  ПРАКТИКИ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</w:t>
      </w:r>
      <w:r w:rsid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4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2.РЕЗУЛЬТАТЫ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ОСВОЕНИЯ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ПРОГРАММЫ  УЧЕБНОЙ  ПРАКТИКИ </w:t>
      </w:r>
      <w:r w:rsid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7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   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  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>3.</w:t>
      </w:r>
      <w:r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СТРУКТУРА И СОДЕРЖАНИЕ УЧЕБНОЙ  ПРАКТИКИ</w:t>
      </w:r>
      <w:r w:rsidR="00DC6561"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</w:t>
      </w:r>
      <w:r w:rsid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</w:t>
      </w:r>
      <w:r w:rsidR="00766C0A" w:rsidRPr="006D2336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DC6561"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4.УСЛОВИЯ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РЕАЛИЗАЦИИ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ПРОГРАММЫ  </w:t>
      </w:r>
      <w:r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УЧЕБНОЙ  ПРАКТИКИ  </w:t>
      </w:r>
      <w:r w:rsid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</w:t>
      </w:r>
      <w:r w:rsidR="00766C0A" w:rsidRPr="006D2336">
        <w:rPr>
          <w:rFonts w:ascii="Times New Roman" w:hAnsi="Times New Roman"/>
          <w:b/>
          <w:bCs/>
          <w:sz w:val="24"/>
          <w:szCs w:val="24"/>
          <w:lang w:eastAsia="ru-RU"/>
        </w:rPr>
        <w:t>11</w:t>
      </w:r>
      <w:r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5A37D3" w:rsidRPr="006D23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</w:t>
      </w:r>
    </w:p>
    <w:p w:rsidR="00C91B53" w:rsidRPr="006D2336" w:rsidRDefault="00C91B53" w:rsidP="007352A2">
      <w:pPr>
        <w:spacing w:after="0" w:line="360" w:lineRule="auto"/>
        <w:rPr>
          <w:rFonts w:ascii="Times New Roman" w:hAnsi="Times New Roman"/>
          <w:b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5.КОНТРОЛЬ И ОЦЕНКА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РЕЗУЛЬТАТОВ </w:t>
      </w:r>
      <w:r w:rsidR="00DC6561"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  <w:r w:rsidRPr="006D2336">
        <w:rPr>
          <w:rFonts w:ascii="Times New Roman" w:hAnsi="Times New Roman"/>
          <w:b/>
          <w:smallCaps/>
          <w:sz w:val="24"/>
          <w:szCs w:val="24"/>
        </w:rPr>
        <w:t>ОСВОЕНИЯ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</w:t>
      </w:r>
      <w:r w:rsidR="006D2336">
        <w:rPr>
          <w:rFonts w:ascii="Times New Roman" w:hAnsi="Times New Roman"/>
          <w:b/>
          <w:smallCaps/>
          <w:sz w:val="24"/>
          <w:szCs w:val="24"/>
        </w:rPr>
        <w:t xml:space="preserve">                                    </w:t>
      </w:r>
      <w:r w:rsidR="00766C0A" w:rsidRPr="006D2336">
        <w:rPr>
          <w:rFonts w:ascii="Times New Roman" w:hAnsi="Times New Roman"/>
          <w:b/>
          <w:smallCaps/>
          <w:sz w:val="24"/>
          <w:szCs w:val="24"/>
        </w:rPr>
        <w:t xml:space="preserve"> 14</w:t>
      </w:r>
    </w:p>
    <w:p w:rsidR="00C91B53" w:rsidRPr="006D2336" w:rsidRDefault="00C91B53" w:rsidP="00194618">
      <w:pPr>
        <w:spacing w:after="0" w:line="360" w:lineRule="auto"/>
        <w:ind w:left="-284" w:firstLine="284"/>
        <w:rPr>
          <w:rFonts w:ascii="Times New Roman" w:hAnsi="Times New Roman"/>
          <w:smallCaps/>
          <w:sz w:val="24"/>
          <w:szCs w:val="24"/>
        </w:rPr>
      </w:pP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УЧЕБНОЙ  ПРАКТИКИ.                                                                                                            </w:t>
      </w:r>
      <w:r w:rsidR="005A37D3" w:rsidRPr="006D2336">
        <w:rPr>
          <w:rFonts w:ascii="Times New Roman" w:hAnsi="Times New Roman"/>
          <w:b/>
          <w:smallCaps/>
          <w:sz w:val="24"/>
          <w:szCs w:val="24"/>
        </w:rPr>
        <w:t xml:space="preserve">       </w:t>
      </w:r>
      <w:r w:rsidRPr="006D2336">
        <w:rPr>
          <w:rFonts w:ascii="Times New Roman" w:hAnsi="Times New Roman"/>
          <w:b/>
          <w:smallCaps/>
          <w:sz w:val="24"/>
          <w:szCs w:val="24"/>
        </w:rPr>
        <w:t xml:space="preserve"> </w:t>
      </w:r>
    </w:p>
    <w:p w:rsidR="00C91B53" w:rsidRPr="00EC7D38" w:rsidRDefault="00C91B53" w:rsidP="00EC7D38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Pr="00BC317A" w:rsidRDefault="00C91B53" w:rsidP="00BC317A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C91B53" w:rsidRDefault="00C91B53" w:rsidP="00BC31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91B53" w:rsidRDefault="00C91B53" w:rsidP="00BC31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91B53" w:rsidRDefault="00C91B53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194618" w:rsidRDefault="00194618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194618" w:rsidRDefault="00194618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194618" w:rsidRDefault="00194618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E05EBB" w:rsidRDefault="00E05EBB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D03453" w:rsidRDefault="00D03453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E05EBB" w:rsidRDefault="00E05EBB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E05EBB" w:rsidRDefault="00E05EBB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766C0A" w:rsidRDefault="00766C0A" w:rsidP="00766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C91B53" w:rsidRPr="00BC317A" w:rsidRDefault="00C91B53" w:rsidP="00BC31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BC317A">
        <w:rPr>
          <w:rFonts w:ascii="Times New Roman" w:hAnsi="Times New Roman"/>
          <w:b/>
          <w:caps/>
          <w:sz w:val="28"/>
          <w:szCs w:val="28"/>
        </w:rPr>
        <w:t xml:space="preserve">1. паспорт ПРОГРАММЫ  учебной  практики </w:t>
      </w:r>
    </w:p>
    <w:p w:rsidR="00C91B53" w:rsidRDefault="00C91B53" w:rsidP="00BC3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8"/>
          <w:szCs w:val="28"/>
        </w:rPr>
      </w:pPr>
    </w:p>
    <w:p w:rsidR="00C91B53" w:rsidRPr="00BC317A" w:rsidRDefault="00C91B53" w:rsidP="00253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-58"/>
        <w:jc w:val="both"/>
        <w:rPr>
          <w:rFonts w:ascii="Times New Roman" w:hAnsi="Times New Roman"/>
          <w:b/>
          <w:sz w:val="28"/>
          <w:szCs w:val="28"/>
        </w:rPr>
      </w:pPr>
      <w:r w:rsidRPr="00BC317A">
        <w:rPr>
          <w:rFonts w:ascii="Times New Roman" w:hAnsi="Times New Roman"/>
          <w:b/>
          <w:sz w:val="28"/>
          <w:szCs w:val="28"/>
        </w:rPr>
        <w:t>1.1. Область применения программы</w:t>
      </w:r>
    </w:p>
    <w:p w:rsidR="00A362B2" w:rsidRDefault="00C91B53" w:rsidP="001823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1FA5">
        <w:rPr>
          <w:rFonts w:ascii="Times New Roman" w:hAnsi="Times New Roman"/>
          <w:sz w:val="24"/>
          <w:szCs w:val="24"/>
        </w:rPr>
        <w:t xml:space="preserve">Рабочая программа  учебной  практики – является частью примерной основной профессиональной образовательной программы по специальности СПО в соответствии с ФГОС СПО  по специальности  </w:t>
      </w:r>
      <w:r w:rsidR="004F2A02" w:rsidRPr="00EA1FA5">
        <w:rPr>
          <w:rFonts w:ascii="Times New Roman" w:hAnsi="Times New Roman"/>
          <w:sz w:val="24"/>
          <w:szCs w:val="24"/>
        </w:rPr>
        <w:t>35.02.16  Эксплуатация и ремонт</w:t>
      </w:r>
      <w:r w:rsidR="00705F70">
        <w:rPr>
          <w:rFonts w:ascii="Times New Roman" w:hAnsi="Times New Roman"/>
          <w:sz w:val="24"/>
          <w:szCs w:val="24"/>
        </w:rPr>
        <w:t xml:space="preserve"> </w:t>
      </w:r>
      <w:r w:rsidR="004F2A02" w:rsidRPr="00EA1FA5">
        <w:rPr>
          <w:rFonts w:ascii="Times New Roman" w:hAnsi="Times New Roman"/>
          <w:sz w:val="24"/>
          <w:szCs w:val="24"/>
        </w:rPr>
        <w:t>сельскохозяйственной техники и оборудования</w:t>
      </w:r>
      <w:r w:rsidRPr="00EA1FA5">
        <w:rPr>
          <w:rFonts w:ascii="Times New Roman" w:hAnsi="Times New Roman"/>
          <w:sz w:val="24"/>
          <w:szCs w:val="24"/>
        </w:rPr>
        <w:t xml:space="preserve"> (базовой  подготовки) в части освоения основного вида профессиональной деятельности (ВПД</w:t>
      </w:r>
      <w:r w:rsidR="001823B9">
        <w:rPr>
          <w:rFonts w:ascii="Times New Roman" w:hAnsi="Times New Roman"/>
          <w:sz w:val="24"/>
          <w:szCs w:val="24"/>
        </w:rPr>
        <w:t>)</w:t>
      </w:r>
    </w:p>
    <w:p w:rsidR="00C91B53" w:rsidRPr="00F50CF7" w:rsidRDefault="00EA1FA5" w:rsidP="00EA1FA5">
      <w:pPr>
        <w:jc w:val="both"/>
        <w:rPr>
          <w:rFonts w:ascii="Times New Roman" w:hAnsi="Times New Roman"/>
          <w:i/>
          <w:sz w:val="28"/>
          <w:szCs w:val="28"/>
        </w:rPr>
      </w:pPr>
      <w:r w:rsidRPr="00F50CF7">
        <w:rPr>
          <w:rFonts w:ascii="Times New Roman" w:hAnsi="Times New Roman"/>
          <w:sz w:val="28"/>
          <w:szCs w:val="28"/>
        </w:rPr>
        <w:t xml:space="preserve"> </w:t>
      </w:r>
      <w:r w:rsidR="00C91B53" w:rsidRPr="00A362B2">
        <w:rPr>
          <w:rFonts w:ascii="Times New Roman" w:hAnsi="Times New Roman"/>
          <w:sz w:val="24"/>
          <w:szCs w:val="24"/>
        </w:rPr>
        <w:t>Рабочая  программа практики может быть использована</w:t>
      </w:r>
      <w:r w:rsidR="00CE1A3D" w:rsidRPr="00A362B2">
        <w:rPr>
          <w:rFonts w:ascii="Times New Roman" w:hAnsi="Times New Roman"/>
          <w:sz w:val="24"/>
          <w:szCs w:val="24"/>
        </w:rPr>
        <w:t xml:space="preserve"> </w:t>
      </w:r>
      <w:r w:rsidR="00C91B53" w:rsidRPr="00A362B2">
        <w:rPr>
          <w:rFonts w:ascii="Times New Roman" w:hAnsi="Times New Roman"/>
          <w:sz w:val="24"/>
          <w:szCs w:val="24"/>
          <w:lang w:eastAsia="ru-RU"/>
        </w:rPr>
        <w:t xml:space="preserve">в дополнительном профессиональном  образовании и профессиональной подготовке работников.  </w:t>
      </w:r>
      <w:r w:rsidR="00C91B53" w:rsidRPr="00A362B2">
        <w:rPr>
          <w:rFonts w:ascii="Times New Roman" w:hAnsi="Times New Roman"/>
          <w:sz w:val="24"/>
          <w:szCs w:val="24"/>
        </w:rPr>
        <w:t xml:space="preserve">  Опыт работы не требуется.</w:t>
      </w:r>
    </w:p>
    <w:p w:rsidR="00CE1A3D" w:rsidRPr="00292C2C" w:rsidRDefault="00CE1A3D" w:rsidP="00CE1A3D">
      <w:pPr>
        <w:spacing w:after="0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 xml:space="preserve">   </w:t>
      </w:r>
      <w:r w:rsidRPr="00292C2C">
        <w:rPr>
          <w:rFonts w:ascii="Times New Roman" w:eastAsia="Times New Roman" w:hAnsi="Times New Roman"/>
          <w:b/>
          <w:bCs/>
          <w:sz w:val="24"/>
          <w:szCs w:val="24"/>
        </w:rPr>
        <w:t>1.2. Цели и задачи учебной практики, требования к результатам освоения практики.</w:t>
      </w:r>
    </w:p>
    <w:p w:rsidR="00CE1A3D" w:rsidRPr="00292C2C" w:rsidRDefault="00CE1A3D" w:rsidP="00CE1A3D">
      <w:pPr>
        <w:spacing w:after="0"/>
        <w:ind w:firstLine="555"/>
        <w:rPr>
          <w:rFonts w:ascii="Times New Roman" w:eastAsia="Times New Roman" w:hAnsi="Times New Roman"/>
          <w:sz w:val="24"/>
          <w:szCs w:val="24"/>
        </w:rPr>
      </w:pPr>
      <w:r w:rsidRPr="00292C2C">
        <w:rPr>
          <w:rFonts w:ascii="Times New Roman" w:eastAsia="Times New Roman" w:hAnsi="Times New Roman"/>
          <w:sz w:val="24"/>
          <w:szCs w:val="24"/>
        </w:rPr>
        <w:t>Формирование у обучающихся первоначальных практических профессиональных умений по основным видам профессиональной деятельности для освоения рабочей профессии, обучение трудовым приёмам,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компенсаций по избранной профессии.</w:t>
      </w:r>
    </w:p>
    <w:p w:rsidR="00CE1A3D" w:rsidRPr="00292C2C" w:rsidRDefault="00CE1A3D" w:rsidP="00CE1A3D">
      <w:pPr>
        <w:tabs>
          <w:tab w:val="left" w:pos="78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292C2C">
        <w:rPr>
          <w:rFonts w:ascii="Times New Roman" w:eastAsia="Times New Roman" w:hAnsi="Times New Roman"/>
          <w:sz w:val="24"/>
          <w:szCs w:val="24"/>
        </w:rPr>
        <w:t>В результате прохождения учебной практики обучающийся должен:</w:t>
      </w:r>
    </w:p>
    <w:p w:rsidR="00CE1A3D" w:rsidRPr="00292C2C" w:rsidRDefault="00CE1A3D" w:rsidP="00C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иметь практический опыт:</w:t>
      </w:r>
    </w:p>
    <w:p w:rsidR="00CE1A3D" w:rsidRPr="00292C2C" w:rsidRDefault="00CE1A3D" w:rsidP="00CE1A3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 xml:space="preserve">   - </w:t>
      </w:r>
      <w:r w:rsidRPr="00292C2C">
        <w:rPr>
          <w:rFonts w:ascii="Times New Roman" w:hAnsi="Times New Roman"/>
          <w:sz w:val="24"/>
          <w:szCs w:val="24"/>
        </w:rPr>
        <w:t>выполнения слесарных работ по ремонту и техническому обслуживанию</w:t>
      </w:r>
    </w:p>
    <w:p w:rsidR="00CE1A3D" w:rsidRPr="00292C2C" w:rsidRDefault="00CE1A3D" w:rsidP="00CE1A3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>автомобилей и тракторов;</w:t>
      </w:r>
    </w:p>
    <w:p w:rsidR="00CE1A3D" w:rsidRPr="00292C2C" w:rsidRDefault="00CE1A3D" w:rsidP="00CE1A3D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>- управления автомобилями категорией В, С,</w:t>
      </w:r>
    </w:p>
    <w:p w:rsidR="00CE1A3D" w:rsidRPr="00292C2C" w:rsidRDefault="00CE1A3D" w:rsidP="00C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hAnsi="Times New Roman"/>
          <w:sz w:val="24"/>
          <w:szCs w:val="24"/>
        </w:rPr>
        <w:t>- управления транспортными средствами В, С, D, Е, F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E1A3D" w:rsidRPr="00292C2C" w:rsidRDefault="00CE1A3D" w:rsidP="00CE1A3D">
      <w:pPr>
        <w:tabs>
          <w:tab w:val="left" w:pos="916"/>
          <w:tab w:val="left" w:pos="1832"/>
          <w:tab w:val="left" w:pos="6807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должен уметь: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безопасно управлять транспортными средствами в различных дорожных и метеорологических условиях;</w:t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уверено действовать в нештатных ситуациях;</w:t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ind w:right="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безопасно управлять тракторами и сельскохозяйственными агрегатами;</w:t>
      </w:r>
    </w:p>
    <w:p w:rsidR="00CE1A3D" w:rsidRPr="00292C2C" w:rsidRDefault="00CE1A3D" w:rsidP="00CE1A3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устранять неисправности возникшие во время управления;</w:t>
      </w:r>
    </w:p>
    <w:p w:rsidR="00CE1A3D" w:rsidRPr="00292C2C" w:rsidRDefault="00CE1A3D" w:rsidP="00CE1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1A3D" w:rsidRPr="00292C2C" w:rsidRDefault="00CE1A3D" w:rsidP="00CE1A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В результате освоения профессионального модуля обучающийся должен знать:</w:t>
      </w:r>
    </w:p>
    <w:p w:rsidR="00CE1A3D" w:rsidRPr="00292C2C" w:rsidRDefault="00CE1A3D" w:rsidP="00CE1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 основы безопасного управления транспортными средствами;</w:t>
      </w:r>
    </w:p>
    <w:p w:rsidR="00CE1A3D" w:rsidRPr="00292C2C" w:rsidRDefault="00CE1A3D" w:rsidP="00CE1A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о влиянии алькоголя, медикаментов и наркотических веществ, а так же состояния здоровья и усталости на безопасное управление транспортным средством;</w:t>
      </w:r>
    </w:p>
    <w:p w:rsidR="00CE1A3D" w:rsidRPr="00292C2C" w:rsidRDefault="00CE1A3D" w:rsidP="00CE1A3D">
      <w:pPr>
        <w:tabs>
          <w:tab w:val="left" w:pos="715"/>
        </w:tabs>
        <w:spacing w:after="0" w:line="240" w:lineRule="auto"/>
        <w:ind w:right="5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-основы законодательства в сфере дорожного движения, Правила дорож</w:t>
      </w: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движения;</w:t>
      </w:r>
    </w:p>
    <w:p w:rsidR="00CE1A3D" w:rsidRPr="00292C2C" w:rsidRDefault="00CE1A3D" w:rsidP="00CE1A3D">
      <w:pPr>
        <w:tabs>
          <w:tab w:val="left" w:pos="7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правила безопасной эксплуатации тракторов и сельскохозяйственных машин;</w:t>
      </w:r>
    </w:p>
    <w:p w:rsidR="000867A5" w:rsidRPr="00292C2C" w:rsidRDefault="00CE1A3D" w:rsidP="00CE1A3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292C2C">
        <w:rPr>
          <w:rFonts w:ascii="Times New Roman" w:eastAsia="Times New Roman" w:hAnsi="Times New Roman"/>
          <w:sz w:val="24"/>
          <w:szCs w:val="24"/>
          <w:lang w:eastAsia="ru-RU"/>
        </w:rPr>
        <w:t>- правила устранения неисправностей</w:t>
      </w:r>
    </w:p>
    <w:p w:rsidR="00C91B53" w:rsidRPr="00292C2C" w:rsidRDefault="00C91B53" w:rsidP="00BC3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92C2C">
        <w:rPr>
          <w:rFonts w:ascii="Times New Roman" w:hAnsi="Times New Roman"/>
          <w:b/>
          <w:sz w:val="24"/>
          <w:szCs w:val="24"/>
        </w:rPr>
        <w:t>1.3. Рекомендуемое количество часов на учебную практику:</w:t>
      </w:r>
    </w:p>
    <w:p w:rsidR="000867A5" w:rsidRPr="00292C2C" w:rsidRDefault="00C91B53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292C2C">
        <w:rPr>
          <w:rFonts w:ascii="Times New Roman" w:hAnsi="Times New Roman"/>
          <w:sz w:val="24"/>
          <w:szCs w:val="24"/>
        </w:rPr>
        <w:t>УП</w:t>
      </w:r>
      <w:r w:rsidR="0048465F" w:rsidRPr="00292C2C">
        <w:rPr>
          <w:rFonts w:ascii="Times New Roman" w:hAnsi="Times New Roman"/>
          <w:sz w:val="24"/>
          <w:szCs w:val="24"/>
        </w:rPr>
        <w:t>. 04</w:t>
      </w:r>
      <w:r w:rsidRPr="00292C2C">
        <w:rPr>
          <w:rFonts w:ascii="Times New Roman" w:hAnsi="Times New Roman"/>
          <w:sz w:val="24"/>
          <w:szCs w:val="24"/>
        </w:rPr>
        <w:t xml:space="preserve">– </w:t>
      </w:r>
      <w:r w:rsidR="00292C2C">
        <w:rPr>
          <w:rFonts w:ascii="Times New Roman" w:hAnsi="Times New Roman"/>
          <w:sz w:val="24"/>
          <w:szCs w:val="24"/>
        </w:rPr>
        <w:t>144</w:t>
      </w:r>
      <w:r w:rsidRPr="00292C2C">
        <w:rPr>
          <w:rFonts w:ascii="Times New Roman" w:hAnsi="Times New Roman"/>
          <w:sz w:val="24"/>
          <w:szCs w:val="24"/>
        </w:rPr>
        <w:t xml:space="preserve"> час</w:t>
      </w:r>
      <w:r w:rsidR="0048465F" w:rsidRPr="00292C2C">
        <w:rPr>
          <w:rFonts w:ascii="Times New Roman" w:hAnsi="Times New Roman"/>
          <w:sz w:val="24"/>
          <w:szCs w:val="24"/>
        </w:rPr>
        <w:t>ов</w:t>
      </w:r>
    </w:p>
    <w:p w:rsidR="00BB1AB4" w:rsidRDefault="00BB1AB4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48571C" w:rsidRPr="00292C2C" w:rsidRDefault="0048571C" w:rsidP="004846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C91B53" w:rsidRPr="00292C2C" w:rsidRDefault="00C91B53" w:rsidP="00F50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92C2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1.4. МЕСТО УЧЕБНОЙ ПРАКТИКИ В СТРУКТУРЕ ОБУЧЕНИЯ</w:t>
      </w:r>
    </w:p>
    <w:p w:rsidR="00393FFB" w:rsidRDefault="00393FFB" w:rsidP="00393FFB">
      <w:pPr>
        <w:pStyle w:val="1"/>
        <w:ind w:firstLine="0"/>
      </w:pPr>
      <w:r w:rsidRPr="00705F70">
        <w:t>Практика является обязательным разделом ППССЗ и составной частью</w:t>
      </w:r>
      <w:r>
        <w:t xml:space="preserve"> </w:t>
      </w:r>
      <w:r w:rsidRPr="00705F70">
        <w:t>основной образовательной программы среднего профессионального образования в ГАПОУ «Сабинский аграрный колледж</w:t>
      </w:r>
      <w:r w:rsidR="00E05EBB">
        <w:t>»</w:t>
      </w:r>
      <w:r w:rsidRPr="00705F70">
        <w:t>, обеспечивающей практикоориентированную подготовку обучающихся по специальности</w:t>
      </w:r>
      <w:r>
        <w:t xml:space="preserve"> </w:t>
      </w:r>
      <w:r w:rsidRPr="00705F70">
        <w:t>35.02.16  Эксплуатация и ремонт сельскохозяйственной техники и оборудования</w:t>
      </w:r>
    </w:p>
    <w:p w:rsidR="00A362B2" w:rsidRPr="00705F70" w:rsidRDefault="00A362B2" w:rsidP="00705F70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в учебных, учебно-производствен</w:t>
      </w:r>
      <w:r w:rsidR="00393FFB">
        <w:rPr>
          <w:rFonts w:ascii="Times New Roman" w:hAnsi="Times New Roman"/>
          <w:sz w:val="24"/>
          <w:szCs w:val="24"/>
        </w:rPr>
        <w:t xml:space="preserve">ных мастерских, лабораториях, </w:t>
      </w:r>
      <w:r w:rsidRPr="00705F70">
        <w:rPr>
          <w:rFonts w:ascii="Times New Roman" w:hAnsi="Times New Roman"/>
          <w:sz w:val="24"/>
          <w:szCs w:val="24"/>
        </w:rPr>
        <w:t>учебным полигоне (автодром).</w:t>
      </w:r>
    </w:p>
    <w:p w:rsidR="00A362B2" w:rsidRPr="00705F70" w:rsidRDefault="00A362B2" w:rsidP="00705F70">
      <w:pPr>
        <w:spacing w:after="0"/>
        <w:rPr>
          <w:rFonts w:ascii="Times New Roman" w:hAnsi="Times New Roman"/>
          <w:sz w:val="24"/>
          <w:szCs w:val="24"/>
        </w:rPr>
      </w:pPr>
      <w:r w:rsidRPr="00705F70">
        <w:rPr>
          <w:rFonts w:ascii="Times New Roman" w:hAnsi="Times New Roman"/>
          <w:sz w:val="24"/>
          <w:szCs w:val="24"/>
        </w:rPr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C91B53" w:rsidRPr="00705F70" w:rsidRDefault="00C91B53" w:rsidP="00705F70">
      <w:pPr>
        <w:spacing w:after="0"/>
        <w:ind w:firstLine="363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 xml:space="preserve">При прохождении практики обучающиеся используют знания, умения, навыки, сформированные в ходе изучения </w:t>
      </w:r>
      <w:r w:rsidR="0048465F" w:rsidRPr="00705F70">
        <w:rPr>
          <w:rFonts w:ascii="Times New Roman" w:eastAsia="Times New Roman" w:hAnsi="Times New Roman"/>
          <w:sz w:val="24"/>
          <w:szCs w:val="24"/>
          <w:lang w:eastAsia="ru-RU"/>
        </w:rPr>
        <w:t>МДК.04.01</w:t>
      </w:r>
      <w:r w:rsidR="001A08CC" w:rsidRPr="00705F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465F" w:rsidRPr="00705F70">
        <w:rPr>
          <w:rFonts w:ascii="Times New Roman" w:eastAsia="Times New Roman" w:hAnsi="Times New Roman"/>
          <w:sz w:val="24"/>
          <w:szCs w:val="24"/>
          <w:lang w:eastAsia="ru-RU"/>
        </w:rPr>
        <w:t>Освоение профессии рабочих 19205 Тракторист-машинист сельскохозяйственного производства;</w:t>
      </w:r>
      <w:r w:rsidR="001A08CC" w:rsidRPr="00705F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465F" w:rsidRPr="00705F70">
        <w:rPr>
          <w:rFonts w:ascii="Times New Roman" w:eastAsia="Times New Roman" w:hAnsi="Times New Roman"/>
          <w:bCs/>
          <w:sz w:val="24"/>
          <w:szCs w:val="24"/>
          <w:lang w:eastAsia="ru-RU"/>
        </w:rPr>
        <w:t>МДК.04.02 Освоение профессии рабочих 11442 Водитель автомобиля</w:t>
      </w:r>
      <w:r w:rsidR="001A08CC" w:rsidRPr="00705F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A65BB" w:rsidRPr="00705F70">
        <w:rPr>
          <w:rFonts w:ascii="Times New Roman" w:hAnsi="Times New Roman"/>
          <w:sz w:val="24"/>
          <w:szCs w:val="24"/>
          <w:lang w:eastAsia="ru-RU"/>
        </w:rPr>
        <w:t xml:space="preserve">находящихся в модуле  </w:t>
      </w:r>
      <w:r w:rsidRPr="00705F70">
        <w:rPr>
          <w:rFonts w:ascii="Times New Roman" w:hAnsi="Times New Roman"/>
          <w:sz w:val="24"/>
          <w:szCs w:val="24"/>
          <w:lang w:eastAsia="ru-RU"/>
        </w:rPr>
        <w:t>ПМ. 0</w:t>
      </w:r>
      <w:r w:rsidR="0048465F" w:rsidRPr="00705F70">
        <w:rPr>
          <w:rFonts w:ascii="Times New Roman" w:hAnsi="Times New Roman"/>
          <w:sz w:val="24"/>
          <w:szCs w:val="24"/>
          <w:lang w:eastAsia="ru-RU"/>
        </w:rPr>
        <w:t>4</w:t>
      </w:r>
    </w:p>
    <w:p w:rsidR="00C91B53" w:rsidRPr="00705F70" w:rsidRDefault="00C91B53" w:rsidP="00705F70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5F70">
        <w:rPr>
          <w:rFonts w:ascii="Times New Roman" w:hAnsi="Times New Roman"/>
          <w:sz w:val="24"/>
          <w:szCs w:val="24"/>
          <w:lang w:eastAsia="ru-RU"/>
        </w:rPr>
        <w:t>Освоение учебной практики дисциплины является необходимой основой для последующего изучения профессиональных модулей.</w:t>
      </w:r>
    </w:p>
    <w:p w:rsidR="00DC6561" w:rsidRPr="00BC317A" w:rsidRDefault="00DC6561" w:rsidP="00DC656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823B9" w:rsidRPr="00C06ED4" w:rsidRDefault="001823B9" w:rsidP="001823B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1.3 Требования к результатам освоения </w:t>
      </w:r>
      <w:r w:rsidR="00D1418B">
        <w:rPr>
          <w:rFonts w:ascii="Times New Roman" w:hAnsi="Times New Roman"/>
          <w:b/>
          <w:sz w:val="24"/>
          <w:szCs w:val="24"/>
        </w:rPr>
        <w:t>учебной</w:t>
      </w:r>
      <w:r w:rsidRPr="00C06ED4">
        <w:rPr>
          <w:rFonts w:ascii="Times New Roman" w:hAnsi="Times New Roman"/>
          <w:sz w:val="24"/>
          <w:szCs w:val="24"/>
        </w:rPr>
        <w:t xml:space="preserve">   </w:t>
      </w:r>
      <w:r w:rsidRPr="00C06ED4">
        <w:rPr>
          <w:rFonts w:ascii="Times New Roman" w:hAnsi="Times New Roman"/>
          <w:b/>
          <w:sz w:val="24"/>
          <w:szCs w:val="24"/>
        </w:rPr>
        <w:t>практики</w:t>
      </w:r>
    </w:p>
    <w:p w:rsidR="001823B9" w:rsidRPr="00C06ED4" w:rsidRDefault="001823B9" w:rsidP="001823B9">
      <w:pPr>
        <w:spacing w:after="0" w:line="240" w:lineRule="atLeast"/>
        <w:ind w:left="-3" w:firstLine="720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sz w:val="24"/>
          <w:szCs w:val="24"/>
        </w:rPr>
        <w:t xml:space="preserve">В результате прохождения </w:t>
      </w:r>
      <w:r w:rsidR="00D1418B">
        <w:rPr>
          <w:rFonts w:ascii="Times New Roman" w:hAnsi="Times New Roman"/>
          <w:sz w:val="24"/>
          <w:szCs w:val="24"/>
        </w:rPr>
        <w:t>учебной</w:t>
      </w:r>
      <w:r w:rsidRPr="00C06ED4">
        <w:rPr>
          <w:rFonts w:ascii="Times New Roman" w:hAnsi="Times New Roman"/>
          <w:b/>
          <w:sz w:val="24"/>
          <w:szCs w:val="24"/>
        </w:rPr>
        <w:t xml:space="preserve"> </w:t>
      </w:r>
      <w:r w:rsidRPr="00C06ED4">
        <w:rPr>
          <w:rFonts w:ascii="Times New Roman" w:hAnsi="Times New Roman"/>
          <w:sz w:val="24"/>
          <w:szCs w:val="24"/>
        </w:rPr>
        <w:t xml:space="preserve"> практики   по видам профессиональной деятельности обучающийся должен освоить: </w:t>
      </w:r>
    </w:p>
    <w:tbl>
      <w:tblPr>
        <w:tblStyle w:val="TableGrid"/>
        <w:tblW w:w="9601" w:type="dxa"/>
        <w:tblInd w:w="-108" w:type="dxa"/>
        <w:tblCellMar>
          <w:left w:w="96" w:type="dxa"/>
          <w:right w:w="49" w:type="dxa"/>
        </w:tblCellMar>
        <w:tblLook w:val="04A0" w:firstRow="1" w:lastRow="0" w:firstColumn="1" w:lastColumn="0" w:noHBand="0" w:noVBand="1"/>
      </w:tblPr>
      <w:tblGrid>
        <w:gridCol w:w="2802"/>
        <w:gridCol w:w="6799"/>
      </w:tblGrid>
      <w:tr w:rsidR="001823B9" w:rsidRPr="00C06ED4" w:rsidTr="00D1418B">
        <w:trPr>
          <w:trHeight w:val="42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ВПД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умениям, практическому опыту  </w:t>
            </w:r>
          </w:p>
        </w:tc>
      </w:tr>
      <w:tr w:rsidR="001823B9" w:rsidRPr="00C06ED4" w:rsidTr="00D1418B">
        <w:trPr>
          <w:trHeight w:val="564"/>
        </w:trPr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1823B9" w:rsidP="00D1418B">
            <w:pPr>
              <w:spacing w:after="0" w:line="240" w:lineRule="atLeas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МДК.04.01 Освоение профессии рабочих 19205 Тракторист-машинист сельскохозяйственного производства;</w:t>
            </w:r>
          </w:p>
          <w:p w:rsidR="001823B9" w:rsidRPr="00C06ED4" w:rsidRDefault="001823B9" w:rsidP="00D1418B">
            <w:pPr>
              <w:spacing w:after="0" w:line="240" w:lineRule="atLeast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6E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МДК.04.02 Освоение профессии рабочих 11442 Водитель автомобиля 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7444E6" w:rsidP="007444E6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-выполнения слесарных работ по ремонту и техническому обслуживанию автомобилей и тракторов;</w:t>
            </w:r>
          </w:p>
          <w:p w:rsidR="001823B9" w:rsidRPr="00C06ED4" w:rsidRDefault="001823B9" w:rsidP="00D1418B">
            <w:pPr>
              <w:spacing w:after="0" w:line="240" w:lineRule="atLeast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B9" w:rsidRPr="00C06ED4" w:rsidTr="00D1418B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7444E6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автомобилями категорией В, С</w:t>
            </w:r>
          </w:p>
        </w:tc>
      </w:tr>
      <w:tr w:rsidR="001823B9" w:rsidRPr="00C06ED4" w:rsidTr="00D1418B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7444E6" w:rsidP="007444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hAnsi="Times New Roman" w:cs="Times New Roman"/>
                <w:sz w:val="24"/>
                <w:szCs w:val="24"/>
              </w:rPr>
              <w:t>- управления транспортными средствами В, С, D, Е, F</w:t>
            </w: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823B9" w:rsidRPr="00C06ED4" w:rsidTr="00D1418B">
        <w:trPr>
          <w:trHeight w:val="286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 управлять транспортными средствами в различных дорожных и метеорологических условиях;</w:t>
            </w:r>
          </w:p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уверено действовать в нештатных ситуациях;</w:t>
            </w:r>
          </w:p>
          <w:p w:rsidR="001823B9" w:rsidRPr="00C06ED4" w:rsidRDefault="001823B9" w:rsidP="00D1418B">
            <w:pPr>
              <w:spacing w:after="0"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3B9" w:rsidRPr="00C06ED4" w:rsidTr="00D1418B">
        <w:trPr>
          <w:trHeight w:val="643"/>
        </w:trPr>
        <w:tc>
          <w:tcPr>
            <w:tcW w:w="2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B9" w:rsidRPr="00C06ED4" w:rsidRDefault="001823B9" w:rsidP="00D1418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безопасно управлять тракторами и сельскохозяйственными агрегатами;</w:t>
            </w:r>
          </w:p>
          <w:p w:rsidR="007444E6" w:rsidRPr="00C06ED4" w:rsidRDefault="007444E6" w:rsidP="007444E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устранять неисправности возникшие во время управления;</w:t>
            </w:r>
          </w:p>
          <w:p w:rsidR="001823B9" w:rsidRPr="00C06ED4" w:rsidRDefault="001823B9" w:rsidP="00D1418B">
            <w:pPr>
              <w:spacing w:after="0" w:line="240" w:lineRule="atLeast"/>
              <w:ind w:left="4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4A17" w:rsidRPr="00C06ED4" w:rsidRDefault="00A04A17" w:rsidP="00A04A1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 1.4. Формы контроля:</w:t>
      </w:r>
    </w:p>
    <w:p w:rsidR="00A04A17" w:rsidRPr="00C06ED4" w:rsidRDefault="00A04A17" w:rsidP="00A04A1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C06ED4">
        <w:rPr>
          <w:rFonts w:ascii="Times New Roman" w:hAnsi="Times New Roman"/>
          <w:sz w:val="24"/>
          <w:szCs w:val="24"/>
        </w:rPr>
        <w:t>учебная практика – отчет, дифференцированный зачет;</w:t>
      </w:r>
    </w:p>
    <w:p w:rsidR="00A04A17" w:rsidRPr="00C06ED4" w:rsidRDefault="00A04A17" w:rsidP="00A04A17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  <w:r w:rsidRPr="00C06ED4">
        <w:rPr>
          <w:rFonts w:ascii="Times New Roman" w:hAnsi="Times New Roman"/>
          <w:b/>
          <w:sz w:val="24"/>
          <w:szCs w:val="24"/>
        </w:rPr>
        <w:t xml:space="preserve">1.5 Количество часов на освоение программы  </w:t>
      </w:r>
      <w:r w:rsidR="00C06ED4" w:rsidRPr="00C06ED4">
        <w:rPr>
          <w:rFonts w:ascii="Times New Roman" w:hAnsi="Times New Roman"/>
          <w:b/>
          <w:sz w:val="24"/>
          <w:szCs w:val="24"/>
        </w:rPr>
        <w:t>учебной</w:t>
      </w:r>
      <w:r w:rsidRPr="00C06ED4">
        <w:rPr>
          <w:rFonts w:ascii="Times New Roman" w:hAnsi="Times New Roman"/>
          <w:b/>
          <w:sz w:val="24"/>
          <w:szCs w:val="24"/>
        </w:rPr>
        <w:t xml:space="preserve"> практики в рамках освоения </w:t>
      </w:r>
    </w:p>
    <w:p w:rsidR="00A04A17" w:rsidRPr="00C06ED4" w:rsidRDefault="00C06ED4" w:rsidP="00C06ED4">
      <w:pPr>
        <w:spacing w:after="12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C06ED4">
        <w:rPr>
          <w:rFonts w:ascii="Times New Roman" w:eastAsia="Times New Roman" w:hAnsi="Times New Roman"/>
          <w:sz w:val="24"/>
          <w:szCs w:val="24"/>
          <w:lang w:eastAsia="ru-RU"/>
        </w:rPr>
        <w:t xml:space="preserve">ПМ. 04 </w:t>
      </w:r>
      <w:r w:rsidRPr="00C06ED4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Освоение одной или нескольких профессий рабочих или должностей служащих </w:t>
      </w:r>
      <w:r w:rsidRPr="00C06ED4">
        <w:rPr>
          <w:rFonts w:ascii="Times New Roman" w:hAnsi="Times New Roman"/>
          <w:sz w:val="24"/>
          <w:szCs w:val="24"/>
        </w:rPr>
        <w:t>144 часа</w:t>
      </w:r>
    </w:p>
    <w:p w:rsidR="001823B9" w:rsidRPr="00E33674" w:rsidRDefault="001823B9" w:rsidP="001823B9">
      <w:pPr>
        <w:spacing w:after="0" w:line="240" w:lineRule="atLeast"/>
        <w:rPr>
          <w:b/>
          <w:szCs w:val="28"/>
        </w:rPr>
      </w:pPr>
    </w:p>
    <w:p w:rsidR="00766C0A" w:rsidRDefault="00766C0A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5F70" w:rsidRDefault="00705F70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6C0A" w:rsidRDefault="00766C0A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4618" w:rsidRDefault="00194618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66139" w:rsidRDefault="00066139" w:rsidP="00EA65BB">
      <w:pPr>
        <w:spacing w:after="240"/>
        <w:ind w:firstLine="36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6ED4" w:rsidRPr="00705F70" w:rsidRDefault="00C06ED4" w:rsidP="00705F70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C91B53" w:rsidRPr="00393FFB" w:rsidRDefault="00C91B53" w:rsidP="00970A2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3FFB">
        <w:rPr>
          <w:rFonts w:ascii="Times New Roman" w:hAnsi="Times New Roman"/>
          <w:b/>
          <w:caps/>
          <w:sz w:val="24"/>
          <w:szCs w:val="24"/>
        </w:rPr>
        <w:t xml:space="preserve">2. результаты освоения </w:t>
      </w:r>
      <w:r w:rsidRPr="00393FFB">
        <w:rPr>
          <w:rFonts w:ascii="Times New Roman" w:hAnsi="Times New Roman"/>
          <w:b/>
          <w:sz w:val="24"/>
          <w:szCs w:val="24"/>
          <w:lang w:eastAsia="ru-RU"/>
        </w:rPr>
        <w:t>РАБОЧЕЙ ПРОГРАММЫ УЧЕБНОЙ</w:t>
      </w:r>
      <w:r w:rsidR="00DC6561" w:rsidRPr="00393FF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393FFB">
        <w:rPr>
          <w:rFonts w:ascii="Times New Roman" w:hAnsi="Times New Roman"/>
          <w:b/>
          <w:sz w:val="24"/>
          <w:szCs w:val="24"/>
          <w:lang w:eastAsia="ru-RU"/>
        </w:rPr>
        <w:t>ПРАКТИКИ.</w:t>
      </w:r>
    </w:p>
    <w:p w:rsidR="00EA1FA5" w:rsidRPr="00EA1FA5" w:rsidRDefault="00C91B53" w:rsidP="00EA1FA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EA1FA5">
        <w:rPr>
          <w:rFonts w:ascii="Times New Roman" w:hAnsi="Times New Roman"/>
          <w:sz w:val="24"/>
          <w:szCs w:val="24"/>
          <w:lang w:eastAsia="ru-RU"/>
        </w:rPr>
        <w:t>Результатом освоения рабочей программы учебной практики является</w:t>
      </w:r>
      <w:r w:rsidR="00CA5DB3" w:rsidRPr="00EA1FA5">
        <w:rPr>
          <w:rFonts w:ascii="Times New Roman" w:hAnsi="Times New Roman"/>
          <w:sz w:val="24"/>
          <w:szCs w:val="24"/>
        </w:rPr>
        <w:t xml:space="preserve"> сформированность у обучающихся умений, приобретение первоначального практического опыта и реализуется в рамках профессиональных модулей ОПОП СПО по основным видам профессиональной деятельности для последующего освоения ими общих и профессиональных компетенций по про</w:t>
      </w:r>
      <w:r w:rsidR="00EA1FA5" w:rsidRPr="00EA1FA5">
        <w:rPr>
          <w:rFonts w:ascii="Times New Roman" w:hAnsi="Times New Roman"/>
          <w:sz w:val="24"/>
          <w:szCs w:val="24"/>
        </w:rPr>
        <w:t xml:space="preserve">фессиональному модулю </w:t>
      </w:r>
      <w:r w:rsidR="00EA1FA5" w:rsidRPr="00EA1F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ПМ. 04 </w:t>
      </w:r>
      <w:r w:rsidR="00EA1FA5" w:rsidRPr="00EA1F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Освоение одной или нескольких профессий рабочих</w:t>
      </w:r>
    </w:p>
    <w:p w:rsidR="00705F70" w:rsidRPr="00705F70" w:rsidRDefault="00EA1FA5" w:rsidP="00705F70">
      <w:pPr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EA1F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или должностей служащих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="00C91B53" w:rsidRPr="00705F70">
        <w:rPr>
          <w:rFonts w:ascii="Times New Roman" w:hAnsi="Times New Roman"/>
          <w:sz w:val="24"/>
          <w:szCs w:val="24"/>
        </w:rPr>
        <w:t>том числе профессиональными   (ПК) и общими (ОК) компетенциями: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3"/>
        <w:gridCol w:w="8822"/>
      </w:tblGrid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 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Pr="00704391">
              <w:rPr>
                <w:rFonts w:ascii="Times New Roman" w:hAnsi="Times New Roman"/>
              </w:rPr>
              <w:t>2.4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/>
              </w:rPr>
              <w:t xml:space="preserve"> «Е»,  «F»  в соответствии  с  правилами  дорожного движения.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042321" w:rsidRDefault="00066139" w:rsidP="00C2560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Управлять  ав</w:t>
            </w:r>
            <w:r w:rsidRPr="00704391">
              <w:rPr>
                <w:rFonts w:ascii="Times New Roman" w:hAnsi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/>
              </w:rPr>
              <w:t>рожного движения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391">
              <w:rPr>
                <w:rFonts w:ascii="Times New Roman" w:hAnsi="Times New Roman"/>
              </w:rPr>
              <w:t>Осуществлять  контроль и  оценку  качества выполняемой сельскохозяй-ственной  техникой работы  в  соответствии  с  технологической  картой.</w:t>
            </w:r>
          </w:p>
        </w:tc>
      </w:tr>
      <w:tr w:rsidR="00066139" w:rsidTr="00066139">
        <w:trPr>
          <w:trHeight w:val="50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667D3B" w:rsidRDefault="00066139" w:rsidP="00C25608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67D3B">
              <w:rPr>
                <w:rFonts w:ascii="Times New Roman" w:hAnsi="Times New Roman"/>
              </w:rPr>
              <w:t>Выбирать способы решения задач професс</w:t>
            </w:r>
            <w:r>
              <w:rPr>
                <w:rFonts w:ascii="Times New Roman" w:hAnsi="Times New Roman"/>
              </w:rPr>
              <w:t>иональной деятельности,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</w:tr>
      <w:tr w:rsidR="00066139" w:rsidTr="00066139">
        <w:trPr>
          <w:trHeight w:val="543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6139" w:rsidRPr="007F30DC" w:rsidRDefault="00066139" w:rsidP="00C2560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66139" w:rsidTr="00C2560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139" w:rsidRPr="007F30DC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>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</w:tr>
      <w:tr w:rsidR="00066139" w:rsidTr="00066139">
        <w:trPr>
          <w:trHeight w:val="496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6139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139" w:rsidRPr="007F30DC" w:rsidRDefault="00066139" w:rsidP="00C2560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</w:tr>
    </w:tbl>
    <w:p w:rsidR="00705F70" w:rsidRDefault="00705F70" w:rsidP="00705F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705F70" w:rsidSect="00066139">
          <w:pgSz w:w="11906" w:h="16838"/>
          <w:pgMar w:top="993" w:right="707" w:bottom="851" w:left="1134" w:header="709" w:footer="709" w:gutter="0"/>
          <w:cols w:space="720"/>
        </w:sectPr>
      </w:pPr>
    </w:p>
    <w:p w:rsidR="00C91B53" w:rsidRPr="00BC317A" w:rsidRDefault="00C91B53" w:rsidP="00BC317A">
      <w:pPr>
        <w:widowControl w:val="0"/>
        <w:suppressAutoHyphens/>
        <w:spacing w:after="0"/>
        <w:jc w:val="both"/>
        <w:rPr>
          <w:rFonts w:ascii="Times New Roman" w:hAnsi="Times New Roman"/>
          <w:i/>
          <w:sz w:val="28"/>
          <w:szCs w:val="28"/>
        </w:rPr>
        <w:sectPr w:rsidR="00C91B53" w:rsidRPr="00BC317A" w:rsidSect="00FD18D2">
          <w:footerReference w:type="even" r:id="rId12"/>
          <w:footerReference w:type="default" r:id="rId13"/>
          <w:pgSz w:w="11907" w:h="16840"/>
          <w:pgMar w:top="1134" w:right="567" w:bottom="851" w:left="1134" w:header="709" w:footer="709" w:gutter="0"/>
          <w:cols w:space="720"/>
        </w:sectPr>
      </w:pPr>
    </w:p>
    <w:p w:rsidR="00C91B53" w:rsidRPr="00393FFB" w:rsidRDefault="007501C2" w:rsidP="00EC7D38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2.1</w:t>
      </w:r>
      <w:r w:rsidR="00C91B53" w:rsidRPr="00393FF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СТРУКТУРА И СОДЕРЖАНИЕ УЧЕБНОЙ  ПРАКТИКИ</w:t>
      </w:r>
    </w:p>
    <w:p w:rsidR="00393FFB" w:rsidRPr="00393FFB" w:rsidRDefault="00393FFB" w:rsidP="00393FFB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93FFB">
        <w:rPr>
          <w:rFonts w:ascii="Times New Roman" w:hAnsi="Times New Roman"/>
          <w:b/>
          <w:bCs/>
          <w:sz w:val="24"/>
          <w:szCs w:val="24"/>
          <w:lang w:eastAsia="ru-RU"/>
        </w:rPr>
        <w:t>Тематический план учебной практики УП 04.01</w:t>
      </w:r>
    </w:p>
    <w:p w:rsidR="00A372C2" w:rsidRPr="00393FFB" w:rsidRDefault="00710CFA" w:rsidP="00393FFB">
      <w:pPr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МДК.04</w:t>
      </w:r>
      <w:r w:rsidR="00393FFB" w:rsidRPr="00393F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.01. Освоение профессии рабочих 19205  Тракторист-машинист сельскохозяйственного производства  </w:t>
      </w: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7967"/>
        <w:gridCol w:w="992"/>
        <w:gridCol w:w="1389"/>
      </w:tblGrid>
      <w:tr w:rsidR="00A372C2" w:rsidRPr="004316ED" w:rsidTr="00A372C2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72C2" w:rsidRPr="00A372C2" w:rsidRDefault="00A372C2" w:rsidP="00393FFB">
            <w:pPr>
              <w:snapToGri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A3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МДК.05.0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A3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93F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 профессии рабочих 19205  Тракторист-машинист</w:t>
            </w:r>
            <w:r w:rsidRPr="00A372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сельскохозяйственного производства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0566FB" w:rsidRDefault="00A372C2" w:rsidP="00292C2C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Тема </w:t>
            </w: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</w:t>
            </w:r>
            <w:r w:rsidR="00292C2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самоходными машинами</w:t>
            </w: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57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70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rPr>
          <w:trHeight w:val="57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 xml:space="preserve">Инструктаж по мерам безопасности.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Рабочее место водителя, органы управления комбайном.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618B5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>льное вождение зерноуборочного комбайна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618B5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>Индивидуа</w:t>
            </w:r>
            <w:r>
              <w:rPr>
                <w:rFonts w:ascii="Times New Roman" w:hAnsi="Times New Roman"/>
                <w:sz w:val="24"/>
                <w:szCs w:val="24"/>
              </w:rPr>
              <w:t>льное вождение зерноуборочного комбайна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182A34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A34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182A34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A34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44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182A34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2A34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6FB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 2.</w:t>
            </w:r>
            <w:r w:rsidRPr="002449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Особенности управления трактором в населенных пунктах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rPr>
          <w:trHeight w:val="601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Рабочее место водителя, органы управления гусеничным трактором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rPr>
          <w:trHeight w:val="329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24497B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Начало движения, остановка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гусеничного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трактора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24497B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F6B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746CE7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6CE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Рабочее место водителя, органы управления колесным трактором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24497B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Начало движения, остановка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колесного трактора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колесного трактора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12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колесного трактора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 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Устранение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возможных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неисправностей в пути следования  трактора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70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8B5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Индивидуальное вождение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 xml:space="preserve">Индивидуальное вождение колесного трактора мощностью до 110,3 кВт.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677DAC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7DAC">
              <w:rPr>
                <w:rFonts w:ascii="Times New Roman" w:hAnsi="Times New Roman"/>
                <w:sz w:val="24"/>
                <w:szCs w:val="24"/>
              </w:rPr>
              <w:t xml:space="preserve"> Индивидуальное вождение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129A0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9A0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 xml:space="preserve">Возможные неисправности при работе и вождении </w:t>
            </w:r>
            <w:r>
              <w:rPr>
                <w:rFonts w:ascii="Times New Roman" w:hAnsi="Times New Roman"/>
                <w:sz w:val="24"/>
                <w:szCs w:val="24"/>
              </w:rPr>
              <w:t>гусеничного</w:t>
            </w:r>
            <w:r w:rsidRPr="003A5703">
              <w:rPr>
                <w:rFonts w:ascii="Times New Roman" w:hAnsi="Times New Roman"/>
                <w:sz w:val="24"/>
                <w:szCs w:val="24"/>
              </w:rPr>
              <w:t xml:space="preserve">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3A5703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703">
              <w:rPr>
                <w:rFonts w:ascii="Times New Roman" w:hAnsi="Times New Roman"/>
                <w:sz w:val="24"/>
                <w:szCs w:val="24"/>
              </w:rPr>
              <w:t xml:space="preserve">Возможные неисправности при работе и вождении колесного трактора и </w:t>
            </w:r>
            <w:r w:rsidRPr="003A5703">
              <w:rPr>
                <w:rFonts w:ascii="Times New Roman" w:hAnsi="Times New Roman"/>
                <w:sz w:val="24"/>
                <w:szCs w:val="24"/>
              </w:rPr>
              <w:lastRenderedPageBreak/>
              <w:t>их устранения не разбирая основных частей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5</w:t>
            </w:r>
            <w:r w:rsidRPr="001914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="00292C2C"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Консервация установка на длительное хранение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746CE7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6CE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746CE7" w:rsidRDefault="00555939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Вводный инструктаж по безопасности труда и охране окружающей природной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7565DE" w:rsidRDefault="007565DE" w:rsidP="007565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Pr="006964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Слив отстоя из 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2C2" w:rsidRPr="006F21D7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1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72C2" w:rsidRPr="004316ED" w:rsidTr="00A372C2"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746CE7" w:rsidRDefault="007565DE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2C2" w:rsidRPr="00B06622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6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72C2" w:rsidRPr="004316ED" w:rsidTr="00A372C2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16ED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72C2" w:rsidRPr="004316ED" w:rsidRDefault="00E05EBB" w:rsidP="00A372C2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A372C2" w:rsidRPr="004316ED" w:rsidRDefault="00A372C2" w:rsidP="00A372C2">
            <w:pPr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72C2" w:rsidRDefault="00A372C2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</w:pPr>
    </w:p>
    <w:p w:rsidR="007565DE" w:rsidRDefault="007565DE" w:rsidP="00393FFB">
      <w:pPr>
        <w:spacing w:after="12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2C2" w:rsidRDefault="00A372C2" w:rsidP="00EC7D38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Тематический план учебной практики УП 04.02 </w:t>
      </w:r>
      <w:r w:rsidR="00393FFB">
        <w:rPr>
          <w:rFonts w:ascii="Times New Roman" w:hAnsi="Times New Roman"/>
          <w:b/>
          <w:bCs/>
          <w:sz w:val="28"/>
          <w:szCs w:val="28"/>
          <w:lang w:eastAsia="ru-RU"/>
        </w:rPr>
        <w:t>Освоение профессии рабочих 19205 Водитель автомобиля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9"/>
        <w:gridCol w:w="2212"/>
        <w:gridCol w:w="6684"/>
        <w:gridCol w:w="1614"/>
      </w:tblGrid>
      <w:tr w:rsidR="00C91B53" w:rsidRPr="0069641B" w:rsidTr="000B3F00">
        <w:trPr>
          <w:trHeight w:val="1002"/>
        </w:trPr>
        <w:tc>
          <w:tcPr>
            <w:tcW w:w="4559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2212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формируемых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компетенций</w:t>
            </w:r>
          </w:p>
        </w:tc>
        <w:tc>
          <w:tcPr>
            <w:tcW w:w="6684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vAlign w:val="center"/>
          </w:tcPr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C91B53" w:rsidRPr="0069641B" w:rsidRDefault="00C91B53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0B3F00" w:rsidRPr="0069641B" w:rsidTr="00292C2C">
        <w:tc>
          <w:tcPr>
            <w:tcW w:w="13455" w:type="dxa"/>
            <w:gridSpan w:val="3"/>
          </w:tcPr>
          <w:p w:rsidR="000B3F00" w:rsidRPr="004E4B66" w:rsidRDefault="000B3F00" w:rsidP="000B3F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Учебная практика  </w:t>
            </w:r>
            <w:r w:rsidRPr="004E4B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УП. 04.02</w:t>
            </w:r>
            <w:r w:rsidRPr="004E4B6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E4B6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МДК 04.02 Освоение профессии рабочих 19205 Водитель автомобиля</w:t>
            </w:r>
          </w:p>
        </w:tc>
        <w:tc>
          <w:tcPr>
            <w:tcW w:w="1614" w:type="dxa"/>
          </w:tcPr>
          <w:p w:rsidR="000B3F00" w:rsidRPr="000B3F00" w:rsidRDefault="000B3F00" w:rsidP="009533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0B3F0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0B3F00" w:rsidRPr="0069641B" w:rsidTr="000B3F00">
        <w:trPr>
          <w:trHeight w:val="285"/>
        </w:trPr>
        <w:tc>
          <w:tcPr>
            <w:tcW w:w="4559" w:type="dxa"/>
            <w:vMerge w:val="restart"/>
          </w:tcPr>
          <w:p w:rsidR="000B3F00" w:rsidRPr="0069641B" w:rsidRDefault="000B3F00" w:rsidP="008A2E2D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9641B">
              <w:rPr>
                <w:b/>
                <w:sz w:val="24"/>
                <w:szCs w:val="24"/>
                <w:lang w:val="ru-RU" w:eastAsia="ru-RU"/>
              </w:rPr>
              <w:t>Тема 1</w:t>
            </w:r>
            <w:r w:rsidRPr="0069641B">
              <w:rPr>
                <w:sz w:val="24"/>
                <w:szCs w:val="24"/>
                <w:lang w:val="ru-RU"/>
              </w:rPr>
              <w:t>.Техника безопасности, пожарная безопасность, охрана окружающей среды</w:t>
            </w:r>
          </w:p>
          <w:p w:rsidR="000B3F00" w:rsidRPr="0069641B" w:rsidRDefault="000B3F00" w:rsidP="00953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</w:tcPr>
          <w:p w:rsidR="000B3F00" w:rsidRPr="0069641B" w:rsidRDefault="000B3F00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 xml:space="preserve">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684" w:type="dxa"/>
          </w:tcPr>
          <w:p w:rsidR="000B3F00" w:rsidRPr="007379BA" w:rsidRDefault="007379BA" w:rsidP="000B3F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0B3F00" w:rsidRPr="007379BA" w:rsidRDefault="007379BA" w:rsidP="009533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7379BA" w:rsidRPr="0069641B" w:rsidTr="000B3F00">
        <w:trPr>
          <w:trHeight w:val="28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Порядок проведения в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водны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9BA" w:rsidRPr="0069641B" w:rsidTr="000B3F00">
        <w:trPr>
          <w:trHeight w:val="31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Первичный и повторный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инструктаж по безопасности труда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9BA" w:rsidRPr="0069641B" w:rsidTr="000B3F00">
        <w:trPr>
          <w:trHeight w:val="22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3. Охрана окружающей среды и пожарная безопасность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9BA" w:rsidRPr="0069641B" w:rsidTr="007379BA">
        <w:trPr>
          <w:trHeight w:val="317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555939">
              <w:rPr>
                <w:b/>
                <w:sz w:val="24"/>
                <w:szCs w:val="24"/>
                <w:lang w:val="ru-RU" w:eastAsia="ru-RU"/>
              </w:rPr>
              <w:t>Тема 2.</w:t>
            </w:r>
            <w:r w:rsidRPr="0069641B">
              <w:rPr>
                <w:sz w:val="24"/>
                <w:szCs w:val="24"/>
                <w:lang w:val="ru-RU"/>
              </w:rPr>
              <w:t xml:space="preserve"> Подготовка автомобиля к работе.</w:t>
            </w:r>
          </w:p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7379BA" w:rsidRPr="0069641B" w:rsidTr="00806A8B">
        <w:trPr>
          <w:trHeight w:val="510"/>
        </w:trPr>
        <w:tc>
          <w:tcPr>
            <w:tcW w:w="4559" w:type="dxa"/>
            <w:vMerge/>
          </w:tcPr>
          <w:p w:rsidR="007379BA" w:rsidRPr="00555939" w:rsidRDefault="007379BA" w:rsidP="007379BA">
            <w:pPr>
              <w:pStyle w:val="TableParagraph"/>
              <w:ind w:left="107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и инструктаж по безопасности труда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806A8B">
        <w:trPr>
          <w:trHeight w:val="450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Подготовить  автомобиль очистка от следов консервации при хранении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369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Установка аккумуляторных батарей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519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696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овня масла в картере двигателя,</w:t>
            </w:r>
            <w:r w:rsidRPr="006964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охлаждающей жидкости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52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приборов электрооборудования.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8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pStyle w:val="TableParagraph"/>
              <w:ind w:left="107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Default="007379BA" w:rsidP="007379BA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Проверка состояния 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ходовой части, рулевого управления</w:t>
            </w:r>
          </w:p>
          <w:p w:rsidR="007379BA" w:rsidRDefault="007379BA" w:rsidP="007379BA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тормозной системы,сцепного устройства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7379BA">
        <w:trPr>
          <w:trHeight w:val="481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/>
              </w:rPr>
            </w:pPr>
            <w:r w:rsidRPr="00555939">
              <w:rPr>
                <w:b/>
                <w:sz w:val="24"/>
                <w:szCs w:val="24"/>
                <w:lang w:val="ru-RU" w:eastAsia="ru-RU"/>
              </w:rPr>
              <w:t>Тема 3.</w:t>
            </w:r>
            <w:r>
              <w:rPr>
                <w:sz w:val="24"/>
                <w:szCs w:val="24"/>
                <w:lang w:val="ru-RU"/>
              </w:rPr>
              <w:t xml:space="preserve"> Практическое  вождение транспортных средств по маршрутам в населенных пунктах</w:t>
            </w:r>
          </w:p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.1-ПК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684" w:type="dxa"/>
          </w:tcPr>
          <w:p w:rsidR="007379BA" w:rsidRPr="007379BA" w:rsidRDefault="007379BA" w:rsidP="007379BA">
            <w:pPr>
              <w:spacing w:after="0" w:line="240" w:lineRule="auto"/>
              <w:ind w:left="4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  <w:tr w:rsidR="007379BA" w:rsidRPr="0069641B" w:rsidTr="00806A8B">
        <w:trPr>
          <w:trHeight w:val="810"/>
        </w:trPr>
        <w:tc>
          <w:tcPr>
            <w:tcW w:w="4559" w:type="dxa"/>
            <w:vMerge/>
          </w:tcPr>
          <w:p w:rsidR="007379BA" w:rsidRPr="00555939" w:rsidRDefault="007379BA" w:rsidP="007379BA">
            <w:pPr>
              <w:pStyle w:val="TableParagraph"/>
              <w:ind w:left="107" w:right="522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806A8B">
        <w:trPr>
          <w:trHeight w:val="31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2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36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30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</w:t>
            </w:r>
          </w:p>
          <w:p w:rsidR="007379BA" w:rsidRPr="00806A8B" w:rsidRDefault="007379BA" w:rsidP="007379BA">
            <w:pPr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средством.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24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556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DB10A8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ервоначальные приемы управления транспортным средством.</w:t>
            </w:r>
            <w:r w:rsidRPr="0069641B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60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06A8B">
        <w:trPr>
          <w:trHeight w:val="72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62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425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806A8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690"/>
        </w:trPr>
        <w:tc>
          <w:tcPr>
            <w:tcW w:w="4559" w:type="dxa"/>
            <w:vMerge/>
          </w:tcPr>
          <w:p w:rsidR="007379BA" w:rsidRPr="00806A8B" w:rsidRDefault="007379BA" w:rsidP="007379BA">
            <w:pPr>
              <w:pStyle w:val="TableParagraph"/>
              <w:ind w:left="107" w:right="522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</w:p>
        </w:tc>
      </w:tr>
      <w:tr w:rsidR="007379BA" w:rsidRPr="0069641B" w:rsidTr="004E4B66">
        <w:trPr>
          <w:trHeight w:val="313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9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55593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Практическое  вождение транспортных средств по маршрутам в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населенных пунктах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F0A3F">
              <w:rPr>
                <w:rFonts w:ascii="Times New Roman" w:hAnsi="Times New Roman"/>
                <w:sz w:val="24"/>
                <w:szCs w:val="24"/>
              </w:rPr>
              <w:t xml:space="preserve"> Перевозка грузов</w:t>
            </w: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.1-ПК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4B66"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4E4B66" w:rsidRDefault="004E4B66" w:rsidP="004E4B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7379BA" w:rsidRPr="0069641B" w:rsidTr="00DB10A8">
        <w:trPr>
          <w:trHeight w:val="615"/>
        </w:trPr>
        <w:tc>
          <w:tcPr>
            <w:tcW w:w="4559" w:type="dxa"/>
            <w:vMerge/>
          </w:tcPr>
          <w:p w:rsidR="007379BA" w:rsidRPr="00555939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по безопасности труда и охране окружающей природной среды.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DB10A8">
        <w:trPr>
          <w:trHeight w:val="19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5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5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5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213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7. </w:t>
            </w: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DB10A8">
        <w:trPr>
          <w:trHeight w:val="55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пунктах.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 перевозка грузов в грузовых автомобилях; оптимальное размещение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крепление перевозимого груза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DB10A8">
        <w:trPr>
          <w:trHeight w:val="55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>собенности управления транспортным средством в зависимости от характеристик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перевозимого груза,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 управление автоцистерной. Решение ситуационных задач.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8F0A3F">
        <w:trPr>
          <w:trHeight w:val="375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9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5</w:t>
            </w:r>
            <w:r w:rsidRPr="0055593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Диспетчерское руководство работой автотранспорта. Оказание первой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lastRenderedPageBreak/>
              <w:t>медицинской помощи</w:t>
            </w:r>
            <w:r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2" w:type="dxa"/>
            <w:vMerge w:val="restart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.5,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</w:p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4E4B66" w:rsidP="004E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4B66" w:rsidRPr="0069641B" w:rsidTr="008F0A3F">
        <w:trPr>
          <w:trHeight w:val="375"/>
        </w:trPr>
        <w:tc>
          <w:tcPr>
            <w:tcW w:w="4559" w:type="dxa"/>
            <w:vMerge/>
          </w:tcPr>
          <w:p w:rsidR="004E4B66" w:rsidRPr="00555939" w:rsidRDefault="004E4B66" w:rsidP="007379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4E4B66" w:rsidRDefault="004E4B66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4E4B66" w:rsidRDefault="004E4B66" w:rsidP="007379B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Документация при организации работы автотранспорта.</w:t>
            </w:r>
          </w:p>
        </w:tc>
        <w:tc>
          <w:tcPr>
            <w:tcW w:w="1614" w:type="dxa"/>
            <w:vAlign w:val="center"/>
          </w:tcPr>
          <w:p w:rsid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F0A3F">
        <w:trPr>
          <w:trHeight w:val="345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Медицинское обеспечение безопасности дорожного    движения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F0A3F">
        <w:trPr>
          <w:trHeight w:val="698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3.Медицинское обеспечение безопасности дорожного движения </w:t>
            </w: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8F0A3F">
        <w:trPr>
          <w:trHeight w:val="131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Align w:val="center"/>
          </w:tcPr>
          <w:p w:rsidR="007379BA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7940F2">
        <w:trPr>
          <w:trHeight w:val="540"/>
        </w:trPr>
        <w:tc>
          <w:tcPr>
            <w:tcW w:w="4559" w:type="dxa"/>
            <w:vMerge w:val="restart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93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6.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64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Консервация установка на длительное хранение</w:t>
            </w:r>
          </w:p>
        </w:tc>
        <w:tc>
          <w:tcPr>
            <w:tcW w:w="2212" w:type="dxa"/>
            <w:vMerge w:val="restart"/>
          </w:tcPr>
          <w:p w:rsidR="007379BA" w:rsidRPr="0069641B" w:rsidRDefault="007379BA" w:rsidP="00D23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ПК .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.3, ПК </w:t>
            </w:r>
            <w:r w:rsidR="00D236D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6684" w:type="dxa"/>
          </w:tcPr>
          <w:p w:rsidR="007379BA" w:rsidRPr="0069641B" w:rsidRDefault="007379BA" w:rsidP="004E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="004E4B66" w:rsidRPr="007379B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14" w:type="dxa"/>
            <w:vAlign w:val="center"/>
          </w:tcPr>
          <w:p w:rsidR="007379BA" w:rsidRP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E4B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4E4B66" w:rsidRPr="0069641B" w:rsidTr="007940F2">
        <w:trPr>
          <w:trHeight w:val="540"/>
        </w:trPr>
        <w:tc>
          <w:tcPr>
            <w:tcW w:w="4559" w:type="dxa"/>
            <w:vMerge/>
          </w:tcPr>
          <w:p w:rsidR="004E4B66" w:rsidRPr="00555939" w:rsidRDefault="004E4B66" w:rsidP="007379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4E4B66" w:rsidRPr="0069641B" w:rsidRDefault="004E4B66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4E4B66" w:rsidRPr="0069641B" w:rsidRDefault="004E4B66" w:rsidP="004E4B66">
            <w:pPr>
              <w:spacing w:after="0" w:line="240" w:lineRule="auto"/>
              <w:ind w:left="324" w:hanging="3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по безопасности труда и охране окружающей природной среды.</w:t>
            </w:r>
          </w:p>
        </w:tc>
        <w:tc>
          <w:tcPr>
            <w:tcW w:w="1614" w:type="dxa"/>
            <w:vAlign w:val="center"/>
          </w:tcPr>
          <w:p w:rsidR="004E4B66" w:rsidRDefault="004E4B66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9BA" w:rsidRPr="0069641B" w:rsidTr="007940F2">
        <w:trPr>
          <w:trHeight w:val="1710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4E4B66" w:rsidP="004E4B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7379BA"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="007379BA" w:rsidRPr="006964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</w:p>
          <w:p w:rsidR="007379BA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69641B">
              <w:rPr>
                <w:rFonts w:ascii="Times New Roman" w:hAnsi="Times New Roman"/>
                <w:sz w:val="24"/>
                <w:szCs w:val="24"/>
              </w:rPr>
              <w:t xml:space="preserve">Слив отстоя из </w:t>
            </w:r>
          </w:p>
          <w:p w:rsidR="007379BA" w:rsidRPr="0069641B" w:rsidRDefault="007379BA" w:rsidP="007379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641B">
              <w:rPr>
                <w:rFonts w:ascii="Times New Roman" w:hAnsi="Times New Roman"/>
                <w:sz w:val="24"/>
                <w:szCs w:val="24"/>
              </w:rPr>
              <w:t>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0B3F00">
        <w:trPr>
          <w:trHeight w:val="1590"/>
        </w:trPr>
        <w:tc>
          <w:tcPr>
            <w:tcW w:w="4559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84" w:type="dxa"/>
          </w:tcPr>
          <w:p w:rsidR="007379BA" w:rsidRPr="0069641B" w:rsidRDefault="004E4B66" w:rsidP="004E4B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379BA" w:rsidRPr="0069641B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="007379BA"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="007379BA" w:rsidRPr="0069641B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="007379BA" w:rsidRPr="0069641B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379BA" w:rsidRPr="0069641B" w:rsidTr="00A372C2">
        <w:tc>
          <w:tcPr>
            <w:tcW w:w="13455" w:type="dxa"/>
            <w:gridSpan w:val="3"/>
          </w:tcPr>
          <w:p w:rsidR="007379BA" w:rsidRPr="0069641B" w:rsidRDefault="007379BA" w:rsidP="007379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1614" w:type="dxa"/>
            <w:vAlign w:val="center"/>
          </w:tcPr>
          <w:p w:rsidR="007379BA" w:rsidRPr="0069641B" w:rsidRDefault="007379BA" w:rsidP="007379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641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C91B53" w:rsidRPr="0069641B" w:rsidRDefault="00C91B53" w:rsidP="00253D15">
      <w:pPr>
        <w:spacing w:after="120"/>
        <w:rPr>
          <w:rFonts w:ascii="Times New Roman" w:hAnsi="Times New Roman"/>
          <w:sz w:val="24"/>
          <w:szCs w:val="24"/>
        </w:rPr>
      </w:pPr>
    </w:p>
    <w:p w:rsidR="00C91B53" w:rsidRDefault="00C91B53" w:rsidP="00EA3756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  <w:sectPr w:rsidR="00C91B53" w:rsidSect="00074D11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A278DC" w:rsidRPr="007501C2" w:rsidRDefault="00A278DC" w:rsidP="009579E0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278DC" w:rsidRPr="007501C2" w:rsidRDefault="007501C2" w:rsidP="007501C2">
      <w:pPr>
        <w:widowControl w:val="0"/>
        <w:tabs>
          <w:tab w:val="left" w:pos="142"/>
        </w:tabs>
        <w:ind w:left="502"/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1" w:name="bookmark5"/>
      <w:r>
        <w:rPr>
          <w:rFonts w:ascii="Times New Roman" w:eastAsia="Courier New" w:hAnsi="Times New Roman"/>
          <w:b/>
          <w:sz w:val="24"/>
          <w:szCs w:val="24"/>
        </w:rPr>
        <w:t xml:space="preserve">3. </w:t>
      </w:r>
      <w:r w:rsidR="00A278DC" w:rsidRPr="007501C2">
        <w:rPr>
          <w:rFonts w:ascii="Times New Roman" w:eastAsia="Courier New" w:hAnsi="Times New Roman"/>
          <w:b/>
          <w:sz w:val="24"/>
          <w:szCs w:val="24"/>
        </w:rPr>
        <w:t>ОБРАЗОВАТЕЛЬНЫЕ, ПРОИЗВОДСТВЕННЫЕ ТЕХНОЛОГИИ, ИСПОЛЬЗУЕМЫЕ НА УЧЕБНОЙ ПРАКТИКЕ</w:t>
      </w:r>
      <w:bookmarkEnd w:id="1"/>
    </w:p>
    <w:p w:rsidR="00A278DC" w:rsidRPr="007501C2" w:rsidRDefault="00A278DC" w:rsidP="00A278DC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Учебная практика (по профилю специальности) представляет собой вид учебных занятий, обеспечивающих практико-ориентированную подготовку обучающихся. В ходе практики используется образовательная технология формирования уверенности и готовности к самостоятельной успешной профессиональной деятельности с освоением производственной технологии.</w:t>
      </w:r>
    </w:p>
    <w:p w:rsidR="00A278DC" w:rsidRPr="007501C2" w:rsidRDefault="00A278DC" w:rsidP="007501C2">
      <w:pPr>
        <w:widowControl w:val="0"/>
        <w:numPr>
          <w:ilvl w:val="0"/>
          <w:numId w:val="36"/>
        </w:numPr>
        <w:tabs>
          <w:tab w:val="left" w:pos="284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r w:rsidRPr="007501C2">
        <w:rPr>
          <w:rFonts w:ascii="Times New Roman" w:eastAsia="Courier New" w:hAnsi="Times New Roman"/>
          <w:b/>
          <w:sz w:val="24"/>
          <w:szCs w:val="24"/>
        </w:rPr>
        <w:t xml:space="preserve">ФОРМЫ АТТЕСТАЦИИ (ПО ИТОГАМ </w:t>
      </w:r>
      <w:r w:rsidR="008E6FD2">
        <w:rPr>
          <w:rFonts w:ascii="Times New Roman" w:eastAsia="Courier New" w:hAnsi="Times New Roman"/>
          <w:b/>
          <w:sz w:val="24"/>
          <w:szCs w:val="24"/>
        </w:rPr>
        <w:t>УЧЕБНОЙ</w:t>
      </w:r>
      <w:r w:rsidRPr="007501C2">
        <w:rPr>
          <w:rFonts w:ascii="Times New Roman" w:eastAsia="Courier New" w:hAnsi="Times New Roman"/>
          <w:b/>
          <w:sz w:val="24"/>
          <w:szCs w:val="24"/>
        </w:rPr>
        <w:t xml:space="preserve"> ПРАКТИКИ)</w:t>
      </w:r>
    </w:p>
    <w:p w:rsidR="00A278DC" w:rsidRPr="007501C2" w:rsidRDefault="00A278DC" w:rsidP="00A278DC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>Итогом практики по профилю специальности является оценка, которая выставляется руководителем практики от учебного заведения на основании наблюдений за самостоятельной работой практиканта, качества выполнения и защиты отчета по практике и предъявленной оценки руководителя практики от организации.</w:t>
      </w:r>
    </w:p>
    <w:p w:rsidR="00BB1AB4" w:rsidRPr="007501C2" w:rsidRDefault="00A278DC" w:rsidP="007501C2">
      <w:pPr>
        <w:widowControl w:val="0"/>
        <w:ind w:firstLine="360"/>
        <w:rPr>
          <w:rFonts w:ascii="Times New Roman" w:eastAsia="Courier New" w:hAnsi="Times New Roman"/>
          <w:sz w:val="24"/>
          <w:szCs w:val="24"/>
        </w:rPr>
      </w:pPr>
      <w:r w:rsidRPr="007501C2">
        <w:rPr>
          <w:rFonts w:ascii="Times New Roman" w:eastAsia="Courier New" w:hAnsi="Times New Roman"/>
          <w:sz w:val="24"/>
          <w:szCs w:val="24"/>
        </w:rPr>
        <w:t xml:space="preserve">Форма промежуточной аттестации по </w:t>
      </w:r>
      <w:r w:rsidR="008E6FD2">
        <w:rPr>
          <w:rFonts w:ascii="Times New Roman" w:eastAsia="Courier New" w:hAnsi="Times New Roman"/>
          <w:sz w:val="24"/>
          <w:szCs w:val="24"/>
        </w:rPr>
        <w:t>учебной</w:t>
      </w:r>
      <w:r w:rsidRPr="007501C2">
        <w:rPr>
          <w:rFonts w:ascii="Times New Roman" w:eastAsia="Courier New" w:hAnsi="Times New Roman"/>
          <w:sz w:val="24"/>
          <w:szCs w:val="24"/>
        </w:rPr>
        <w:t xml:space="preserve"> практ</w:t>
      </w:r>
      <w:r w:rsidR="008E6FD2">
        <w:rPr>
          <w:rFonts w:ascii="Times New Roman" w:eastAsia="Courier New" w:hAnsi="Times New Roman"/>
          <w:sz w:val="24"/>
          <w:szCs w:val="24"/>
        </w:rPr>
        <w:t>ике - защита отчета по практике, дифференцированный зачет</w:t>
      </w:r>
    </w:p>
    <w:p w:rsidR="00BB1AB4" w:rsidRPr="007501C2" w:rsidRDefault="007501C2" w:rsidP="007501C2">
      <w:pPr>
        <w:widowControl w:val="0"/>
        <w:numPr>
          <w:ilvl w:val="0"/>
          <w:numId w:val="36"/>
        </w:numPr>
        <w:tabs>
          <w:tab w:val="left" w:pos="853"/>
        </w:tabs>
        <w:outlineLvl w:val="1"/>
        <w:rPr>
          <w:rFonts w:ascii="Times New Roman" w:eastAsia="Courier New" w:hAnsi="Times New Roman"/>
          <w:b/>
          <w:sz w:val="24"/>
          <w:szCs w:val="24"/>
        </w:rPr>
      </w:pPr>
      <w:bookmarkStart w:id="2" w:name="bookmark7"/>
      <w:r w:rsidRPr="007501C2">
        <w:rPr>
          <w:rFonts w:ascii="Times New Roman" w:eastAsia="Courier New" w:hAnsi="Times New Roman"/>
          <w:b/>
          <w:sz w:val="24"/>
          <w:szCs w:val="24"/>
        </w:rPr>
        <w:t>УЧЕБНО-МЕТОДИЧЕСКОЕ И ИНФОРМАЦИОННОЕ ОБЕСПЕЧЕНИЕ УЧЕБНОЙ ПРАКТИКИ</w:t>
      </w:r>
      <w:bookmarkEnd w:id="2"/>
    </w:p>
    <w:p w:rsidR="00BB1AB4" w:rsidRPr="007501C2" w:rsidRDefault="00D236D2" w:rsidP="00BB1AB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D236D2">
        <w:rPr>
          <w:rFonts w:ascii="Times New Roman" w:hAnsi="Times New Roman"/>
          <w:b/>
          <w:bCs/>
          <w:sz w:val="24"/>
          <w:szCs w:val="24"/>
        </w:rPr>
        <w:t>5.1</w:t>
      </w:r>
      <w:r w:rsidR="00BB1AB4" w:rsidRPr="00D236D2">
        <w:rPr>
          <w:rFonts w:ascii="Times New Roman" w:hAnsi="Times New Roman"/>
          <w:b/>
          <w:bCs/>
          <w:sz w:val="24"/>
          <w:szCs w:val="24"/>
        </w:rPr>
        <w:t>Основные источники</w:t>
      </w:r>
      <w:r w:rsidR="00BB1AB4" w:rsidRPr="007501C2">
        <w:rPr>
          <w:rFonts w:ascii="Times New Roman" w:hAnsi="Times New Roman"/>
          <w:bCs/>
          <w:sz w:val="24"/>
          <w:szCs w:val="24"/>
        </w:rPr>
        <w:t>: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01C2">
        <w:rPr>
          <w:rFonts w:ascii="Times New Roman" w:eastAsia="Times New Roman" w:hAnsi="Times New Roman"/>
          <w:sz w:val="24"/>
          <w:szCs w:val="24"/>
          <w:lang w:eastAsia="ru-RU"/>
        </w:rPr>
        <w:t xml:space="preserve">1. Родичев  В.А. Устройство и техническое </w:t>
      </w: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обслуживание грузовых автомобилей- М.: Издательский центр «Академия», 2015. – 256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Котиков В.М. Тракторы и автомобили – М.: Издательский центр «Академия», 2015</w:t>
      </w:r>
      <w:r w:rsidR="007565DE">
        <w:rPr>
          <w:rFonts w:ascii="Times New Roman" w:eastAsia="Times New Roman" w:hAnsi="Times New Roman"/>
          <w:sz w:val="24"/>
          <w:szCs w:val="24"/>
          <w:lang w:eastAsia="ru-RU"/>
        </w:rPr>
        <w:t>. – 416с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3. Берг А.Т. Правила дорожного движения Российской федерации – ООО «Атберг 98» Москва,  2016. – 64 с. 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4. Громоковский  Г.Б. Экзаменационные (тематические) задачи -  М.: ООО «Третий Рим Капитал», 2017. – 256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5. Смагин А.В. Правовые основы деятельности водителя – М.: Издательский центр«Академия»,  2015. – 112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6. Ананьев Е.В. Психологические основы деятельности водителя-/Казань: Изд-во. - 2014. – 80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7. Майборода  О.В. Основы управления автомобилем и безопасность движения – М.: Издательский центр «Академия», - 2016. – 256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8. Федосенко В.В. Транспортировка грузов и перевозка пассажиров – М.: Издательский центр «Академия», - 2015. – 272 с.</w:t>
      </w:r>
    </w:p>
    <w:p w:rsidR="00BB1AB4" w:rsidRPr="007565DE" w:rsidRDefault="00BB1AB4" w:rsidP="00BB1A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9. Николенко В.Н.  Первая доврачебная медицинская помощь – М.: Издательский центр «Академия»,  2015. – 192 с.</w:t>
      </w:r>
    </w:p>
    <w:p w:rsidR="00BB1AB4" w:rsidRPr="007565DE" w:rsidRDefault="00BB1AB4" w:rsidP="00BB1AB4">
      <w:pPr>
        <w:spacing w:after="0"/>
        <w:ind w:left="60"/>
        <w:rPr>
          <w:rFonts w:ascii="Times New Roman" w:hAnsi="Times New Roman"/>
          <w:sz w:val="24"/>
          <w:szCs w:val="24"/>
        </w:rPr>
      </w:pPr>
    </w:p>
    <w:p w:rsidR="00BB1AB4" w:rsidRPr="007565DE" w:rsidRDefault="00BB1AB4" w:rsidP="00BB1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t>Дополнительная  литература:</w:t>
      </w:r>
    </w:p>
    <w:p w:rsidR="00BB1AB4" w:rsidRPr="007565DE" w:rsidRDefault="00BB1AB4" w:rsidP="00BB1AB4">
      <w:pPr>
        <w:numPr>
          <w:ilvl w:val="0"/>
          <w:numId w:val="2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Стуканов В.А. Устройство автомобилей: учебное пособие. – М.: ИД  «ФОРУМ», 2015. – 496 с.</w:t>
      </w:r>
    </w:p>
    <w:p w:rsidR="00BB1AB4" w:rsidRPr="007565DE" w:rsidRDefault="00BB1AB4" w:rsidP="00BB1AB4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2. Гаврилов К.Л. Профессиональный ремонт ДВС автотранспортных средств, дорожно-строительных и сельскохозяйственных машин иностранного и отечественного производства: учеб. Пособие. – М.: ИД «ФОРУМ»: ИНФРА-М. 2015.- 304 с.</w:t>
      </w:r>
    </w:p>
    <w:p w:rsidR="00BB1AB4" w:rsidRPr="007565DE" w:rsidRDefault="00BB1AB4" w:rsidP="00BB1AB4">
      <w:pPr>
        <w:spacing w:after="0"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 xml:space="preserve"> 3. Туревский И.С. Техническое обслуживание автомобилей зарубежного производства: учебное пособие. – М.: ИД  «ФОРУМ»: ИНФРА-М, 20</w:t>
      </w:r>
      <w:r w:rsidR="008E6FD2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Pr="007565DE">
        <w:rPr>
          <w:rFonts w:ascii="Times New Roman" w:eastAsia="Times New Roman" w:hAnsi="Times New Roman"/>
          <w:sz w:val="24"/>
          <w:szCs w:val="24"/>
          <w:lang w:eastAsia="ru-RU"/>
        </w:rPr>
        <w:t>. – 208 с.</w:t>
      </w:r>
    </w:p>
    <w:p w:rsidR="00BB1AB4" w:rsidRPr="007565DE" w:rsidRDefault="00BB1AB4" w:rsidP="00BB1AB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565DE">
        <w:rPr>
          <w:rFonts w:ascii="Times New Roman" w:hAnsi="Times New Roman"/>
          <w:bCs/>
          <w:sz w:val="24"/>
          <w:szCs w:val="24"/>
        </w:rPr>
        <w:lastRenderedPageBreak/>
        <w:t>4Локшин Е.С. Эксплуатация и техническое обслуживание машин, автомобилей и тракторов: Учебник СПО. – М.: Академия, 2016.</w:t>
      </w:r>
    </w:p>
    <w:p w:rsidR="00BB1AB4" w:rsidRPr="007565DE" w:rsidRDefault="00BB1AB4" w:rsidP="00BB1AB4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5. Зангиев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 xml:space="preserve">А,А., Шпилько А.В., Левшин А.Г. </w:t>
      </w:r>
      <w:r w:rsidRPr="007565DE">
        <w:rPr>
          <w:rFonts w:ascii="Times New Roman" w:hAnsi="Times New Roman"/>
          <w:bCs/>
          <w:color w:val="000000"/>
          <w:spacing w:val="-6"/>
          <w:sz w:val="24"/>
          <w:szCs w:val="24"/>
        </w:rPr>
        <w:t xml:space="preserve">Эксплуатация </w:t>
      </w:r>
      <w:r w:rsidRPr="007565DE">
        <w:rPr>
          <w:rFonts w:ascii="Times New Roman" w:hAnsi="Times New Roman"/>
          <w:color w:val="000000"/>
          <w:spacing w:val="-6"/>
          <w:sz w:val="24"/>
          <w:szCs w:val="24"/>
        </w:rPr>
        <w:t>машинно-</w:t>
      </w:r>
      <w:r w:rsidRPr="007565DE">
        <w:rPr>
          <w:rFonts w:ascii="Times New Roman" w:hAnsi="Times New Roman"/>
          <w:color w:val="000000"/>
          <w:spacing w:val="-1"/>
          <w:sz w:val="24"/>
          <w:szCs w:val="24"/>
        </w:rPr>
        <w:t>тракторного парка. – М: КолосС, 2016.</w:t>
      </w:r>
    </w:p>
    <w:p w:rsidR="00BB1AB4" w:rsidRPr="007565DE" w:rsidRDefault="00BB1AB4" w:rsidP="00BB1AB4">
      <w:pPr>
        <w:pStyle w:val="1"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432" w:firstLine="0"/>
      </w:pPr>
      <w:r w:rsidRPr="007565DE">
        <w:t>Интернет ресурсы</w:t>
      </w:r>
    </w:p>
    <w:p w:rsidR="00BB1AB4" w:rsidRPr="007565DE" w:rsidRDefault="00BB1AB4" w:rsidP="00BB1AB4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Электронные ресурсы: </w:t>
      </w:r>
    </w:p>
    <w:p w:rsidR="00BB1AB4" w:rsidRPr="007565DE" w:rsidRDefault="00BB1AB4" w:rsidP="00BB1AB4">
      <w:pPr>
        <w:pStyle w:val="1"/>
        <w:tabs>
          <w:tab w:val="num" w:pos="432"/>
        </w:tabs>
        <w:suppressAutoHyphens/>
        <w:autoSpaceDN/>
        <w:ind w:left="432" w:hanging="432"/>
      </w:pPr>
      <w:r w:rsidRPr="007565DE">
        <w:t xml:space="preserve">1. Интернет-версия системы ГАРАНТ: законы РФ и другие нормативные документы http://www.garant.ru/ </w:t>
      </w:r>
    </w:p>
    <w:p w:rsidR="0000528B" w:rsidRDefault="00BB1AB4" w:rsidP="007565DE">
      <w:pPr>
        <w:pStyle w:val="1"/>
        <w:tabs>
          <w:tab w:val="num" w:pos="432"/>
        </w:tabs>
        <w:suppressAutoHyphens/>
        <w:autoSpaceDN/>
        <w:ind w:left="432" w:hanging="432"/>
        <w:rPr>
          <w:rStyle w:val="ab"/>
          <w:color w:val="000000" w:themeColor="text1"/>
        </w:rPr>
      </w:pPr>
      <w:r w:rsidRPr="007565DE">
        <w:t>2. Интернет-версия системы Консультант Плюс: законы РФ и другие нормативные документы</w:t>
      </w:r>
      <w:r w:rsidRPr="007565DE">
        <w:rPr>
          <w:color w:val="000000" w:themeColor="text1"/>
        </w:rPr>
        <w:t xml:space="preserve"> </w:t>
      </w:r>
      <w:hyperlink r:id="rId14" w:history="1">
        <w:r w:rsidRPr="007565DE">
          <w:rPr>
            <w:rStyle w:val="ab"/>
            <w:color w:val="000000" w:themeColor="text1"/>
          </w:rPr>
          <w:t>http://www.consultant.ru/online/</w:t>
        </w:r>
      </w:hyperlink>
    </w:p>
    <w:p w:rsidR="00C91B53" w:rsidRPr="00042321" w:rsidRDefault="00C91B53" w:rsidP="00BC317A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501C2" w:rsidRPr="008E6FD2" w:rsidRDefault="007501C2" w:rsidP="00042321">
      <w:pPr>
        <w:spacing w:after="0" w:line="240" w:lineRule="atLeast"/>
        <w:ind w:left="345" w:hanging="360"/>
        <w:rPr>
          <w:rFonts w:ascii="Times New Roman" w:eastAsia="Arial" w:hAnsi="Times New Roman"/>
          <w:b/>
          <w:sz w:val="28"/>
          <w:szCs w:val="28"/>
        </w:rPr>
      </w:pPr>
      <w:r w:rsidRPr="008E6FD2">
        <w:rPr>
          <w:rFonts w:ascii="Times New Roman" w:hAnsi="Times New Roman"/>
          <w:b/>
          <w:sz w:val="28"/>
          <w:szCs w:val="28"/>
        </w:rPr>
        <w:t>6.</w:t>
      </w:r>
      <w:r w:rsidRPr="008E6FD2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8E6FD2">
        <w:rPr>
          <w:rFonts w:ascii="Times New Roman" w:hAnsi="Times New Roman"/>
          <w:b/>
          <w:sz w:val="28"/>
          <w:szCs w:val="28"/>
        </w:rPr>
        <w:t xml:space="preserve">Оценка результатов освоения основной профессиональной образовательной программы </w:t>
      </w:r>
    </w:p>
    <w:p w:rsidR="007501C2" w:rsidRPr="00042321" w:rsidRDefault="007501C2" w:rsidP="00042321">
      <w:pPr>
        <w:spacing w:after="0" w:line="240" w:lineRule="atLeast"/>
        <w:ind w:right="129"/>
        <w:rPr>
          <w:rFonts w:ascii="Times New Roman" w:hAnsi="Times New Roman"/>
          <w:sz w:val="24"/>
          <w:szCs w:val="24"/>
        </w:rPr>
      </w:pPr>
      <w:r w:rsidRPr="00042321">
        <w:rPr>
          <w:rFonts w:ascii="Times New Roman" w:hAnsi="Times New Roman"/>
          <w:sz w:val="24"/>
          <w:szCs w:val="24"/>
        </w:rPr>
        <w:t>Контроль и оценка результатов освоения</w:t>
      </w:r>
      <w:r w:rsidR="00D1418B">
        <w:rPr>
          <w:rFonts w:ascii="Times New Roman" w:hAnsi="Times New Roman"/>
          <w:sz w:val="24"/>
          <w:szCs w:val="24"/>
        </w:rPr>
        <w:t xml:space="preserve"> учебной</w:t>
      </w:r>
      <w:r w:rsidRPr="00042321">
        <w:rPr>
          <w:rFonts w:ascii="Times New Roman" w:hAnsi="Times New Roman"/>
          <w:sz w:val="24"/>
          <w:szCs w:val="24"/>
        </w:rPr>
        <w:t xml:space="preserve"> (по профилю специальности) практики осуществляется руководителем практики в процессе выполнения обучающимися заданий программы практики. </w:t>
      </w:r>
    </w:p>
    <w:p w:rsidR="00C91B53" w:rsidRDefault="00C91B53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TableGrid"/>
        <w:tblW w:w="10279" w:type="dxa"/>
        <w:tblInd w:w="-108" w:type="dxa"/>
        <w:tblCellMar>
          <w:top w:w="60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491"/>
        <w:gridCol w:w="4459"/>
        <w:gridCol w:w="2329"/>
      </w:tblGrid>
      <w:tr w:rsidR="00EA1398" w:rsidRPr="00D1418B" w:rsidTr="00D1418B">
        <w:trPr>
          <w:trHeight w:val="1156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EA1398" w:rsidRPr="00D1418B" w:rsidRDefault="00EA1398" w:rsidP="00D14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 </w:t>
            </w:r>
          </w:p>
          <w:p w:rsidR="00EA1398" w:rsidRPr="00D1418B" w:rsidRDefault="00EA1398" w:rsidP="00D141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(освоенные профессиональные компетенции)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EA1398" w:rsidRPr="00D1418B" w:rsidRDefault="00EA1398" w:rsidP="00D14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A1398" w:rsidRPr="00D1418B" w:rsidRDefault="00EA1398" w:rsidP="00D1418B">
            <w:pPr>
              <w:spacing w:after="50" w:line="232" w:lineRule="auto"/>
              <w:ind w:left="27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</w:t>
            </w:r>
          </w:p>
          <w:p w:rsidR="00EA1398" w:rsidRPr="00D1418B" w:rsidRDefault="00EA1398" w:rsidP="00D14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EA1398" w:rsidRPr="00D1418B" w:rsidTr="00540335">
        <w:trPr>
          <w:trHeight w:val="1685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ПК  2.2.  Осуществлять  подбор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режимов  работы,  выбор  и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 способа  движения машинно-тракторного  агрегата  в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условиями  работы. </w:t>
            </w:r>
          </w:p>
          <w:p w:rsidR="00EA1398" w:rsidRPr="00D1418B" w:rsidRDefault="00EA1398" w:rsidP="00D1418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 и правила  эксплуатации  сельскохозяйственной техники;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Нормативная  и  техническая  документация  по эксплуатации сельскохозяйственной техники  </w:t>
            </w:r>
          </w:p>
          <w:p w:rsidR="00EA1398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инженерные </w:t>
            </w:r>
            <w:r w:rsidR="008E6FD2">
              <w:rPr>
                <w:rFonts w:ascii="Times New Roman" w:hAnsi="Times New Roman" w:cs="Times New Roman"/>
                <w:sz w:val="24"/>
                <w:szCs w:val="24"/>
              </w:rPr>
              <w:t xml:space="preserve"> расчеты  и  подбирать оптималь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ные составы сельскохозяйствен-ной  техники  для  выполнения сельскохозяйственной операции</w:t>
            </w:r>
          </w:p>
        </w:tc>
        <w:tc>
          <w:tcPr>
            <w:tcW w:w="232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(75%  правиль-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 ответов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</w:t>
            </w:r>
            <w:r w:rsidR="003B102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 практической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EA1398" w:rsidRPr="00D1418B" w:rsidRDefault="00EA1398" w:rsidP="00EA13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EA1398" w:rsidRPr="00D1418B" w:rsidRDefault="00EA1398" w:rsidP="00EA1398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3B1025" w:rsidRPr="00D14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1398" w:rsidRPr="00D1418B" w:rsidRDefault="00EA1398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 зачет</w:t>
            </w: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(75%  правиль-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ных ответов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наблюдение  при выполнении  лабораторной  и практической работы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Экспертное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(Практическая </w:t>
            </w:r>
          </w:p>
          <w:p w:rsidR="003B1025" w:rsidRPr="00D1418B" w:rsidRDefault="003B1025" w:rsidP="003B1025">
            <w:pPr>
              <w:spacing w:after="24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работа )</w:t>
            </w:r>
          </w:p>
          <w:p w:rsidR="00540335" w:rsidRPr="00D1418B" w:rsidRDefault="00540335" w:rsidP="0054033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Диференцированный зачет</w:t>
            </w:r>
          </w:p>
          <w:p w:rsidR="003B1025" w:rsidRPr="00D1418B" w:rsidRDefault="003B1025" w:rsidP="003B1025">
            <w:pPr>
              <w:spacing w:line="232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398" w:rsidRPr="00D1418B" w:rsidTr="00540335">
        <w:trPr>
          <w:trHeight w:val="223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A1398" w:rsidRPr="00D1418B" w:rsidRDefault="003B1025" w:rsidP="00D1418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ПК  2.3.  Выполнять  работы  на машинно-тракторном  агрегате  в соответствии  с  требованиями правил  техники  безопасности  и охраны труда</w:t>
            </w:r>
            <w:r w:rsidR="00EA1398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Нормативную  и  техническую  документацию по  эксплуатации  сельскохозяйственной  техники;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 характеристики,  конструктивные особенности,  назначение,  режимы  работы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техники.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 проверку  рабо-тоспособности  и настройку  инструмента,  оборудования,  сельскохозяйственной техники </w:t>
            </w:r>
          </w:p>
          <w:p w:rsidR="003B1025" w:rsidRPr="00D1418B" w:rsidRDefault="003B1025" w:rsidP="003B1025">
            <w:pPr>
              <w:spacing w:after="0"/>
              <w:ind w:left="-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 и  регулировка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сельскохозяйственной техники для выполнения технологичес-кой операции </w:t>
            </w:r>
          </w:p>
          <w:p w:rsidR="00EA1398" w:rsidRPr="00D1418B" w:rsidRDefault="00EA1398" w:rsidP="00D1418B">
            <w:pPr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EA1398" w:rsidRPr="00D1418B" w:rsidRDefault="00EA1398" w:rsidP="00D14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025" w:rsidRPr="00D1418B" w:rsidTr="00540335">
        <w:trPr>
          <w:trHeight w:val="334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 2.4.  Управлять  тракторами  и самоходными  машинами  категории  «В»,  «С»,  «D»,  «Е»,  «F»  в </w:t>
            </w:r>
          </w:p>
          <w:p w:rsidR="003B1025" w:rsidRPr="00D1418B" w:rsidRDefault="003B1025" w:rsidP="003B102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 с  правилами  дорожного движения..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механизмов и приборов трактора;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дор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ожного движения, основы законо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дательства в сфере дорожного движения;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ответственности за нарушение Правил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дорожного дв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ижения, правил эксплуатации са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моходных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машин и норм по охране окружаю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щей среды в со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ответствии с законодательством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 влиянии ал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коголя, медикаментов и наркоти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ческих веществ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состояния здоровья 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усталости  на 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безопасное  управление  тракто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ром;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Перечень неис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правностей и условий, при кото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рых  запрещается  эксплуатация  тракторов  или их дальнейшее движение;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Приемы  и  пос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ледовательность  действий  при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оказании  до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врачебной  медицинской  помощи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 дорожно-транспортных происшествиях;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вып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олнения  контрольного  осмотра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самоходного  средства  перед  поездкой  и  работ по его техническому обслуживанию;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техники  безопасности  при 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проверке т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ехнического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 состояния  трактора,  приемы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устранения  неисправностей  и  выполнения  работ  по  технич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ескому  обслуживанию,  правила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обращения с эксплуатационными материалами.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 управлять  транспортным  средством в  различных  дорожных  и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метеорологических условиях,  соблюдать Правила  дорожного  движения;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Выполнять  кон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трольный  осмотр  средства  пе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ред выездом и при выполнении поездки;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Заправлять 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редство горюче-смазочными мате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риалами  и  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пециальными  жидкостями  с  со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блюдением с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овременных экологических требо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ваний;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безопасную перевозку грузов;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Уверенно действовать в нештатных ситуациях;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 возможные  меры  для  оказания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доврачебно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й медицинской помощи пострадав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шим при до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>рожно-транспортных происшестви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ях,  Соблюдать  требования  по  их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транспортировке;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 возникшие  во  время  эксплуатации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средства мелк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ие неисправности, не требующие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разборки  узлов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и  агрегатов,  с  соблюдением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техники безопасности;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Своевременно  о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бращаться  к  специалистам  за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устранением 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 технических  неис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правностей;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 свои  навыки  управления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средством.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540335"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 тракторами и самоходными маши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нами категории «В», «С», «D», «E», «F» </w:t>
            </w:r>
          </w:p>
          <w:p w:rsidR="003B1025" w:rsidRPr="00D1418B" w:rsidRDefault="003B1025" w:rsidP="003B10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3B1025" w:rsidRPr="00D1418B" w:rsidRDefault="003B1025" w:rsidP="003B10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35" w:rsidRPr="00D1418B" w:rsidTr="00540335">
        <w:trPr>
          <w:trHeight w:val="857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2.5.  Управлять  автомобилями  ка</w:t>
            </w:r>
            <w:r w:rsidR="006912BC">
              <w:rPr>
                <w:rFonts w:ascii="Times New Roman" w:hAnsi="Times New Roman" w:cs="Times New Roman"/>
                <w:sz w:val="24"/>
                <w:szCs w:val="24"/>
              </w:rPr>
              <w:t>тегории «В»  и  «С»  в  соответ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ствии  с  правилами  дорожного </w:t>
            </w:r>
          </w:p>
          <w:p w:rsidR="00540335" w:rsidRPr="00D1418B" w:rsidRDefault="00540335" w:rsidP="0054033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движения. 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 законодательства  в  сфере  дорожного движения, правила дорожного движения;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эксплуатации транспортных средств;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перевозки грузов и пассажиров;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Виды  ответственности  за  нарушение  Правил дорожного  движения,  правил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эксплуатации транспортных средств и норм по охране окружающей среды в соответствии с Законодательством Российской Федерации;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 расположение,  принцип  действия основных  механизмов  и  приборов  транспортных средств;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  техники  безопасности  при  проверке технического состояния транспортных средств, проведении погрузочно-разгрузочных работ;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Порядок  выполнения  контрольного  осмотра транспортных средств перед поездкой и работ по его техническому обслуживанию;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неисправностей и условий, при которых  запрещается  эксплуатация  транспортных средств или их дальнейшее движение;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устранения  неисправностей  и  выполнения работ по техническому обслуживанию;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обращения с эксплуатационными материалами;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безопасного управления транспортными средствами; </w:t>
            </w:r>
          </w:p>
          <w:p w:rsidR="00842E60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Порядок  оформления  путевой  и  товарно-</w:t>
            </w:r>
            <w:r w:rsidR="00842E60" w:rsidRPr="00D1418B">
              <w:rPr>
                <w:rFonts w:ascii="Times New Roman" w:hAnsi="Times New Roman" w:cs="Times New Roman"/>
                <w:sz w:val="24"/>
                <w:szCs w:val="24"/>
              </w:rPr>
              <w:t>транспортной документации;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Комплектацию аптечки, назначение и правила применения входящих в ее состав;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Приемы  и  последовательность  действий  по оказанию  первой  помощи  пострадавшим  при дорожно-транспортных происшествиях;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Правила применения средств пожаротушения.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дорожного движения;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 управлять транспортными средствами  в  различных  дорожных  и  метеорологических условиях;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Управлять  своим  эмоциональным  состоянием, уважать  права  других  участников  дорожного движения,  </w:t>
            </w: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  разрешать  межличностные  конфликты,  возникшие  между  участниками дорожного движения;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контрольный осмотр транспортных средств перед выездом и при выполнении поездки;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Заправлять  транспортные  средства  горюче-смазочными  материалами  и  специальными жидкостями  с  соблюдением  экологических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требований; устранять  возникшие  во  время  эксплуатации транспортных  средств  мелкие  неисправности, не  требующие  разборки  узлов  и  агрегатов,  с соблюдением  требований  техники  безопасности;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режим труда и отдыха;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прием, размещение, крепление и перевозку грузов, а также безопасную посадку, перевозку и высадку пассажиров;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Получать,  оформлять  и  сдавать  путевую  и транспортную документацию;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возможные меры для оказания первой  помощи  пострадавшим  при  дорожно-транспортных происшествиях;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требования по транспортировке пострадавших;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пожаротушения.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>Управление  автомобилями  категорий  «В»  и «С».</w:t>
            </w: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40335" w:rsidRPr="00D1418B" w:rsidRDefault="00540335" w:rsidP="00540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335" w:rsidRPr="00D1418B" w:rsidTr="00540335">
        <w:trPr>
          <w:trHeight w:val="478"/>
        </w:trPr>
        <w:tc>
          <w:tcPr>
            <w:tcW w:w="3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 2.6.  Осуществлять  контроль и  оценку  качества выполняемой сельскохозяйственной  техникой работы  в  соответствии  с  технологической  картой.</w:t>
            </w:r>
          </w:p>
        </w:tc>
        <w:tc>
          <w:tcPr>
            <w:tcW w:w="4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Документально  оформлять  результаты  проделанной работы,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Правила  и  нормы  охраны  труда,  требования пожарной и экологической безопасности Порядок  оформления  документов  по  подготовке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техники к работе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 и  оценка  качества  выполняемой </w:t>
            </w:r>
          </w:p>
          <w:p w:rsidR="00540335" w:rsidRPr="00D1418B" w:rsidRDefault="00540335" w:rsidP="005403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18B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сельскохозяйственной  техникой  технологической операции. </w:t>
            </w:r>
          </w:p>
          <w:p w:rsidR="00540335" w:rsidRPr="00D1418B" w:rsidRDefault="00540335" w:rsidP="00540335">
            <w:pPr>
              <w:numPr>
                <w:ilvl w:val="0"/>
                <w:numId w:val="38"/>
              </w:numPr>
              <w:spacing w:after="0"/>
              <w:ind w:left="-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540335" w:rsidRPr="00D1418B" w:rsidRDefault="00540335" w:rsidP="00540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398" w:rsidRDefault="00EA1398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A1398" w:rsidRDefault="00EA1398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45C50" w:rsidRPr="00842E60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42E60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40335" w:rsidRPr="00842E60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3969"/>
        <w:gridCol w:w="2672"/>
      </w:tblGrid>
      <w:tr w:rsidR="0020369F" w:rsidRPr="00842E60" w:rsidTr="0020369F">
        <w:trPr>
          <w:trHeight w:val="571"/>
        </w:trPr>
        <w:tc>
          <w:tcPr>
            <w:tcW w:w="177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45C50" w:rsidRPr="00842E60" w:rsidRDefault="00345C50" w:rsidP="00345C50">
            <w:pPr>
              <w:spacing w:after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 </w:t>
            </w:r>
          </w:p>
          <w:p w:rsidR="00345C50" w:rsidRPr="00842E60" w:rsidRDefault="00345C50" w:rsidP="00345C50">
            <w:pPr>
              <w:ind w:left="78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192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345C50" w:rsidRPr="00842E60" w:rsidRDefault="00345C50" w:rsidP="00345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98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345C50" w:rsidRPr="00842E60" w:rsidRDefault="00345C50" w:rsidP="00345C50">
            <w:pPr>
              <w:spacing w:after="50" w:line="23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345C50" w:rsidRPr="00842E60" w:rsidRDefault="00345C50" w:rsidP="00345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 </w:t>
            </w:r>
          </w:p>
        </w:tc>
      </w:tr>
      <w:tr w:rsidR="00C179D7" w:rsidRPr="00667D3B" w:rsidTr="00D1418B">
        <w:trPr>
          <w:trHeight w:val="57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  <w:r w:rsidRPr="00667D3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r w:rsidRPr="00667D3B">
              <w:rPr>
                <w:rFonts w:ascii="Times New Roman" w:hAnsi="Times New Roman"/>
              </w:rPr>
              <w:t>професс</w:t>
            </w:r>
            <w:r w:rsidR="00066139">
              <w:rPr>
                <w:rFonts w:ascii="Times New Roman" w:hAnsi="Times New Roman"/>
              </w:rPr>
              <w:t>иональ</w:t>
            </w:r>
            <w:r>
              <w:rPr>
                <w:rFonts w:ascii="Times New Roman" w:hAnsi="Times New Roman"/>
              </w:rPr>
              <w:t>ной деятельн</w:t>
            </w:r>
            <w:r w:rsidR="00066139">
              <w:rPr>
                <w:rFonts w:ascii="Times New Roman" w:hAnsi="Times New Roman"/>
              </w:rPr>
              <w:t>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Распознавать задачу </w:t>
            </w:r>
            <w:r w:rsidRPr="0020369F">
              <w:rPr>
                <w:rFonts w:ascii="Times New Roman" w:hAnsi="Times New Roman"/>
              </w:rPr>
              <w:t xml:space="preserve">и/или проблему в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профессиональном </w:t>
            </w:r>
            <w:r w:rsidRPr="0020369F">
              <w:rPr>
                <w:rFonts w:ascii="Times New Roman" w:hAnsi="Times New Roman"/>
              </w:rPr>
              <w:t xml:space="preserve">и/или социальном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 w:rsidRPr="0020369F">
              <w:rPr>
                <w:rFonts w:ascii="Times New Roman" w:hAnsi="Times New Roman"/>
              </w:rPr>
              <w:t xml:space="preserve">контексте;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задачу и/или проблему и выделять еѐ состав</w:t>
            </w:r>
            <w:r w:rsidRPr="0020369F">
              <w:rPr>
                <w:rFonts w:ascii="Times New Roman" w:hAnsi="Times New Roman"/>
              </w:rPr>
              <w:t xml:space="preserve">ные части;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Правильно выявлять и эффективно искать информацию, необходимую для решения задачи и/или </w:t>
            </w:r>
            <w:r w:rsidRPr="0020369F">
              <w:rPr>
                <w:rFonts w:ascii="Times New Roman" w:hAnsi="Times New Roman"/>
              </w:rPr>
              <w:t xml:space="preserve">проблемы;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план дей</w:t>
            </w:r>
            <w:r w:rsidRPr="0020369F">
              <w:rPr>
                <w:rFonts w:ascii="Times New Roman" w:hAnsi="Times New Roman"/>
              </w:rPr>
              <w:t xml:space="preserve">ствия,  </w:t>
            </w:r>
          </w:p>
          <w:p w:rsidR="00C179D7" w:rsidRPr="00667D3B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Определить необхо</w:t>
            </w:r>
            <w:r w:rsidRPr="0020369F">
              <w:rPr>
                <w:rFonts w:ascii="Times New Roman" w:hAnsi="Times New Roman"/>
              </w:rPr>
              <w:t>димые ресурсы;</w:t>
            </w:r>
          </w:p>
        </w:tc>
        <w:tc>
          <w:tcPr>
            <w:tcW w:w="12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842E60" w:rsidRDefault="00C179D7" w:rsidP="0020369F">
            <w:pPr>
              <w:spacing w:after="46" w:line="232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 xml:space="preserve">Интерпретация результатов наблюдений за деятельностью обучающегося </w:t>
            </w:r>
          </w:p>
          <w:p w:rsidR="00C179D7" w:rsidRPr="00842E60" w:rsidRDefault="00C179D7" w:rsidP="00203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E60">
              <w:rPr>
                <w:rFonts w:ascii="Times New Roman" w:hAnsi="Times New Roman"/>
                <w:sz w:val="24"/>
                <w:szCs w:val="24"/>
              </w:rPr>
              <w:t>в процессе освоения образовательно й программы</w:t>
            </w:r>
          </w:p>
          <w:p w:rsidR="00C179D7" w:rsidRDefault="00C179D7" w:rsidP="00345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79D7" w:rsidRDefault="00C179D7" w:rsidP="00345C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179D7" w:rsidRPr="007F30DC" w:rsidTr="00D1418B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Определять задачи поиска информации .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>Определять необхо-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димые источники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 про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цесс поиска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Структурировать получаемую информацию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Выделять наиболее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значимое в перечне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практическую значимость </w:t>
            </w:r>
            <w:r w:rsidRPr="0020369F">
              <w:rPr>
                <w:rFonts w:ascii="Times New Roman" w:hAnsi="Times New Roman"/>
                <w:sz w:val="24"/>
                <w:szCs w:val="24"/>
              </w:rPr>
              <w:t xml:space="preserve">результатов поиска </w:t>
            </w:r>
          </w:p>
          <w:p w:rsidR="00C179D7" w:rsidRPr="007F30DC" w:rsidRDefault="00C179D7" w:rsidP="0020369F">
            <w:pPr>
              <w:widowControl w:val="0"/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Оформлять результаты поиска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7F30DC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9D7" w:rsidRPr="007F30DC" w:rsidTr="00D1418B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Pr="0020369F" w:rsidRDefault="00C179D7" w:rsidP="002036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Описывать значи</w:t>
            </w:r>
            <w:r w:rsidRPr="0020369F">
              <w:rPr>
                <w:rFonts w:ascii="Times New Roman" w:hAnsi="Times New Roman"/>
              </w:rPr>
              <w:t>мость своей профес-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сии Презентовать структуру профессио</w:t>
            </w:r>
            <w:r w:rsidRPr="0020369F">
              <w:rPr>
                <w:rFonts w:ascii="Times New Roman" w:hAnsi="Times New Roman"/>
              </w:rPr>
              <w:t>нальной деятельно-</w:t>
            </w:r>
          </w:p>
          <w:p w:rsidR="00C179D7" w:rsidRPr="0020369F" w:rsidRDefault="00C179D7" w:rsidP="0020369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 по профессии (специальности)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7F30DC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79D7" w:rsidRPr="007F30DC" w:rsidTr="00D1418B">
        <w:trPr>
          <w:trHeight w:val="651"/>
        </w:trPr>
        <w:tc>
          <w:tcPr>
            <w:tcW w:w="17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192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179D7" w:rsidRPr="00C179D7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Соблюдать нормы </w:t>
            </w:r>
          </w:p>
          <w:p w:rsidR="00C179D7" w:rsidRPr="00C179D7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экологической без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опасности </w:t>
            </w:r>
          </w:p>
          <w:p w:rsidR="00C179D7" w:rsidRPr="00C179D7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направления ресурсосбере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рамках про-</w:t>
            </w:r>
          </w:p>
          <w:p w:rsidR="00C179D7" w:rsidRPr="007F30DC" w:rsidRDefault="00C179D7" w:rsidP="00C179D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фессиональной деят</w:t>
            </w:r>
            <w:r w:rsidRPr="00C179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ельности по 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фессии (специально</w:t>
            </w:r>
            <w:r w:rsidR="00842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сти) </w:t>
            </w:r>
          </w:p>
        </w:tc>
        <w:tc>
          <w:tcPr>
            <w:tcW w:w="1298" w:type="pct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179D7" w:rsidRPr="007F30DC" w:rsidRDefault="00C179D7" w:rsidP="00345C5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40335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40335" w:rsidRPr="007565DE" w:rsidRDefault="00540335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1B53" w:rsidRPr="007565DE" w:rsidRDefault="00C91B53" w:rsidP="00BC317A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565DE" w:rsidRDefault="007565DE" w:rsidP="00BC317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65DE" w:rsidRDefault="007565DE" w:rsidP="00BC317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565DE" w:rsidRDefault="007565DE" w:rsidP="00BC317A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94D42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C0B" w:rsidRPr="00381C0B" w:rsidRDefault="00381C0B" w:rsidP="00494D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381C0B">
        <w:rPr>
          <w:rFonts w:ascii="Times New Roman" w:hAnsi="Times New Roman"/>
          <w:b/>
          <w:sz w:val="36"/>
          <w:szCs w:val="36"/>
        </w:rPr>
        <w:t>Отчет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по учебной практики по профессиональному модулю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eastAsia="Times New Roman" w:hAnsi="Times New Roman"/>
          <w:b/>
          <w:sz w:val="28"/>
          <w:szCs w:val="28"/>
        </w:rPr>
        <w:t xml:space="preserve">ПМ. 04 </w:t>
      </w: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Освоение одной или нескольких профессий рабочих</w:t>
      </w: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или должностей служащих</w:t>
      </w: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381C0B" w:rsidRPr="00381C0B" w:rsidRDefault="00381C0B" w:rsidP="00381C0B">
      <w:pPr>
        <w:spacing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bCs/>
          <w:sz w:val="28"/>
          <w:szCs w:val="28"/>
        </w:rPr>
        <w:t xml:space="preserve">Специальность  </w:t>
      </w:r>
      <w:r w:rsidRPr="00381C0B">
        <w:rPr>
          <w:rFonts w:ascii="Times New Roman" w:hAnsi="Times New Roman"/>
          <w:b/>
          <w:sz w:val="28"/>
          <w:szCs w:val="28"/>
        </w:rPr>
        <w:t>35.02.16  Эксплуатация и ремонт</w:t>
      </w:r>
    </w:p>
    <w:p w:rsidR="00381C0B" w:rsidRPr="00381C0B" w:rsidRDefault="00E05EBB" w:rsidP="00381C0B">
      <w:pPr>
        <w:spacing w:line="360" w:lineRule="auto"/>
        <w:ind w:left="3402" w:hanging="3402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сельскохозяйственной техник</w:t>
      </w:r>
      <w:r w:rsidR="00381C0B" w:rsidRPr="00381C0B">
        <w:rPr>
          <w:rFonts w:ascii="Times New Roman" w:eastAsia="Times New Roman" w:hAnsi="Times New Roman"/>
          <w:b/>
          <w:sz w:val="28"/>
          <w:szCs w:val="28"/>
        </w:rPr>
        <w:t>и оборудования.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381C0B">
        <w:rPr>
          <w:rFonts w:ascii="Times New Roman" w:hAnsi="Times New Roman"/>
          <w:iCs/>
          <w:sz w:val="28"/>
          <w:szCs w:val="28"/>
        </w:rPr>
        <w:t>студента группы _____   ____________________________________</w:t>
      </w:r>
    </w:p>
    <w:p w:rsidR="00381C0B" w:rsidRPr="00381C0B" w:rsidRDefault="00381C0B" w:rsidP="00381C0B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>Место прохождения практики: ГА</w:t>
      </w:r>
      <w:r w:rsidR="00494D42">
        <w:rPr>
          <w:rFonts w:ascii="Times New Roman" w:hAnsi="Times New Roman"/>
          <w:sz w:val="28"/>
          <w:szCs w:val="28"/>
        </w:rPr>
        <w:t>П</w:t>
      </w:r>
      <w:r w:rsidRPr="00381C0B">
        <w:rPr>
          <w:rFonts w:ascii="Times New Roman" w:hAnsi="Times New Roman"/>
          <w:sz w:val="28"/>
          <w:szCs w:val="28"/>
        </w:rPr>
        <w:t>ОУ «Сабинский аграрный колледж»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381C0B" w:rsidRPr="00381C0B" w:rsidRDefault="00381C0B" w:rsidP="00381C0B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>Руководители практики  от колледжа:</w:t>
      </w:r>
    </w:p>
    <w:p w:rsidR="00381C0B" w:rsidRPr="00381C0B" w:rsidRDefault="00381C0B" w:rsidP="00042321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преподаватель спец. дисциплин       __________         </w:t>
      </w:r>
      <w:r w:rsidR="00042321">
        <w:rPr>
          <w:rFonts w:ascii="Times New Roman" w:hAnsi="Times New Roman"/>
          <w:sz w:val="28"/>
          <w:szCs w:val="28"/>
        </w:rPr>
        <w:t>____________________</w:t>
      </w:r>
    </w:p>
    <w:p w:rsidR="00381C0B" w:rsidRPr="00381C0B" w:rsidRDefault="00381C0B" w:rsidP="00381C0B">
      <w:pPr>
        <w:spacing w:line="360" w:lineRule="auto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студент                                               ____________      ____________________     </w:t>
      </w:r>
    </w:p>
    <w:p w:rsidR="00D236D2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    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381C0B">
        <w:rPr>
          <w:rFonts w:ascii="Times New Roman" w:hAnsi="Times New Roman"/>
          <w:sz w:val="28"/>
          <w:szCs w:val="28"/>
        </w:rPr>
        <w:t>20___год</w:t>
      </w:r>
    </w:p>
    <w:p w:rsidR="00494D42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C0B" w:rsidRPr="00381C0B" w:rsidRDefault="00381C0B" w:rsidP="00494D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381C0B">
      <w:pPr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spacing w:before="23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ЗАДАНИЕ </w:t>
      </w: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на учебную практику по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C0B">
        <w:rPr>
          <w:rFonts w:ascii="Times New Roman" w:hAnsi="Times New Roman"/>
          <w:sz w:val="24"/>
          <w:szCs w:val="24"/>
        </w:rPr>
        <w:t xml:space="preserve">     </w:t>
      </w:r>
      <w:r w:rsidRPr="00381C0B">
        <w:rPr>
          <w:rFonts w:ascii="Times New Roman" w:eastAsia="Times New Roman" w:hAnsi="Times New Roman"/>
          <w:b/>
          <w:sz w:val="24"/>
          <w:szCs w:val="24"/>
        </w:rPr>
        <w:t xml:space="preserve">ПМ. 04 </w:t>
      </w:r>
      <w:r w:rsidRPr="00381C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Освоение одной или нескольких профессий рабочих</w:t>
      </w:r>
      <w:r w:rsidRPr="00381C0B">
        <w:rPr>
          <w:rFonts w:ascii="Times New Roman" w:hAnsi="Times New Roman"/>
          <w:b/>
          <w:sz w:val="24"/>
          <w:szCs w:val="24"/>
        </w:rPr>
        <w:t xml:space="preserve"> </w:t>
      </w:r>
      <w:r w:rsidRPr="00381C0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или должностей служащих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81C0B">
        <w:rPr>
          <w:rFonts w:ascii="Times New Roman" w:hAnsi="Times New Roman"/>
          <w:b/>
          <w:bCs/>
          <w:sz w:val="24"/>
          <w:szCs w:val="24"/>
        </w:rPr>
        <w:t xml:space="preserve">Специальность  </w:t>
      </w:r>
      <w:r w:rsidRPr="00381C0B">
        <w:rPr>
          <w:rFonts w:ascii="Times New Roman" w:hAnsi="Times New Roman"/>
          <w:b/>
          <w:sz w:val="24"/>
          <w:szCs w:val="24"/>
        </w:rPr>
        <w:t>35.02.16  Эксплуатация и ремонт</w:t>
      </w:r>
      <w:r w:rsidRPr="00381C0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381C0B">
        <w:rPr>
          <w:rFonts w:ascii="Times New Roman" w:hAnsi="Times New Roman"/>
          <w:b/>
          <w:sz w:val="24"/>
          <w:szCs w:val="24"/>
        </w:rPr>
        <w:t>сельскохозяйственной техники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81C0B">
        <w:rPr>
          <w:rFonts w:ascii="Times New Roman" w:eastAsia="Times New Roman" w:hAnsi="Times New Roman"/>
          <w:b/>
          <w:sz w:val="24"/>
          <w:szCs w:val="24"/>
        </w:rPr>
        <w:t>и оборудования.</w:t>
      </w:r>
    </w:p>
    <w:p w:rsidR="00381C0B" w:rsidRPr="00381C0B" w:rsidRDefault="00381C0B" w:rsidP="00381C0B">
      <w:pPr>
        <w:spacing w:line="437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Наименование организации </w:t>
      </w:r>
      <w:r w:rsidRPr="00381C0B">
        <w:rPr>
          <w:rFonts w:ascii="Times New Roman" w:hAnsi="Times New Roman"/>
          <w:sz w:val="24"/>
          <w:szCs w:val="24"/>
        </w:rPr>
        <w:t xml:space="preserve">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ГАПОУ «Сабинский аграрный колледж»</w:t>
      </w:r>
    </w:p>
    <w:p w:rsidR="00381C0B" w:rsidRPr="00381C0B" w:rsidRDefault="00381C0B" w:rsidP="00381C0B">
      <w:pPr>
        <w:spacing w:line="240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spacing w:before="149" w:line="25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Срок прохождения практики 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</w:t>
      </w:r>
    </w:p>
    <w:p w:rsidR="00381C0B" w:rsidRPr="00381C0B" w:rsidRDefault="00381C0B" w:rsidP="00381C0B">
      <w:pPr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>Содержание задания на практику:</w:t>
      </w:r>
      <w:r w:rsidRPr="00381C0B">
        <w:rPr>
          <w:rFonts w:ascii="Times New Roman" w:hAnsi="Times New Roman"/>
          <w:sz w:val="24"/>
          <w:szCs w:val="24"/>
        </w:rPr>
        <w:t xml:space="preserve"> </w:t>
      </w:r>
      <w:r w:rsidRPr="00381C0B">
        <w:rPr>
          <w:rFonts w:ascii="Times New Roman" w:eastAsia="Times New Roman" w:hAnsi="Times New Roman"/>
          <w:b/>
          <w:sz w:val="24"/>
          <w:szCs w:val="24"/>
        </w:rPr>
        <w:t xml:space="preserve">МДК.04.01. Освоение профессии рабочих 19205  Тракторист-машинист сельскохозяйственного производства  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2"/>
      </w:tblGrid>
      <w:tr w:rsidR="00381C0B" w:rsidRPr="00381C0B" w:rsidTr="00494D42">
        <w:trPr>
          <w:trHeight w:val="746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Темы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 xml:space="preserve">Количество отводимых часов </w:t>
            </w:r>
          </w:p>
        </w:tc>
      </w:tr>
      <w:tr w:rsidR="00381C0B" w:rsidRPr="00381C0B" w:rsidTr="00494D42">
        <w:trPr>
          <w:trHeight w:val="292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самоходными машинами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81C0B" w:rsidRPr="00381C0B" w:rsidTr="00494D42">
        <w:trPr>
          <w:trHeight w:val="552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Особенности управления трактором в населенных пунктах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Устранение возможных неисправностей в пути следования  трактора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81C0B" w:rsidRPr="00381C0B" w:rsidTr="00494D42">
        <w:tc>
          <w:tcPr>
            <w:tcW w:w="567" w:type="dxa"/>
            <w:tcBorders>
              <w:top w:val="nil"/>
            </w:tcBorders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Cs/>
                <w:sz w:val="24"/>
                <w:szCs w:val="24"/>
              </w:rPr>
              <w:t>Консервация установка на длительное хранение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7938" w:type="dxa"/>
            <w:gridSpan w:val="2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381C0B" w:rsidRPr="00381C0B" w:rsidRDefault="00381C0B" w:rsidP="00381C0B">
      <w:pPr>
        <w:pStyle w:val="af"/>
        <w:ind w:left="-709" w:right="-284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Pr="00381C0B" w:rsidRDefault="00381C0B" w:rsidP="00381C0B">
      <w:pPr>
        <w:pStyle w:val="af"/>
        <w:ind w:right="-284"/>
        <w:rPr>
          <w:rFonts w:ascii="Times New Roman" w:hAnsi="Times New Roman"/>
          <w:b/>
          <w:color w:val="000000"/>
          <w:sz w:val="28"/>
          <w:szCs w:val="28"/>
        </w:rPr>
      </w:pPr>
    </w:p>
    <w:p w:rsidR="00381C0B" w:rsidRPr="00381C0B" w:rsidRDefault="00381C0B" w:rsidP="00381C0B">
      <w:pPr>
        <w:pStyle w:val="af"/>
        <w:ind w:left="720" w:right="-284"/>
        <w:jc w:val="center"/>
        <w:rPr>
          <w:rFonts w:ascii="Times New Roman" w:hAnsi="Times New Roman"/>
          <w:sz w:val="24"/>
          <w:szCs w:val="24"/>
        </w:rPr>
      </w:pPr>
      <w:r w:rsidRPr="00381C0B">
        <w:rPr>
          <w:rFonts w:ascii="Times New Roman" w:hAnsi="Times New Roman"/>
          <w:b/>
          <w:color w:val="000000"/>
          <w:sz w:val="24"/>
          <w:szCs w:val="24"/>
        </w:rPr>
        <w:lastRenderedPageBreak/>
        <w:t>2.Содержание задания:</w:t>
      </w:r>
      <w:r w:rsidRPr="00381C0B">
        <w:rPr>
          <w:rFonts w:ascii="Times New Roman" w:hAnsi="Times New Roman"/>
          <w:sz w:val="24"/>
          <w:szCs w:val="24"/>
        </w:rPr>
        <w:t xml:space="preserve"> </w:t>
      </w:r>
      <w:r w:rsidRPr="00381C0B">
        <w:rPr>
          <w:rFonts w:ascii="Times New Roman" w:hAnsi="Times New Roman"/>
          <w:b/>
          <w:bCs/>
          <w:sz w:val="24"/>
          <w:szCs w:val="24"/>
        </w:rPr>
        <w:t xml:space="preserve">учебной практики </w:t>
      </w:r>
      <w:r w:rsidR="00842E60">
        <w:rPr>
          <w:rFonts w:ascii="Times New Roman" w:hAnsi="Times New Roman"/>
          <w:b/>
          <w:bCs/>
          <w:sz w:val="24"/>
          <w:szCs w:val="24"/>
        </w:rPr>
        <w:t>МДК</w:t>
      </w:r>
      <w:r w:rsidRPr="00381C0B">
        <w:rPr>
          <w:rFonts w:ascii="Times New Roman" w:hAnsi="Times New Roman"/>
          <w:b/>
          <w:bCs/>
          <w:sz w:val="24"/>
          <w:szCs w:val="24"/>
        </w:rPr>
        <w:t xml:space="preserve"> 04.02 Освоение профессии рабочих 19205 Водитель автомобиля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43"/>
      </w:tblGrid>
      <w:tr w:rsidR="00381C0B" w:rsidRPr="00381C0B" w:rsidTr="00494D42">
        <w:trPr>
          <w:trHeight w:val="746"/>
        </w:trPr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Темы</w:t>
            </w:r>
          </w:p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 xml:space="preserve">Количество отводимых часов 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81C0B">
              <w:rPr>
                <w:sz w:val="24"/>
                <w:szCs w:val="24"/>
                <w:lang w:val="ru-RU"/>
              </w:rPr>
              <w:t>Техника безопасности, пожарная безопасность, охрана окружающей среды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Подготовка автомобиля к работе.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Практическое  вождение транспортных средств по маршрутам в населенных пунктах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Практическое  вождение транспортных средств по маршрутам вне населенных пунктах. Перевозка грузов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381C0B" w:rsidRPr="00381C0B" w:rsidTr="00494D42">
        <w:tc>
          <w:tcPr>
            <w:tcW w:w="567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Диспетчерское руководство работой автотранспорта. Оказание первой медицинской помощи</w:t>
            </w:r>
            <w:r w:rsidRPr="00381C0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567" w:type="dxa"/>
            <w:tcBorders>
              <w:top w:val="nil"/>
            </w:tcBorders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Cs/>
                <w:sz w:val="24"/>
                <w:szCs w:val="24"/>
              </w:rPr>
              <w:t>Консервация установка на длительное хранение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C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81C0B" w:rsidRPr="00381C0B" w:rsidTr="00494D42">
        <w:tc>
          <w:tcPr>
            <w:tcW w:w="7938" w:type="dxa"/>
            <w:gridSpan w:val="2"/>
          </w:tcPr>
          <w:p w:rsidR="00381C0B" w:rsidRPr="00381C0B" w:rsidRDefault="00381C0B" w:rsidP="00494D42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381C0B" w:rsidRPr="00381C0B" w:rsidRDefault="00381C0B" w:rsidP="00494D42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1C0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Дата выдачи задания  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«____»___________ 20___г.</w:t>
      </w: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Руководитель практики от колледжа  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______________________</w:t>
      </w:r>
    </w:p>
    <w:p w:rsidR="00381C0B" w:rsidRPr="00381C0B" w:rsidRDefault="00381C0B" w:rsidP="00381C0B">
      <w:pPr>
        <w:ind w:firstLine="293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> </w:t>
      </w:r>
    </w:p>
    <w:p w:rsidR="00381C0B" w:rsidRPr="00381C0B" w:rsidRDefault="00381C0B" w:rsidP="00381C0B">
      <w:pPr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Ознакомлен  _______________________________________           </w:t>
      </w: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(подпись, ФИО студента</w:t>
      </w:r>
      <w:r w:rsidRPr="00381C0B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Default="00381C0B" w:rsidP="00381C0B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81C0B" w:rsidRPr="00381C0B" w:rsidRDefault="00381C0B" w:rsidP="00381C0B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94D42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Министерство образования и науки РТ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81C0B" w:rsidRPr="00381C0B" w:rsidRDefault="00381C0B" w:rsidP="00494D4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</w:p>
    <w:p w:rsidR="00381C0B" w:rsidRPr="00381C0B" w:rsidRDefault="00381C0B" w:rsidP="00381C0B">
      <w:pPr>
        <w:keepNext/>
        <w:spacing w:after="60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 w:rsidRPr="00381C0B">
        <w:rPr>
          <w:rFonts w:ascii="Times New Roman" w:eastAsia="Times New Roman" w:hAnsi="Times New Roman"/>
          <w:b/>
          <w:bCs/>
          <w:iCs/>
          <w:sz w:val="28"/>
          <w:szCs w:val="28"/>
        </w:rPr>
        <w:t>Д Н Е В Н И К</w:t>
      </w:r>
    </w:p>
    <w:p w:rsidR="00381C0B" w:rsidRPr="00842E60" w:rsidRDefault="00842E60" w:rsidP="00842E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Учебной практики</w:t>
      </w:r>
    </w:p>
    <w:p w:rsidR="00381C0B" w:rsidRPr="00381C0B" w:rsidRDefault="00381C0B" w:rsidP="00381C0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eastAsia="Times New Roman" w:hAnsi="Times New Roman"/>
          <w:b/>
          <w:sz w:val="28"/>
          <w:szCs w:val="28"/>
        </w:rPr>
        <w:t xml:space="preserve">ПМ. 04 </w:t>
      </w: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Освоение одной или нескольких профессий рабочих</w:t>
      </w:r>
      <w:r w:rsidRPr="00381C0B">
        <w:rPr>
          <w:rFonts w:ascii="Times New Roman" w:hAnsi="Times New Roman"/>
          <w:b/>
          <w:sz w:val="28"/>
          <w:szCs w:val="28"/>
        </w:rPr>
        <w:t xml:space="preserve"> </w:t>
      </w:r>
      <w:r w:rsidRPr="00381C0B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или должностей служащих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bCs/>
          <w:sz w:val="28"/>
          <w:szCs w:val="28"/>
        </w:rPr>
        <w:t xml:space="preserve">Специальность  </w:t>
      </w:r>
      <w:r w:rsidRPr="00381C0B">
        <w:rPr>
          <w:rFonts w:ascii="Times New Roman" w:hAnsi="Times New Roman"/>
          <w:b/>
          <w:sz w:val="28"/>
          <w:szCs w:val="28"/>
        </w:rPr>
        <w:t>35.02.16  Эксплуатация и ремонт</w:t>
      </w:r>
      <w:r w:rsidRPr="00381C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81C0B">
        <w:rPr>
          <w:rFonts w:ascii="Times New Roman" w:hAnsi="Times New Roman"/>
          <w:b/>
          <w:sz w:val="28"/>
          <w:szCs w:val="28"/>
        </w:rPr>
        <w:t>сельскохозяйственной техники</w:t>
      </w:r>
    </w:p>
    <w:p w:rsidR="00381C0B" w:rsidRPr="00381C0B" w:rsidRDefault="00381C0B" w:rsidP="00381C0B">
      <w:pPr>
        <w:spacing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81C0B">
        <w:rPr>
          <w:rFonts w:ascii="Times New Roman" w:eastAsia="Times New Roman" w:hAnsi="Times New Roman"/>
          <w:b/>
          <w:sz w:val="28"/>
          <w:szCs w:val="28"/>
        </w:rPr>
        <w:t>и оборудования.</w:t>
      </w:r>
    </w:p>
    <w:p w:rsidR="00381C0B" w:rsidRPr="00381C0B" w:rsidRDefault="00381C0B" w:rsidP="00381C0B">
      <w:pPr>
        <w:rPr>
          <w:rFonts w:ascii="Times New Roman" w:eastAsia="Times New Roman" w:hAnsi="Times New Roman"/>
          <w:sz w:val="28"/>
          <w:szCs w:val="28"/>
        </w:rPr>
      </w:pPr>
    </w:p>
    <w:p w:rsidR="00381C0B" w:rsidRPr="00381C0B" w:rsidRDefault="00381C0B" w:rsidP="00381C0B">
      <w:pPr>
        <w:rPr>
          <w:rFonts w:ascii="Times New Roman" w:eastAsia="Times New Roman" w:hAnsi="Times New Roman"/>
          <w:sz w:val="24"/>
          <w:szCs w:val="24"/>
        </w:rPr>
      </w:pPr>
      <w:r w:rsidRPr="00381C0B">
        <w:rPr>
          <w:rFonts w:ascii="Times New Roman" w:eastAsia="Times New Roman" w:hAnsi="Times New Roman"/>
          <w:sz w:val="24"/>
          <w:szCs w:val="24"/>
        </w:rPr>
        <w:t>Студента</w:t>
      </w:r>
      <w:r w:rsidRPr="00381C0B">
        <w:rPr>
          <w:rStyle w:val="af0"/>
          <w:rFonts w:ascii="Times New Roman" w:hAnsi="Times New Roman"/>
          <w:i w:val="0"/>
          <w:sz w:val="24"/>
          <w:szCs w:val="24"/>
        </w:rPr>
        <w:t xml:space="preserve"> ____ группы </w:t>
      </w:r>
      <w:r w:rsidRPr="00381C0B">
        <w:rPr>
          <w:rFonts w:ascii="Times New Roman" w:eastAsia="Times New Roman" w:hAnsi="Times New Roman"/>
          <w:sz w:val="24"/>
          <w:szCs w:val="24"/>
        </w:rPr>
        <w:t>_______________________________________________________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381C0B" w:rsidRDefault="00381C0B" w:rsidP="00381C0B">
      <w:pPr>
        <w:spacing w:line="437" w:lineRule="atLeast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81C0B">
        <w:rPr>
          <w:rStyle w:val="af0"/>
          <w:rFonts w:ascii="Times New Roman" w:hAnsi="Times New Roman"/>
          <w:i w:val="0"/>
          <w:sz w:val="24"/>
          <w:szCs w:val="24"/>
        </w:rPr>
        <w:t xml:space="preserve">Место прохождения практики: </w:t>
      </w:r>
      <w:r w:rsidRPr="00381C0B">
        <w:rPr>
          <w:rFonts w:ascii="Times New Roman" w:eastAsia="Times New Roman" w:hAnsi="Times New Roman"/>
          <w:color w:val="000000"/>
          <w:sz w:val="24"/>
          <w:szCs w:val="24"/>
        </w:rPr>
        <w:t>ГАПОУ «Сабинский аграрный колледж»</w:t>
      </w:r>
    </w:p>
    <w:p w:rsidR="00381C0B" w:rsidRPr="00381C0B" w:rsidRDefault="00381C0B" w:rsidP="00381C0B">
      <w:pPr>
        <w:spacing w:line="240" w:lineRule="atLeas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81C0B" w:rsidRPr="00381C0B" w:rsidRDefault="00381C0B" w:rsidP="00381C0B">
      <w:pPr>
        <w:spacing w:before="149" w:line="250" w:lineRule="atLeast"/>
        <w:rPr>
          <w:rStyle w:val="af0"/>
          <w:rFonts w:ascii="Times New Roman" w:eastAsia="Times New Roman" w:hAnsi="Times New Roman"/>
          <w:i w:val="0"/>
          <w:iCs w:val="0"/>
          <w:color w:val="000000"/>
          <w:sz w:val="28"/>
          <w:szCs w:val="28"/>
        </w:rPr>
      </w:pPr>
      <w:r w:rsidRPr="00381C0B">
        <w:rPr>
          <w:rFonts w:ascii="Times New Roman" w:eastAsia="Times New Roman" w:hAnsi="Times New Roman"/>
          <w:b/>
          <w:color w:val="000000"/>
          <w:sz w:val="28"/>
          <w:szCs w:val="28"/>
        </w:rPr>
        <w:t>Срок прохождения ______________________________________________</w:t>
      </w:r>
    </w:p>
    <w:p w:rsidR="00381C0B" w:rsidRPr="00381C0B" w:rsidRDefault="00381C0B" w:rsidP="00381C0B">
      <w:pPr>
        <w:rPr>
          <w:rStyle w:val="af0"/>
          <w:rFonts w:ascii="Times New Roman" w:hAnsi="Times New Roman"/>
          <w:b/>
          <w:i w:val="0"/>
          <w:sz w:val="28"/>
          <w:szCs w:val="28"/>
        </w:rPr>
      </w:pPr>
      <w:r w:rsidRPr="00381C0B">
        <w:rPr>
          <w:rStyle w:val="af0"/>
          <w:rFonts w:ascii="Times New Roman" w:hAnsi="Times New Roman"/>
          <w:b/>
          <w:sz w:val="28"/>
          <w:szCs w:val="28"/>
        </w:rPr>
        <w:t xml:space="preserve">Руководитель практики                        </w:t>
      </w:r>
    </w:p>
    <w:p w:rsidR="00381C0B" w:rsidRPr="00381C0B" w:rsidRDefault="00381C0B" w:rsidP="00381C0B">
      <w:pPr>
        <w:rPr>
          <w:rStyle w:val="af0"/>
          <w:rFonts w:ascii="Times New Roman" w:hAnsi="Times New Roman"/>
          <w:b/>
          <w:i w:val="0"/>
          <w:sz w:val="28"/>
          <w:szCs w:val="28"/>
        </w:rPr>
      </w:pPr>
      <w:r w:rsidRPr="00381C0B">
        <w:rPr>
          <w:rStyle w:val="af0"/>
          <w:rFonts w:ascii="Times New Roman" w:hAnsi="Times New Roman"/>
          <w:b/>
          <w:sz w:val="28"/>
          <w:szCs w:val="28"/>
        </w:rPr>
        <w:t>от колледжа: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 __________________        _____</w:t>
      </w:r>
      <w:r w:rsidRPr="00381C0B">
        <w:rPr>
          <w:rStyle w:val="af0"/>
          <w:rFonts w:ascii="Times New Roman" w:hAnsi="Times New Roman"/>
          <w:sz w:val="28"/>
          <w:szCs w:val="28"/>
        </w:rPr>
        <w:t>__</w:t>
      </w:r>
      <w:r>
        <w:rPr>
          <w:rStyle w:val="af0"/>
          <w:rFonts w:ascii="Times New Roman" w:hAnsi="Times New Roman"/>
          <w:sz w:val="28"/>
          <w:szCs w:val="28"/>
        </w:rPr>
        <w:t xml:space="preserve">____________                  </w:t>
      </w:r>
      <w:r w:rsidRPr="00381C0B">
        <w:rPr>
          <w:rStyle w:val="af0"/>
          <w:rFonts w:ascii="Times New Roman" w:hAnsi="Times New Roman"/>
          <w:sz w:val="28"/>
          <w:szCs w:val="28"/>
        </w:rPr>
        <w:t xml:space="preserve">_________________      </w:t>
      </w:r>
    </w:p>
    <w:p w:rsidR="00381C0B" w:rsidRPr="00381C0B" w:rsidRDefault="00381C0B" w:rsidP="00381C0B">
      <w:pPr>
        <w:rPr>
          <w:rStyle w:val="af0"/>
          <w:rFonts w:ascii="Times New Roman" w:hAnsi="Times New Roman"/>
          <w:i w:val="0"/>
          <w:sz w:val="28"/>
          <w:szCs w:val="28"/>
        </w:rPr>
      </w:pPr>
      <w:r>
        <w:rPr>
          <w:rStyle w:val="af0"/>
          <w:rFonts w:ascii="Times New Roman" w:hAnsi="Times New Roman"/>
          <w:sz w:val="28"/>
          <w:szCs w:val="28"/>
        </w:rPr>
        <w:t xml:space="preserve">                                             </w:t>
      </w:r>
      <w:r w:rsidRPr="00381C0B">
        <w:rPr>
          <w:rStyle w:val="af0"/>
          <w:rFonts w:ascii="Times New Roman" w:hAnsi="Times New Roman"/>
          <w:sz w:val="28"/>
          <w:szCs w:val="28"/>
        </w:rPr>
        <w:t xml:space="preserve">подпись                                    </w:t>
      </w:r>
      <w:r>
        <w:rPr>
          <w:rStyle w:val="af0"/>
          <w:rFonts w:ascii="Times New Roman" w:hAnsi="Times New Roman"/>
          <w:sz w:val="28"/>
          <w:szCs w:val="28"/>
        </w:rPr>
        <w:t xml:space="preserve">                      </w:t>
      </w:r>
      <w:r w:rsidRPr="00381C0B">
        <w:rPr>
          <w:rStyle w:val="af0"/>
          <w:rFonts w:ascii="Times New Roman" w:hAnsi="Times New Roman"/>
          <w:sz w:val="28"/>
          <w:szCs w:val="28"/>
        </w:rPr>
        <w:t>Ф.И.О.</w:t>
      </w:r>
      <w:r>
        <w:rPr>
          <w:rStyle w:val="af0"/>
          <w:rFonts w:ascii="Times New Roman" w:hAnsi="Times New Roman"/>
          <w:sz w:val="28"/>
          <w:szCs w:val="28"/>
        </w:rPr>
        <w:t xml:space="preserve">    </w:t>
      </w:r>
      <w:r w:rsidRPr="00381C0B">
        <w:rPr>
          <w:rStyle w:val="af0"/>
          <w:rFonts w:ascii="Times New Roman" w:hAnsi="Times New Roman"/>
          <w:sz w:val="28"/>
          <w:szCs w:val="28"/>
        </w:rPr>
        <w:t xml:space="preserve">               </w:t>
      </w:r>
    </w:p>
    <w:p w:rsidR="00381C0B" w:rsidRDefault="00381C0B" w:rsidP="001F3DC7">
      <w:pPr>
        <w:rPr>
          <w:rStyle w:val="af0"/>
          <w:rFonts w:ascii="Times New Roman" w:hAnsi="Times New Roman"/>
          <w:sz w:val="28"/>
          <w:szCs w:val="28"/>
        </w:rPr>
      </w:pPr>
      <w:r w:rsidRPr="00381C0B">
        <w:rPr>
          <w:rStyle w:val="af0"/>
          <w:rFonts w:ascii="Times New Roman" w:hAnsi="Times New Roman"/>
          <w:sz w:val="28"/>
          <w:szCs w:val="28"/>
        </w:rPr>
        <w:t>М.П.</w:t>
      </w:r>
    </w:p>
    <w:p w:rsidR="001F3DC7" w:rsidRDefault="001F3DC7" w:rsidP="001F3DC7">
      <w:pPr>
        <w:rPr>
          <w:rStyle w:val="af0"/>
          <w:rFonts w:ascii="Times New Roman" w:hAnsi="Times New Roman"/>
          <w:sz w:val="28"/>
          <w:szCs w:val="28"/>
        </w:rPr>
      </w:pPr>
    </w:p>
    <w:p w:rsidR="001F3DC7" w:rsidRDefault="001F3DC7" w:rsidP="001F3DC7">
      <w:pPr>
        <w:rPr>
          <w:rFonts w:ascii="Times New Roman" w:hAnsi="Times New Roman"/>
          <w:iCs/>
          <w:sz w:val="28"/>
          <w:szCs w:val="28"/>
        </w:rPr>
      </w:pPr>
    </w:p>
    <w:p w:rsidR="00842E60" w:rsidRPr="001F3DC7" w:rsidRDefault="00842E60" w:rsidP="001F3DC7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</w:t>
      </w:r>
    </w:p>
    <w:p w:rsidR="00381C0B" w:rsidRPr="001F3DC7" w:rsidRDefault="00381C0B" w:rsidP="001F3D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381C0B" w:rsidRPr="001F3DC7" w:rsidRDefault="00381C0B" w:rsidP="001F3DC7">
      <w:pPr>
        <w:spacing w:after="0"/>
        <w:ind w:left="-426"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дневника учебной практики</w:t>
      </w:r>
    </w:p>
    <w:p w:rsidR="00381C0B" w:rsidRPr="001F3DC7" w:rsidRDefault="00842E60" w:rsidP="001F3DC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МДК</w:t>
      </w:r>
      <w:r w:rsidR="00381C0B" w:rsidRPr="001F3DC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04.02 Освоение профессии рабочих 19205 Водитель автомобиля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237"/>
        <w:gridCol w:w="1134"/>
        <w:gridCol w:w="1843"/>
      </w:tblGrid>
      <w:tr w:rsidR="00381C0B" w:rsidRPr="001F3DC7" w:rsidTr="00494D42">
        <w:trPr>
          <w:trHeight w:val="5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Порядок проведения вводных инструктажей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Первичный и повторный инструктаж по безопасности труда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 Охрана окружающей среды и 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и инструктаж по безопасности труда.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  <w:tcBorders>
              <w:top w:val="nil"/>
            </w:tcBorders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Подготовить  автомобиль очистка от следов консервации при хранении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Установка аккумуляторных батарей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1F3D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роверка уровня масла в картере двигателя,охлаждающей жидкости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приборов электрооборудования.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 ходовой части, рулевого управления</w:t>
            </w:r>
          </w:p>
          <w:p w:rsidR="00381C0B" w:rsidRPr="001F3DC7" w:rsidRDefault="00381C0B" w:rsidP="00494D42">
            <w:pPr>
              <w:spacing w:after="0" w:line="240" w:lineRule="auto"/>
              <w:ind w:left="4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тормозной системы,сцепного 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Вводный инструктаж.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</w:t>
            </w:r>
          </w:p>
          <w:p w:rsidR="00381C0B" w:rsidRPr="001F3DC7" w:rsidRDefault="00381C0B" w:rsidP="00494D42">
            <w:pPr>
              <w:spacing w:after="0" w:line="240" w:lineRule="auto"/>
              <w:ind w:left="4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средством.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Вводный инструктаж.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Приемы управления транспортным средством: рабочее место водителя; оптимальная рабочая поза водителя.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Первоначальные приемы управления транспортным средством.</w:t>
            </w:r>
            <w:r w:rsidRPr="001F3DC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12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Вождение по маршрутам с малой интенсивностью движения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Вводный инструктаж по безопасности труда и охране окружающей природной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Вождение по маршрутам вне населенных пунктах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Вождение по маршрутам вне населенных пунктах.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перевозка грузов в грузовых автомобилях; оптимальное размещение и крепление перевозимого груза.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Особенности управления транспортным средством в зависимости от характеристик перевозимого груза, управление автоцистерной. Решение ситуационных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Документация при организации работы автотранспорта.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Медицинское обеспечение безопасности дорожного   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Медицинское обеспечение безопасности дорожного движения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ind w:left="324" w:hanging="3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Вводный инструктаж по безопасности труда и охране окружающей природной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</w:p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Слив отстоя из 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494D42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81C0B" w:rsidRPr="001F3DC7" w:rsidRDefault="00381C0B" w:rsidP="00494D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494D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381C0B">
      <w:pPr>
        <w:jc w:val="right"/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1F3DC7">
      <w:pPr>
        <w:rPr>
          <w:rStyle w:val="af0"/>
          <w:rFonts w:ascii="Times New Roman" w:hAnsi="Times New Roman"/>
          <w:i w:val="0"/>
          <w:sz w:val="24"/>
          <w:szCs w:val="24"/>
        </w:rPr>
      </w:pPr>
    </w:p>
    <w:p w:rsidR="00381C0B" w:rsidRPr="001F3DC7" w:rsidRDefault="00381C0B" w:rsidP="00A234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Содержание </w:t>
      </w:r>
    </w:p>
    <w:p w:rsidR="00381C0B" w:rsidRPr="001F3DC7" w:rsidRDefault="00381C0B" w:rsidP="00A23474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F3DC7">
        <w:rPr>
          <w:rFonts w:ascii="Times New Roman" w:eastAsia="Times New Roman" w:hAnsi="Times New Roman"/>
          <w:sz w:val="24"/>
          <w:szCs w:val="24"/>
        </w:rPr>
        <w:t>дневника учебной практики</w:t>
      </w:r>
      <w:r w:rsidRPr="001F3DC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81C0B" w:rsidRPr="001F3DC7" w:rsidRDefault="00842E60" w:rsidP="00A234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ПМ 04 </w:t>
      </w:r>
      <w:r w:rsidR="00381C0B" w:rsidRPr="001F3D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Освоение профессии рабочих 19205  Тракторист-машинист сельскохозяйственного производства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237"/>
        <w:gridCol w:w="1134"/>
        <w:gridCol w:w="1843"/>
      </w:tblGrid>
      <w:tr w:rsidR="00381C0B" w:rsidRPr="001F3DC7" w:rsidTr="00494D42">
        <w:trPr>
          <w:trHeight w:val="5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C0B" w:rsidRPr="001F3DC7" w:rsidRDefault="00381C0B" w:rsidP="00494D4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F3DC7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Инструктаж по мерам безопасности. Рабочее место водителя, органы управления комбайном.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Индивидуальное вождение зерноуборочного комбайна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Индивидуальное вождение зерноуборочного комбайна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270"/>
        </w:trPr>
        <w:tc>
          <w:tcPr>
            <w:tcW w:w="1242" w:type="dxa"/>
            <w:tcBorders>
              <w:top w:val="nil"/>
            </w:tcBorders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зерноуборочного и кормоуборочного комбайнов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зерноуборочного и кормоуборочного комбайна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безопасности. Рабочее место водителя, органы управления гусеничным трактором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Начало движения, остановка гусеничного трактора.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гусеничного трактора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безопасности. Рабочее место водителя, органы управления колесным трактором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Начало движения, остановка колесного трактора.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Повороты, развороты в узком пространстве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колесного трактора.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Инструктаж по мерам безопасности. Индивидуальное вождение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Индивидуальное вождение колесного трактора мощностью до 110,3 кВт.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 xml:space="preserve"> Индивидуальное вождение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Техническое обслуживание колесного трактора мощностью до 110,3 кВт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гусеничного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Возможные неисправности при работе и вождении колесного трактора и их устранения не разбирая основных частей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Вводный инструктаж по безопасности труда и охране окружающей природной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Комплектовать емкости и </w:t>
            </w:r>
            <w:r w:rsidRPr="001F3DC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приборы для слива топлива  из топливных баков, наборы рожковых, торцевых и накидных ключей. Средства индивидуальной защиты. 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сливу топлива из баков.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Слив отстоя из топливного бака, фильтра тонкой очистки топлива, фильтра отстойника. Прочистка отверстия в крышках топливных баков.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1F3DC7" w:rsidTr="00494D42">
        <w:trPr>
          <w:trHeight w:val="389"/>
        </w:trPr>
        <w:tc>
          <w:tcPr>
            <w:tcW w:w="1242" w:type="dxa"/>
          </w:tcPr>
          <w:p w:rsidR="00381C0B" w:rsidRPr="001F3DC7" w:rsidRDefault="00381C0B" w:rsidP="00A23474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1C0B" w:rsidRPr="001F3DC7" w:rsidRDefault="00381C0B" w:rsidP="00A2347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3DC7">
              <w:rPr>
                <w:rFonts w:ascii="Times New Roman" w:hAnsi="Times New Roman"/>
                <w:sz w:val="24"/>
                <w:szCs w:val="24"/>
              </w:rPr>
              <w:t>Выполнение работ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снятию аккумуляторных батарей. </w:t>
            </w:r>
            <w:r w:rsidRPr="001F3DC7">
              <w:rPr>
                <w:rFonts w:ascii="Times New Roman" w:hAnsi="Times New Roman"/>
                <w:sz w:val="24"/>
                <w:szCs w:val="24"/>
              </w:rPr>
              <w:t>Прочистка отверстия в пробках банок аккумуляторных батарей. Измерить плотность электролита. Очистка окислившиеся клеммы батарей аккумуляторов и наконечников проводов, смазать их</w:t>
            </w:r>
            <w:r w:rsidRPr="001F3DC7">
              <w:rPr>
                <w:rFonts w:ascii="Times New Roman" w:hAnsi="Times New Roman"/>
                <w:sz w:val="24"/>
                <w:szCs w:val="24"/>
                <w:lang w:eastAsia="ru-RU"/>
              </w:rPr>
              <w:t>. Оценить качество выполненной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0B" w:rsidRPr="001F3DC7" w:rsidRDefault="00381C0B" w:rsidP="00A2347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1C0B" w:rsidRPr="001F3DC7" w:rsidRDefault="00381C0B" w:rsidP="00A234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lastRenderedPageBreak/>
        <w:t>Характеристика</w:t>
      </w: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Студент  _________________________ группы</w:t>
      </w: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ГАПОУ </w:t>
      </w:r>
      <w:r w:rsidR="00494D42">
        <w:rPr>
          <w:rFonts w:ascii="Times New Roman" w:eastAsia="Times New Roman" w:hAnsi="Times New Roman"/>
          <w:sz w:val="24"/>
          <w:szCs w:val="24"/>
        </w:rPr>
        <w:t>«</w:t>
      </w:r>
      <w:r w:rsidRPr="001F3DC7">
        <w:rPr>
          <w:rFonts w:ascii="Times New Roman" w:eastAsia="Times New Roman" w:hAnsi="Times New Roman"/>
          <w:sz w:val="24"/>
          <w:szCs w:val="24"/>
        </w:rPr>
        <w:t>Сабинский аграрный колледж</w:t>
      </w:r>
      <w:r w:rsidR="00494D42">
        <w:rPr>
          <w:rFonts w:ascii="Times New Roman" w:eastAsia="Times New Roman" w:hAnsi="Times New Roman"/>
          <w:sz w:val="24"/>
          <w:szCs w:val="24"/>
        </w:rPr>
        <w:t>»</w:t>
      </w:r>
      <w:r w:rsidRPr="001F3DC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381C0B" w:rsidRPr="001F3DC7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проходил практику _________________20__ года</w:t>
      </w:r>
    </w:p>
    <w:p w:rsidR="00381C0B" w:rsidRPr="001F3DC7" w:rsidRDefault="00381C0B" w:rsidP="00042321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в ГАПОУ </w:t>
      </w:r>
      <w:r w:rsidR="00494D42">
        <w:rPr>
          <w:rFonts w:ascii="Times New Roman" w:eastAsia="Times New Roman" w:hAnsi="Times New Roman"/>
          <w:sz w:val="24"/>
          <w:szCs w:val="24"/>
        </w:rPr>
        <w:t>«</w:t>
      </w:r>
      <w:r w:rsidRPr="001F3DC7">
        <w:rPr>
          <w:rFonts w:ascii="Times New Roman" w:eastAsia="Times New Roman" w:hAnsi="Times New Roman"/>
          <w:sz w:val="24"/>
          <w:szCs w:val="24"/>
        </w:rPr>
        <w:t>Сабинский аграрный колледж</w:t>
      </w:r>
      <w:r w:rsidR="00494D42">
        <w:rPr>
          <w:rFonts w:ascii="Times New Roman" w:eastAsia="Times New Roman" w:hAnsi="Times New Roman"/>
          <w:sz w:val="24"/>
          <w:szCs w:val="24"/>
        </w:rPr>
        <w:t>»</w:t>
      </w:r>
      <w:r w:rsidR="00042321">
        <w:rPr>
          <w:rFonts w:ascii="Times New Roman" w:eastAsia="Times New Roman" w:hAnsi="Times New Roman"/>
          <w:sz w:val="24"/>
          <w:szCs w:val="24"/>
        </w:rPr>
        <w:t xml:space="preserve">. </w:t>
      </w: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8578"/>
      </w:tblGrid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042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 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042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2.3.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Pr="00704391">
              <w:rPr>
                <w:rFonts w:ascii="Times New Roman" w:hAnsi="Times New Roman"/>
              </w:rPr>
              <w:t>2.4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/>
              </w:rPr>
              <w:t xml:space="preserve"> «Е»,  «F»  в соответствии  с  правилами  дорожного движения.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042321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 2.5.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042321" w:rsidRDefault="00042321" w:rsidP="0004232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Управлять  ав</w:t>
            </w:r>
            <w:r w:rsidRPr="00704391">
              <w:rPr>
                <w:rFonts w:ascii="Times New Roman" w:hAnsi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/>
              </w:rPr>
              <w:t>рожного движения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842E6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842E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Default="00842E60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4391">
              <w:rPr>
                <w:rFonts w:ascii="Times New Roman" w:hAnsi="Times New Roman"/>
              </w:rPr>
              <w:t>Осуществлять  контроль и  оценку  ка</w:t>
            </w:r>
            <w:r>
              <w:rPr>
                <w:rFonts w:ascii="Times New Roman" w:hAnsi="Times New Roman"/>
              </w:rPr>
              <w:t>чества выполняемой сельскохозяй</w:t>
            </w:r>
            <w:r w:rsidRPr="00704391">
              <w:rPr>
                <w:rFonts w:ascii="Times New Roman" w:hAnsi="Times New Roman"/>
              </w:rPr>
              <w:t>ственной  техникой работы  в  соответствии  с  технологической  картой.</w:t>
            </w:r>
          </w:p>
        </w:tc>
      </w:tr>
      <w:tr w:rsidR="00042321" w:rsidTr="00D1418B">
        <w:trPr>
          <w:trHeight w:val="57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667D3B" w:rsidRDefault="00042321" w:rsidP="00D1418B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667D3B">
              <w:rPr>
                <w:rFonts w:ascii="Times New Roman" w:hAnsi="Times New Roman"/>
              </w:rPr>
              <w:t>Выбирать способы решения задач професс</w:t>
            </w:r>
            <w:r>
              <w:rPr>
                <w:rFonts w:ascii="Times New Roman" w:hAnsi="Times New Roman"/>
              </w:rPr>
              <w:t>иональной деятельности, примени</w:t>
            </w:r>
            <w:r w:rsidRPr="00667D3B">
              <w:rPr>
                <w:rFonts w:ascii="Times New Roman" w:hAnsi="Times New Roman"/>
              </w:rPr>
              <w:t>тельно к различным контекстам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7F30DC" w:rsidRDefault="00042321" w:rsidP="00D1418B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и реализовывать собственное  профессиональное   и личностное развитие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</w:rPr>
              <w:t xml:space="preserve"> </w:t>
            </w:r>
            <w:r w:rsidRPr="007F30DC">
              <w:rPr>
                <w:rFonts w:ascii="Times New Roman" w:hAnsi="Times New Roman"/>
                <w:sz w:val="24"/>
                <w:szCs w:val="24"/>
              </w:rPr>
              <w:t>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30DC">
              <w:rPr>
                <w:rFonts w:ascii="Times New Roman" w:hAnsi="Times New Roman"/>
                <w:sz w:val="24"/>
                <w:szCs w:val="24"/>
              </w:rPr>
              <w:t>Содействовать  сохранению  окружающей  среды,  ресурсосбережению,  эффективно действовать в чрезвычайных ситуаций.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5B6837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Использовать информационные технологии в профессиональной </w:t>
            </w:r>
          </w:p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10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7F30DC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Пользоваться профессиональной документацией на госуда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рственном и иностранном языке. </w:t>
            </w:r>
          </w:p>
        </w:tc>
      </w:tr>
      <w:tr w:rsidR="00042321" w:rsidTr="00D1418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42321" w:rsidRDefault="00042321" w:rsidP="00D1418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321" w:rsidRPr="00C06ED4" w:rsidRDefault="00042321" w:rsidP="00D14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381C0B" w:rsidRPr="001F3DC7" w:rsidRDefault="00381C0B" w:rsidP="00381C0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lastRenderedPageBreak/>
        <w:t>Теоретическая подготовка, умение применять теорию на практике 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(Не удовлетворительно, удовлетворительно, хорошо, отлично)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Соблюдение производственной дисциплины на рабочем месте ___    (да / нет)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Изучение тематики</w:t>
      </w:r>
      <w:r w:rsidR="00494D42">
        <w:rPr>
          <w:rFonts w:ascii="Times New Roman" w:hAnsi="Times New Roman"/>
          <w:sz w:val="24"/>
          <w:szCs w:val="24"/>
        </w:rPr>
        <w:t xml:space="preserve"> </w:t>
      </w:r>
      <w:r w:rsidRPr="001F3DC7">
        <w:rPr>
          <w:rFonts w:ascii="Times New Roman" w:hAnsi="Times New Roman"/>
          <w:sz w:val="24"/>
          <w:szCs w:val="24"/>
        </w:rPr>
        <w:t>учебной практики</w:t>
      </w:r>
      <w:r w:rsidRPr="001F3DC7">
        <w:rPr>
          <w:rFonts w:ascii="Times New Roman" w:eastAsia="Times New Roman" w:hAnsi="Times New Roman"/>
          <w:sz w:val="24"/>
          <w:szCs w:val="24"/>
        </w:rPr>
        <w:t xml:space="preserve"> ______________________________________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(освоено/не освоено)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Умение оценивать техническое состояние оборудования, сельскохозяйственной техники</w:t>
      </w: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        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(освоено/не освоено)</w:t>
      </w:r>
    </w:p>
    <w:p w:rsidR="00381C0B" w:rsidRPr="001F3DC7" w:rsidRDefault="00381C0B" w:rsidP="00A23474">
      <w:pPr>
        <w:spacing w:after="0"/>
        <w:rPr>
          <w:rFonts w:ascii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Умение оформлять техническую документацию _______________________________________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(освоено/не освоено)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hAnsi="Times New Roman"/>
          <w:sz w:val="24"/>
          <w:szCs w:val="24"/>
        </w:rPr>
        <w:t>Участие в организации работ ___________________________________________________</w:t>
      </w:r>
      <w:r w:rsidRPr="001F3DC7">
        <w:rPr>
          <w:rFonts w:ascii="Times New Roman" w:eastAsia="Times New Roman" w:hAnsi="Times New Roman"/>
          <w:sz w:val="24"/>
          <w:szCs w:val="24"/>
        </w:rPr>
        <w:t>___</w:t>
      </w:r>
    </w:p>
    <w:p w:rsidR="00381C0B" w:rsidRPr="001F3DC7" w:rsidRDefault="00381C0B" w:rsidP="00A23474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(освоено/не освоено)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:rsidR="00381C0B" w:rsidRPr="001F3DC7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sz w:val="24"/>
          <w:szCs w:val="24"/>
        </w:rPr>
      </w:pPr>
      <w:r w:rsidRPr="001F3DC7">
        <w:rPr>
          <w:rFonts w:ascii="Times New Roman" w:eastAsia="Times New Roman" w:hAnsi="Times New Roman"/>
          <w:sz w:val="24"/>
          <w:szCs w:val="24"/>
        </w:rPr>
        <w:t xml:space="preserve"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</w:t>
      </w: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t>Рекомендуемая  оценка практики  __________________________________________________</w:t>
      </w:r>
    </w:p>
    <w:p w:rsidR="00381C0B" w:rsidRPr="001F3DC7" w:rsidRDefault="00381C0B" w:rsidP="00381C0B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t xml:space="preserve">Руководитель практики   __________________________________________________________                      </w:t>
      </w:r>
    </w:p>
    <w:p w:rsidR="00381C0B" w:rsidRPr="001F3DC7" w:rsidRDefault="00381C0B" w:rsidP="00381C0B">
      <w:pPr>
        <w:rPr>
          <w:rFonts w:ascii="Times New Roman" w:eastAsia="Times New Roman" w:hAnsi="Times New Roman"/>
          <w:b/>
          <w:sz w:val="24"/>
          <w:szCs w:val="24"/>
        </w:rPr>
      </w:pPr>
      <w:r w:rsidRPr="001F3DC7">
        <w:rPr>
          <w:rFonts w:ascii="Times New Roman" w:eastAsia="Times New Roman" w:hAnsi="Times New Roman"/>
          <w:b/>
          <w:sz w:val="24"/>
          <w:szCs w:val="24"/>
        </w:rPr>
        <w:t xml:space="preserve">от колледжа:                    </w:t>
      </w:r>
      <w:r w:rsidRPr="001F3DC7">
        <w:rPr>
          <w:rFonts w:ascii="Times New Roman" w:eastAsia="Times New Roman" w:hAnsi="Times New Roman"/>
          <w:sz w:val="24"/>
          <w:szCs w:val="24"/>
        </w:rPr>
        <w:t>должность                                              подпись                           ФИО</w:t>
      </w:r>
    </w:p>
    <w:p w:rsidR="00381C0B" w:rsidRPr="00381C0B" w:rsidRDefault="00381C0B" w:rsidP="00A23474">
      <w:pPr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lastRenderedPageBreak/>
        <w:t>МИНИСТЕРСТВА ОБРАЗОВАНИЯ И НАУКИ РЕСПУБЛИКИ ТАТАРСТАН</w:t>
      </w: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81C0B">
        <w:rPr>
          <w:rFonts w:ascii="Times New Roman" w:hAnsi="Times New Roman"/>
          <w:b/>
          <w:sz w:val="28"/>
          <w:szCs w:val="28"/>
        </w:rPr>
        <w:t>ГАПОУ «САБИНСКИЙ АГРАРНЫЙ КОЛЛЕДЖ»</w:t>
      </w: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>АТТЕСТАЦИОННЫЙ ЛИСТ</w:t>
      </w: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81C0B" w:rsidRPr="00A23474" w:rsidRDefault="00381C0B" w:rsidP="00A23474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Студент  </w:t>
      </w:r>
      <w:r w:rsidRPr="00A23474">
        <w:rPr>
          <w:rFonts w:ascii="Times New Roman" w:eastAsia="Times New Roman" w:hAnsi="Times New Roman"/>
          <w:sz w:val="24"/>
          <w:szCs w:val="24"/>
        </w:rPr>
        <w:t>________________________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>группы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     ________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проходил (а) </w:t>
      </w:r>
      <w:r w:rsidR="00842E60">
        <w:rPr>
          <w:rFonts w:ascii="Times New Roman" w:eastAsia="Times New Roman" w:hAnsi="Times New Roman"/>
          <w:b/>
          <w:sz w:val="24"/>
          <w:szCs w:val="24"/>
        </w:rPr>
        <w:t xml:space="preserve">учебную </w:t>
      </w:r>
      <w:r w:rsidRPr="00A23474">
        <w:rPr>
          <w:rFonts w:ascii="Times New Roman" w:eastAsia="Times New Roman" w:hAnsi="Times New Roman"/>
          <w:b/>
          <w:sz w:val="24"/>
          <w:szCs w:val="24"/>
        </w:rPr>
        <w:t>практику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3474">
        <w:rPr>
          <w:rFonts w:ascii="Times New Roman" w:eastAsia="Times New Roman" w:hAnsi="Times New Roman"/>
          <w:b/>
          <w:sz w:val="24"/>
          <w:szCs w:val="24"/>
        </w:rPr>
        <w:t>с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_____________</w:t>
      </w: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______________ г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3474">
        <w:rPr>
          <w:rFonts w:ascii="Times New Roman" w:eastAsia="Times New Roman" w:hAnsi="Times New Roman"/>
          <w:b/>
          <w:sz w:val="24"/>
          <w:szCs w:val="24"/>
        </w:rPr>
        <w:t xml:space="preserve">в объеме </w:t>
      </w:r>
      <w:r w:rsidRPr="00A234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144 </w:t>
      </w:r>
      <w:r w:rsidRPr="00A2347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A23474">
        <w:rPr>
          <w:rFonts w:ascii="Times New Roman" w:eastAsia="Times New Roman" w:hAnsi="Times New Roman"/>
          <w:b/>
          <w:sz w:val="24"/>
          <w:szCs w:val="24"/>
        </w:rPr>
        <w:t>часов</w:t>
      </w:r>
    </w:p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sz w:val="24"/>
          <w:szCs w:val="24"/>
        </w:rPr>
        <w:t xml:space="preserve">в ГАПОУ Сабинский аграрный колледж. </w:t>
      </w:r>
    </w:p>
    <w:p w:rsidR="00381C0B" w:rsidRPr="00A23474" w:rsidRDefault="00381C0B" w:rsidP="00A23474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hAnsi="Times New Roman"/>
          <w:bCs/>
          <w:sz w:val="24"/>
          <w:szCs w:val="24"/>
        </w:rPr>
        <w:t xml:space="preserve">По специальности  </w:t>
      </w:r>
      <w:r w:rsidRPr="00A23474">
        <w:rPr>
          <w:rFonts w:ascii="Times New Roman" w:hAnsi="Times New Roman"/>
          <w:sz w:val="24"/>
          <w:szCs w:val="24"/>
        </w:rPr>
        <w:t>35.02.16  Эксплуатация и ремонт</w:t>
      </w:r>
      <w:r w:rsidRPr="00A2347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3474">
        <w:rPr>
          <w:rFonts w:ascii="Times New Roman" w:hAnsi="Times New Roman"/>
          <w:sz w:val="24"/>
          <w:szCs w:val="24"/>
        </w:rPr>
        <w:t>сельскохозяйственной техники</w:t>
      </w:r>
    </w:p>
    <w:p w:rsidR="00381C0B" w:rsidRPr="00A23474" w:rsidRDefault="00381C0B" w:rsidP="00A23474">
      <w:pPr>
        <w:spacing w:after="0" w:line="100" w:lineRule="atLeast"/>
        <w:rPr>
          <w:rFonts w:ascii="Times New Roman" w:eastAsia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sz w:val="24"/>
          <w:szCs w:val="24"/>
        </w:rPr>
        <w:t>и оборудования.</w:t>
      </w:r>
    </w:p>
    <w:p w:rsidR="00381C0B" w:rsidRPr="00A23474" w:rsidRDefault="00381C0B" w:rsidP="00A2347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eastAsia="Times New Roman" w:hAnsi="Times New Roman"/>
          <w:sz w:val="24"/>
          <w:szCs w:val="24"/>
        </w:rPr>
        <w:t xml:space="preserve">По профессиональному модулю ПМ. 04 </w:t>
      </w:r>
      <w:r w:rsidRPr="00A23474">
        <w:rPr>
          <w:rFonts w:ascii="Times New Roman" w:eastAsia="Times New Roman" w:hAnsi="Times New Roman"/>
          <w:bCs/>
          <w:color w:val="000000"/>
          <w:sz w:val="24"/>
          <w:szCs w:val="24"/>
        </w:rPr>
        <w:t>Освоение одной или нескольких профессий рабочих</w:t>
      </w:r>
      <w:r w:rsidRPr="00A23474">
        <w:rPr>
          <w:rFonts w:ascii="Times New Roman" w:hAnsi="Times New Roman"/>
          <w:sz w:val="24"/>
          <w:szCs w:val="24"/>
        </w:rPr>
        <w:t xml:space="preserve"> </w:t>
      </w:r>
      <w:r w:rsidRPr="00A23474">
        <w:rPr>
          <w:rFonts w:ascii="Times New Roman" w:eastAsia="Times New Roman" w:hAnsi="Times New Roman"/>
          <w:bCs/>
          <w:color w:val="000000"/>
          <w:sz w:val="24"/>
          <w:szCs w:val="24"/>
        </w:rPr>
        <w:t>или должностей служащих</w:t>
      </w:r>
    </w:p>
    <w:p w:rsidR="00381C0B" w:rsidRPr="00381C0B" w:rsidRDefault="00381C0B" w:rsidP="00A23474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81C0B" w:rsidRPr="00381C0B" w:rsidRDefault="00381C0B" w:rsidP="00A2347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Pr="00381C0B" w:rsidRDefault="00381C0B" w:rsidP="00A234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81C0B" w:rsidRDefault="00381C0B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3474" w:rsidRDefault="00A23474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3474" w:rsidRDefault="00A23474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23474" w:rsidRPr="00381C0B" w:rsidRDefault="00A23474" w:rsidP="00A2347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lastRenderedPageBreak/>
        <w:t>Заключение</w:t>
      </w:r>
    </w:p>
    <w:p w:rsidR="00381C0B" w:rsidRPr="00A87C57" w:rsidRDefault="00381C0B" w:rsidP="00A87C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>об освоении профе</w:t>
      </w:r>
      <w:r w:rsidR="00A87C57">
        <w:rPr>
          <w:rFonts w:ascii="Times New Roman" w:hAnsi="Times New Roman"/>
          <w:b/>
          <w:sz w:val="24"/>
          <w:szCs w:val="24"/>
        </w:rPr>
        <w:t>ссиональных и общих компетенций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1701"/>
      </w:tblGrid>
      <w:tr w:rsidR="00381C0B" w:rsidRPr="00A23474" w:rsidTr="00494D42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1C0B" w:rsidRPr="00A23474" w:rsidRDefault="00381C0B" w:rsidP="00A234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3474">
              <w:rPr>
                <w:rFonts w:ascii="Times New Roman" w:hAnsi="Times New Roman"/>
                <w:b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C0B" w:rsidRPr="00A23474" w:rsidRDefault="00381C0B" w:rsidP="00A23474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  <w:p w:rsidR="00381C0B" w:rsidRPr="00A23474" w:rsidRDefault="00381C0B" w:rsidP="00A2347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(да/нет)</w:t>
            </w: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 w:rsidRPr="0070439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ПК 2.2 </w:t>
            </w:r>
            <w:r w:rsidRPr="00704391">
              <w:rPr>
                <w:rFonts w:ascii="Times New Roman" w:hAnsi="Times New Roman"/>
              </w:rPr>
              <w:t xml:space="preserve">Осуществлять  подбор режимов  работы,  выбор  и обоснование  способа  движения машинно-тракторного  агрегата  в соответствии  с  условиями  работы.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2.3 </w:t>
            </w:r>
            <w:r w:rsidRPr="00704391">
              <w:rPr>
                <w:rFonts w:ascii="Times New Roman" w:hAnsi="Times New Roman"/>
              </w:rPr>
              <w:t xml:space="preserve">Выполнять  работы  на машинно-тракторном  агрегате  в </w:t>
            </w:r>
            <w:r>
              <w:rPr>
                <w:rFonts w:ascii="Times New Roman" w:hAnsi="Times New Roman"/>
              </w:rPr>
              <w:t xml:space="preserve">соответствии  с </w:t>
            </w:r>
            <w:r w:rsidRPr="00704391">
              <w:rPr>
                <w:rFonts w:ascii="Times New Roman" w:hAnsi="Times New Roman"/>
              </w:rPr>
              <w:t>требованиями правил  техники  безопасности  и охраны труда.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работы по транспортировке грузов и перевозке пассажиров.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 2.4 </w:t>
            </w:r>
            <w:r w:rsidRPr="00704391">
              <w:rPr>
                <w:rFonts w:ascii="Times New Roman" w:hAnsi="Times New Roman"/>
              </w:rPr>
              <w:t>Управлять  тракторами  и самоходн</w:t>
            </w:r>
            <w:r>
              <w:rPr>
                <w:rFonts w:ascii="Times New Roman" w:hAnsi="Times New Roman"/>
              </w:rPr>
              <w:t>ыми  машинами  категории  «В», «С», «D»,</w:t>
            </w:r>
            <w:r w:rsidRPr="00704391">
              <w:rPr>
                <w:rFonts w:ascii="Times New Roman" w:hAnsi="Times New Roman"/>
              </w:rPr>
              <w:t xml:space="preserve"> «Е»,  «F»  в соответствии  с  правилами  дорожного движения.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Pr="00042321" w:rsidRDefault="00842E60" w:rsidP="00842E6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ПК 2.5 Управлять  ав</w:t>
            </w:r>
            <w:r w:rsidRPr="00704391">
              <w:rPr>
                <w:rFonts w:ascii="Times New Roman" w:hAnsi="Times New Roman"/>
              </w:rPr>
              <w:t xml:space="preserve">томобилями  категории </w:t>
            </w:r>
            <w:r>
              <w:rPr>
                <w:rFonts w:ascii="Times New Roman" w:hAnsi="Times New Roman"/>
              </w:rPr>
              <w:t>«В»  и  «С»  в  соответствии  с  правилами  до</w:t>
            </w:r>
            <w:r w:rsidRPr="00704391">
              <w:rPr>
                <w:rFonts w:ascii="Times New Roman" w:hAnsi="Times New Roman"/>
              </w:rPr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842E60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2E60" w:rsidRDefault="00842E60" w:rsidP="00842E60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ПК 2.6 </w:t>
            </w:r>
            <w:r w:rsidRPr="00704391">
              <w:rPr>
                <w:rFonts w:ascii="Times New Roman" w:hAnsi="Times New Roman"/>
              </w:rPr>
              <w:t>Осуществлять  контроль и  оценку  ка</w:t>
            </w:r>
            <w:r>
              <w:rPr>
                <w:rFonts w:ascii="Times New Roman" w:hAnsi="Times New Roman"/>
              </w:rPr>
              <w:t>чества выполняемой сельскохозяй</w:t>
            </w:r>
            <w:r w:rsidRPr="00704391">
              <w:rPr>
                <w:rFonts w:ascii="Times New Roman" w:hAnsi="Times New Roman"/>
              </w:rPr>
              <w:t>ственной  техникой работы  в  соответствии  с  технологической  картой.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E60" w:rsidRPr="00A23474" w:rsidRDefault="00842E60" w:rsidP="00842E6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3. Планировать и реализовывать собственное  профессиональное и личностное развитие.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6. 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 7. Содействовать сохранению окружающей среды, ресурсосбережению, эффективно действовать в чрезвычайных ситуациях.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10.</w:t>
            </w:r>
            <w:r w:rsidRPr="00B456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Пользоваться профессиональной документацией на государственном и иностранном языке. </w:t>
            </w: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cr/>
              <w:t>ОК 11.</w:t>
            </w:r>
            <w:r w:rsidRPr="00B456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4569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предпринимательскую деятельность в профессиональной сфере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A87C57" w:rsidRPr="00A23474" w:rsidTr="00D1418B">
        <w:trPr>
          <w:trHeight w:val="290"/>
        </w:trPr>
        <w:tc>
          <w:tcPr>
            <w:tcW w:w="87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7C57" w:rsidRPr="005B6837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 11.</w:t>
            </w:r>
            <w:r w:rsidRPr="005B68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B683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Планировать предпринимательскую деятельность в профессиональной сфере</w:t>
            </w:r>
          </w:p>
          <w:p w:rsidR="00A87C57" w:rsidRPr="00B4569B" w:rsidRDefault="00A87C57" w:rsidP="00A87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C57" w:rsidRPr="00A23474" w:rsidRDefault="00A87C57" w:rsidP="00A87C57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381C0B" w:rsidRPr="00A23474" w:rsidRDefault="00381C0B" w:rsidP="00A23474">
      <w:pPr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381C0B" w:rsidRPr="00A23474" w:rsidRDefault="00381C0B" w:rsidP="00A23474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23474">
        <w:rPr>
          <w:rFonts w:ascii="Times New Roman" w:hAnsi="Times New Roman"/>
          <w:b/>
          <w:i/>
          <w:sz w:val="24"/>
          <w:szCs w:val="24"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:rsidR="00381C0B" w:rsidRPr="00A23474" w:rsidRDefault="00381C0B" w:rsidP="00A234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hAnsi="Times New Roman"/>
          <w:sz w:val="24"/>
          <w:szCs w:val="24"/>
        </w:rPr>
        <w:t>(освоено/не освоено)</w:t>
      </w: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sz w:val="24"/>
          <w:szCs w:val="24"/>
        </w:rPr>
      </w:pPr>
      <w:r w:rsidRPr="00A23474">
        <w:rPr>
          <w:rFonts w:ascii="Times New Roman" w:hAnsi="Times New Roman"/>
          <w:sz w:val="24"/>
          <w:szCs w:val="24"/>
        </w:rPr>
        <w:t>Дата «____»____________ 20____г</w:t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</w:r>
      <w:r w:rsidRPr="00A23474">
        <w:rPr>
          <w:rFonts w:ascii="Times New Roman" w:hAnsi="Times New Roman"/>
          <w:sz w:val="24"/>
          <w:szCs w:val="24"/>
        </w:rPr>
        <w:tab/>
        <w:t xml:space="preserve">   </w:t>
      </w: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sz w:val="24"/>
          <w:szCs w:val="24"/>
        </w:rPr>
      </w:pP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 xml:space="preserve">Руководитель практики:                        </w:t>
      </w:r>
    </w:p>
    <w:p w:rsidR="00381C0B" w:rsidRPr="00A23474" w:rsidRDefault="00381C0B" w:rsidP="00A23474">
      <w:pPr>
        <w:spacing w:after="0"/>
        <w:ind w:right="-141"/>
        <w:jc w:val="both"/>
        <w:rPr>
          <w:rFonts w:ascii="Times New Roman" w:hAnsi="Times New Roman"/>
          <w:b/>
          <w:sz w:val="24"/>
          <w:szCs w:val="24"/>
        </w:rPr>
      </w:pPr>
      <w:r w:rsidRPr="00A23474">
        <w:rPr>
          <w:rFonts w:ascii="Times New Roman" w:hAnsi="Times New Roman"/>
          <w:b/>
          <w:sz w:val="24"/>
          <w:szCs w:val="24"/>
        </w:rPr>
        <w:t xml:space="preserve">от колледжа:   </w:t>
      </w:r>
      <w:r w:rsidRPr="00A23474">
        <w:rPr>
          <w:rFonts w:ascii="Times New Roman" w:hAnsi="Times New Roman"/>
          <w:sz w:val="24"/>
          <w:szCs w:val="24"/>
        </w:rPr>
        <w:t xml:space="preserve">преподаватель спец.дисциплин       _____________    _______________        </w:t>
      </w:r>
    </w:p>
    <w:p w:rsidR="00A23474" w:rsidRPr="00842E60" w:rsidRDefault="00381C0B" w:rsidP="00842E60">
      <w:pPr>
        <w:spacing w:after="0"/>
        <w:ind w:right="-141"/>
        <w:jc w:val="both"/>
        <w:rPr>
          <w:rFonts w:ascii="Times New Roman" w:hAnsi="Times New Roman"/>
          <w:sz w:val="20"/>
          <w:szCs w:val="20"/>
        </w:rPr>
      </w:pPr>
      <w:r w:rsidRPr="00A234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="00A87C57">
        <w:rPr>
          <w:rFonts w:ascii="Times New Roman" w:hAnsi="Times New Roman"/>
          <w:sz w:val="24"/>
          <w:szCs w:val="24"/>
        </w:rPr>
        <w:t xml:space="preserve">               </w:t>
      </w:r>
      <w:r w:rsidRPr="00A23474">
        <w:rPr>
          <w:rFonts w:ascii="Times New Roman" w:hAnsi="Times New Roman"/>
          <w:sz w:val="24"/>
          <w:szCs w:val="24"/>
        </w:rPr>
        <w:t xml:space="preserve"> </w:t>
      </w:r>
      <w:r w:rsidRPr="00A87C57">
        <w:rPr>
          <w:rFonts w:ascii="Times New Roman" w:hAnsi="Times New Roman"/>
          <w:sz w:val="20"/>
          <w:szCs w:val="20"/>
        </w:rPr>
        <w:t>подпись                                     Ф.И.О</w:t>
      </w:r>
      <w:r w:rsidRPr="00A87C57">
        <w:rPr>
          <w:rFonts w:ascii="Times New Roman" w:eastAsia="Times New Roman" w:hAnsi="Times New Roman"/>
          <w:bCs/>
          <w:i/>
          <w:color w:val="FF0000"/>
          <w:sz w:val="20"/>
          <w:szCs w:val="20"/>
        </w:rPr>
        <w:tab/>
      </w:r>
      <w:r w:rsidR="00842E60">
        <w:rPr>
          <w:rFonts w:ascii="Times New Roman" w:eastAsia="Times New Roman" w:hAnsi="Times New Roman"/>
          <w:bCs/>
          <w:color w:val="FF0000"/>
          <w:sz w:val="20"/>
          <w:szCs w:val="20"/>
        </w:rPr>
        <w:t xml:space="preserve">                           </w:t>
      </w:r>
    </w:p>
    <w:p w:rsidR="00381C0B" w:rsidRPr="00A23474" w:rsidRDefault="00381C0B" w:rsidP="00A23474">
      <w:pPr>
        <w:spacing w:after="0" w:line="360" w:lineRule="auto"/>
        <w:jc w:val="center"/>
        <w:outlineLvl w:val="0"/>
        <w:rPr>
          <w:rFonts w:ascii="Times New Roman" w:hAnsi="Times New Roman"/>
          <w:b/>
          <w:spacing w:val="20"/>
          <w:sz w:val="24"/>
          <w:szCs w:val="24"/>
        </w:rPr>
      </w:pPr>
      <w:r w:rsidRPr="00A23474">
        <w:rPr>
          <w:rFonts w:ascii="Times New Roman" w:hAnsi="Times New Roman"/>
          <w:b/>
          <w:spacing w:val="20"/>
          <w:sz w:val="24"/>
          <w:szCs w:val="24"/>
        </w:rPr>
        <w:lastRenderedPageBreak/>
        <w:t>Содержание отчета</w:t>
      </w:r>
    </w:p>
    <w:p w:rsidR="00381C0B" w:rsidRPr="00A23474" w:rsidRDefault="00381C0B" w:rsidP="00A23474">
      <w:pPr>
        <w:spacing w:after="0" w:line="360" w:lineRule="auto"/>
        <w:jc w:val="center"/>
        <w:outlineLvl w:val="0"/>
        <w:rPr>
          <w:rFonts w:ascii="Times New Roman" w:hAnsi="Times New Roman"/>
          <w:b/>
          <w:spacing w:val="20"/>
          <w:sz w:val="24"/>
          <w:szCs w:val="24"/>
        </w:rPr>
      </w:pPr>
      <w:r w:rsidRPr="00A23474">
        <w:rPr>
          <w:rFonts w:ascii="Times New Roman" w:hAnsi="Times New Roman"/>
          <w:b/>
          <w:spacing w:val="20"/>
          <w:sz w:val="24"/>
          <w:szCs w:val="24"/>
        </w:rPr>
        <w:t>(Согласно плану практики)</w:t>
      </w:r>
    </w:p>
    <w:tbl>
      <w:tblPr>
        <w:tblpPr w:leftFromText="180" w:rightFromText="180" w:vertAnchor="text" w:horzAnchor="margin" w:tblpXSpec="center" w:tblpY="311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979"/>
        <w:gridCol w:w="1235"/>
      </w:tblGrid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474">
              <w:rPr>
                <w:rFonts w:ascii="Times New Roman" w:eastAsia="Times New Roman" w:hAnsi="Times New Roman"/>
                <w:sz w:val="24"/>
                <w:szCs w:val="24"/>
              </w:rPr>
              <w:t>Стр.</w:t>
            </w: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spacing w:after="0"/>
              <w:jc w:val="center"/>
              <w:rPr>
                <w:rStyle w:val="FontStyle22"/>
                <w:rFonts w:eastAsia="Times New Roman"/>
                <w:sz w:val="24"/>
                <w:szCs w:val="24"/>
              </w:rPr>
            </w:pPr>
            <w:r w:rsidRPr="00A23474">
              <w:rPr>
                <w:rStyle w:val="FontStyle22"/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2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3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8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4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81C0B" w:rsidRPr="00A23474" w:rsidRDefault="00381C0B" w:rsidP="00A2347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5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6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7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8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9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10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11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  <w:r w:rsidRPr="00A23474">
              <w:rPr>
                <w:rStyle w:val="FontStyle22"/>
                <w:color w:val="000000"/>
                <w:sz w:val="24"/>
              </w:rPr>
              <w:t>12</w:t>
            </w: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rStyle w:val="FontStyle22"/>
                <w:sz w:val="24"/>
              </w:rPr>
            </w:pPr>
            <w:r w:rsidRPr="00A23474">
              <w:rPr>
                <w:rStyle w:val="FontStyle22"/>
                <w:sz w:val="24"/>
              </w:rPr>
              <w:t xml:space="preserve">Заключение </w:t>
            </w: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1C0B" w:rsidRPr="00A23474" w:rsidTr="00494D42">
        <w:tc>
          <w:tcPr>
            <w:tcW w:w="817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jc w:val="center"/>
              <w:rPr>
                <w:rStyle w:val="FontStyle22"/>
                <w:color w:val="000000"/>
                <w:sz w:val="24"/>
              </w:rPr>
            </w:pPr>
          </w:p>
        </w:tc>
        <w:tc>
          <w:tcPr>
            <w:tcW w:w="7979" w:type="dxa"/>
          </w:tcPr>
          <w:p w:rsidR="00381C0B" w:rsidRPr="00A23474" w:rsidRDefault="00381C0B" w:rsidP="00A23474">
            <w:pPr>
              <w:pStyle w:val="Style10"/>
              <w:widowControl/>
              <w:spacing w:line="240" w:lineRule="auto"/>
              <w:ind w:firstLine="0"/>
              <w:rPr>
                <w:color w:val="000000"/>
              </w:rPr>
            </w:pPr>
            <w:r w:rsidRPr="00A23474">
              <w:rPr>
                <w:rStyle w:val="FontStyle22"/>
                <w:sz w:val="24"/>
              </w:rPr>
              <w:t>Приложения (копии документов, чертежей, схем, актов и др.)</w:t>
            </w:r>
          </w:p>
        </w:tc>
        <w:tc>
          <w:tcPr>
            <w:tcW w:w="1235" w:type="dxa"/>
          </w:tcPr>
          <w:p w:rsidR="00381C0B" w:rsidRPr="00A23474" w:rsidRDefault="00381C0B" w:rsidP="00A234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565DE" w:rsidRPr="00A23474" w:rsidRDefault="007565DE" w:rsidP="00A2347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A23474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Pr="00253D15" w:rsidRDefault="00C91B53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91B53" w:rsidRDefault="00C91B53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E41" w:rsidRDefault="00636E41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6E41" w:rsidRDefault="00636E41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228F7" w:rsidRDefault="00C228F7" w:rsidP="007565D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C228F7" w:rsidSect="001F3DC7">
      <w:pgSz w:w="11906" w:h="16838"/>
      <w:pgMar w:top="1134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F58" w:rsidRDefault="00FF2F58" w:rsidP="00234555">
      <w:pPr>
        <w:spacing w:after="0" w:line="240" w:lineRule="auto"/>
      </w:pPr>
      <w:r>
        <w:separator/>
      </w:r>
    </w:p>
  </w:endnote>
  <w:endnote w:type="continuationSeparator" w:id="0">
    <w:p w:rsidR="00FF2F58" w:rsidRDefault="00FF2F58" w:rsidP="00234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69"/>
      <w:docPartObj>
        <w:docPartGallery w:val="Page Numbers (Bottom of Page)"/>
        <w:docPartUnique/>
      </w:docPartObj>
    </w:sdtPr>
    <w:sdtEndPr/>
    <w:sdtContent>
      <w:p w:rsidR="006912BC" w:rsidRDefault="006912B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D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12BC" w:rsidRDefault="006912B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2BC" w:rsidRDefault="006912BC" w:rsidP="0087182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912BC" w:rsidRDefault="006912BC" w:rsidP="0087182E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2BC" w:rsidRDefault="006912BC" w:rsidP="0087182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F58" w:rsidRDefault="00FF2F58" w:rsidP="00234555">
      <w:pPr>
        <w:spacing w:after="0" w:line="240" w:lineRule="auto"/>
      </w:pPr>
      <w:r>
        <w:separator/>
      </w:r>
    </w:p>
  </w:footnote>
  <w:footnote w:type="continuationSeparator" w:id="0">
    <w:p w:rsidR="00FF2F58" w:rsidRDefault="00FF2F58" w:rsidP="00234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53"/>
    <w:multiLevelType w:val="multilevel"/>
    <w:tmpl w:val="000000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3B01CA0"/>
    <w:multiLevelType w:val="hybridMultilevel"/>
    <w:tmpl w:val="E9DAD90C"/>
    <w:lvl w:ilvl="0" w:tplc="C88C1542">
      <w:start w:val="8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DB2A5F"/>
    <w:multiLevelType w:val="hybridMultilevel"/>
    <w:tmpl w:val="17267A4C"/>
    <w:lvl w:ilvl="0" w:tplc="6B32D6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A1F6E6B"/>
    <w:multiLevelType w:val="multilevel"/>
    <w:tmpl w:val="90A2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15F89"/>
    <w:multiLevelType w:val="hybridMultilevel"/>
    <w:tmpl w:val="9C9EE9F0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12AD3670"/>
    <w:multiLevelType w:val="hybridMultilevel"/>
    <w:tmpl w:val="89B09F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B2B12"/>
    <w:multiLevelType w:val="hybridMultilevel"/>
    <w:tmpl w:val="35B86560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D7654"/>
    <w:multiLevelType w:val="multilevel"/>
    <w:tmpl w:val="ABAA2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E8654B"/>
    <w:multiLevelType w:val="multilevel"/>
    <w:tmpl w:val="589833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69B3BAA"/>
    <w:multiLevelType w:val="hybridMultilevel"/>
    <w:tmpl w:val="4E0A6C74"/>
    <w:lvl w:ilvl="0" w:tplc="047C6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1232A0"/>
    <w:multiLevelType w:val="hybridMultilevel"/>
    <w:tmpl w:val="21622C06"/>
    <w:lvl w:ilvl="0" w:tplc="449C9A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2F32488B"/>
    <w:multiLevelType w:val="hybridMultilevel"/>
    <w:tmpl w:val="687CE210"/>
    <w:lvl w:ilvl="0" w:tplc="047C68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2D2765"/>
    <w:multiLevelType w:val="hybridMultilevel"/>
    <w:tmpl w:val="2E9EB16A"/>
    <w:lvl w:ilvl="0" w:tplc="98629622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8FD7671"/>
    <w:multiLevelType w:val="hybridMultilevel"/>
    <w:tmpl w:val="1444DF1E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42115380"/>
    <w:multiLevelType w:val="hybridMultilevel"/>
    <w:tmpl w:val="5ED0D278"/>
    <w:lvl w:ilvl="0" w:tplc="E0861936">
      <w:start w:val="1"/>
      <w:numFmt w:val="bullet"/>
      <w:lvlText w:val="-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8D8819DE">
      <w:start w:val="1"/>
      <w:numFmt w:val="bullet"/>
      <w:lvlText w:val="o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A38E23A4">
      <w:start w:val="1"/>
      <w:numFmt w:val="bullet"/>
      <w:lvlText w:val="▪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9176CD68">
      <w:start w:val="1"/>
      <w:numFmt w:val="bullet"/>
      <w:lvlText w:val="•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9854639C">
      <w:start w:val="1"/>
      <w:numFmt w:val="bullet"/>
      <w:lvlText w:val="o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E3B0543C">
      <w:start w:val="1"/>
      <w:numFmt w:val="bullet"/>
      <w:lvlText w:val="▪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03E82712">
      <w:start w:val="1"/>
      <w:numFmt w:val="bullet"/>
      <w:lvlText w:val="•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3398B6A4">
      <w:start w:val="1"/>
      <w:numFmt w:val="bullet"/>
      <w:lvlText w:val="o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5ABE7EF0">
      <w:start w:val="1"/>
      <w:numFmt w:val="bullet"/>
      <w:lvlText w:val="▪"/>
      <w:lvlJc w:val="left"/>
      <w:pPr>
        <w:ind w:left="6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5D07B98"/>
    <w:multiLevelType w:val="hybridMultilevel"/>
    <w:tmpl w:val="EFC03964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835793"/>
    <w:multiLevelType w:val="hybridMultilevel"/>
    <w:tmpl w:val="CF0215B0"/>
    <w:lvl w:ilvl="0" w:tplc="8320E0B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1A96661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E444B48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CB82DFA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164A65E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FBCF02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4F56092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AE08DB5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4BC08B7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52E2020E"/>
    <w:multiLevelType w:val="multilevel"/>
    <w:tmpl w:val="F9B07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48C367E"/>
    <w:multiLevelType w:val="hybridMultilevel"/>
    <w:tmpl w:val="6540B2D8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9316C5E"/>
    <w:multiLevelType w:val="hybridMultilevel"/>
    <w:tmpl w:val="29AE661C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59AF58AC"/>
    <w:multiLevelType w:val="hybridMultilevel"/>
    <w:tmpl w:val="90522F2C"/>
    <w:lvl w:ilvl="0" w:tplc="2BEC8616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5A4015E2"/>
    <w:multiLevelType w:val="hybridMultilevel"/>
    <w:tmpl w:val="98F461C2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>
    <w:nsid w:val="5C265CD8"/>
    <w:multiLevelType w:val="hybridMultilevel"/>
    <w:tmpl w:val="E88E4A68"/>
    <w:lvl w:ilvl="0" w:tplc="53486C8E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0974841"/>
    <w:multiLevelType w:val="hybridMultilevel"/>
    <w:tmpl w:val="0A8CE38C"/>
    <w:lvl w:ilvl="0" w:tplc="77E295F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4D174B0"/>
    <w:multiLevelType w:val="multilevel"/>
    <w:tmpl w:val="7542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BE29FD"/>
    <w:multiLevelType w:val="hybridMultilevel"/>
    <w:tmpl w:val="A43E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6933EC"/>
    <w:multiLevelType w:val="hybridMultilevel"/>
    <w:tmpl w:val="5902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18332E"/>
    <w:multiLevelType w:val="hybridMultilevel"/>
    <w:tmpl w:val="0BDC3EA6"/>
    <w:lvl w:ilvl="0" w:tplc="C346FEFA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1146DB7"/>
    <w:multiLevelType w:val="multilevel"/>
    <w:tmpl w:val="8BD26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42D43F4"/>
    <w:multiLevelType w:val="hybridMultilevel"/>
    <w:tmpl w:val="504E3820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>
    <w:nsid w:val="746F2568"/>
    <w:multiLevelType w:val="hybridMultilevel"/>
    <w:tmpl w:val="274AB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5017773"/>
    <w:multiLevelType w:val="hybridMultilevel"/>
    <w:tmpl w:val="6868EABC"/>
    <w:lvl w:ilvl="0" w:tplc="CBBED6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>
    <w:nsid w:val="77B06EC4"/>
    <w:multiLevelType w:val="hybridMultilevel"/>
    <w:tmpl w:val="47EEEA6A"/>
    <w:lvl w:ilvl="0" w:tplc="BC661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7CD4030"/>
    <w:multiLevelType w:val="hybridMultilevel"/>
    <w:tmpl w:val="F21CDA50"/>
    <w:lvl w:ilvl="0" w:tplc="047C685A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>
    <w:nsid w:val="7885597E"/>
    <w:multiLevelType w:val="multilevel"/>
    <w:tmpl w:val="E4C8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A0C035C"/>
    <w:multiLevelType w:val="hybridMultilevel"/>
    <w:tmpl w:val="FDA2E336"/>
    <w:lvl w:ilvl="0" w:tplc="991AFF4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7BD44CC5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20"/>
        </w:tabs>
        <w:ind w:left="4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7">
    <w:nsid w:val="7D603061"/>
    <w:multiLevelType w:val="multilevel"/>
    <w:tmpl w:val="71148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4"/>
  </w:num>
  <w:num w:numId="2">
    <w:abstractNumId w:val="7"/>
  </w:num>
  <w:num w:numId="3">
    <w:abstractNumId w:val="3"/>
  </w:num>
  <w:num w:numId="4">
    <w:abstractNumId w:val="28"/>
  </w:num>
  <w:num w:numId="5">
    <w:abstractNumId w:val="34"/>
  </w:num>
  <w:num w:numId="6">
    <w:abstractNumId w:val="17"/>
  </w:num>
  <w:num w:numId="7">
    <w:abstractNumId w:val="8"/>
  </w:num>
  <w:num w:numId="8">
    <w:abstractNumId w:val="37"/>
  </w:num>
  <w:num w:numId="9">
    <w:abstractNumId w:val="27"/>
  </w:num>
  <w:num w:numId="10">
    <w:abstractNumId w:val="22"/>
  </w:num>
  <w:num w:numId="11">
    <w:abstractNumId w:val="30"/>
  </w:num>
  <w:num w:numId="12">
    <w:abstractNumId w:val="18"/>
  </w:num>
  <w:num w:numId="13">
    <w:abstractNumId w:val="32"/>
  </w:num>
  <w:num w:numId="14">
    <w:abstractNumId w:val="15"/>
  </w:num>
  <w:num w:numId="15">
    <w:abstractNumId w:val="9"/>
  </w:num>
  <w:num w:numId="16">
    <w:abstractNumId w:val="36"/>
  </w:num>
  <w:num w:numId="17">
    <w:abstractNumId w:val="35"/>
  </w:num>
  <w:num w:numId="18">
    <w:abstractNumId w:val="26"/>
  </w:num>
  <w:num w:numId="19">
    <w:abstractNumId w:val="33"/>
  </w:num>
  <w:num w:numId="20">
    <w:abstractNumId w:val="6"/>
  </w:num>
  <w:num w:numId="21">
    <w:abstractNumId w:val="11"/>
  </w:num>
  <w:num w:numId="22">
    <w:abstractNumId w:val="25"/>
  </w:num>
  <w:num w:numId="23">
    <w:abstractNumId w:val="0"/>
  </w:num>
  <w:num w:numId="24">
    <w:abstractNumId w:val="2"/>
  </w:num>
  <w:num w:numId="25">
    <w:abstractNumId w:val="4"/>
  </w:num>
  <w:num w:numId="26">
    <w:abstractNumId w:val="13"/>
  </w:num>
  <w:num w:numId="27">
    <w:abstractNumId w:val="19"/>
  </w:num>
  <w:num w:numId="28">
    <w:abstractNumId w:val="29"/>
  </w:num>
  <w:num w:numId="29">
    <w:abstractNumId w:val="21"/>
  </w:num>
  <w:num w:numId="30">
    <w:abstractNumId w:val="31"/>
  </w:num>
  <w:num w:numId="31">
    <w:abstractNumId w:val="1"/>
  </w:num>
  <w:num w:numId="32">
    <w:abstractNumId w:val="10"/>
  </w:num>
  <w:num w:numId="33">
    <w:abstractNumId w:val="20"/>
  </w:num>
  <w:num w:numId="34">
    <w:abstractNumId w:val="5"/>
  </w:num>
  <w:num w:numId="35">
    <w:abstractNumId w:val="12"/>
  </w:num>
  <w:num w:numId="36">
    <w:abstractNumId w:val="23"/>
  </w:num>
  <w:num w:numId="37">
    <w:abstractNumId w:val="16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E4FDD"/>
    <w:rsid w:val="00001C83"/>
    <w:rsid w:val="0000282E"/>
    <w:rsid w:val="0000528B"/>
    <w:rsid w:val="00042321"/>
    <w:rsid w:val="00056516"/>
    <w:rsid w:val="000570F1"/>
    <w:rsid w:val="000573E8"/>
    <w:rsid w:val="00066139"/>
    <w:rsid w:val="0007077D"/>
    <w:rsid w:val="00074D11"/>
    <w:rsid w:val="00076EEA"/>
    <w:rsid w:val="000867A5"/>
    <w:rsid w:val="000A1A5B"/>
    <w:rsid w:val="000A677F"/>
    <w:rsid w:val="000A6A32"/>
    <w:rsid w:val="000B3F00"/>
    <w:rsid w:val="000B5693"/>
    <w:rsid w:val="000D06EE"/>
    <w:rsid w:val="000D2E53"/>
    <w:rsid w:val="000E2E2F"/>
    <w:rsid w:val="00111B9C"/>
    <w:rsid w:val="00111DA3"/>
    <w:rsid w:val="00122BA0"/>
    <w:rsid w:val="0014105E"/>
    <w:rsid w:val="001823B9"/>
    <w:rsid w:val="001904D5"/>
    <w:rsid w:val="0019183D"/>
    <w:rsid w:val="00193F68"/>
    <w:rsid w:val="00194618"/>
    <w:rsid w:val="00196048"/>
    <w:rsid w:val="001A063F"/>
    <w:rsid w:val="001A08CC"/>
    <w:rsid w:val="001B3781"/>
    <w:rsid w:val="001B5CFE"/>
    <w:rsid w:val="001B6C4B"/>
    <w:rsid w:val="001B7D60"/>
    <w:rsid w:val="001C260F"/>
    <w:rsid w:val="001E21C0"/>
    <w:rsid w:val="001F3DC7"/>
    <w:rsid w:val="0020369F"/>
    <w:rsid w:val="002066E6"/>
    <w:rsid w:val="00217E1E"/>
    <w:rsid w:val="00234555"/>
    <w:rsid w:val="00241EF7"/>
    <w:rsid w:val="00253D15"/>
    <w:rsid w:val="00262854"/>
    <w:rsid w:val="00263EA7"/>
    <w:rsid w:val="00272525"/>
    <w:rsid w:val="00274A03"/>
    <w:rsid w:val="00277684"/>
    <w:rsid w:val="00292C2C"/>
    <w:rsid w:val="00293FC4"/>
    <w:rsid w:val="002A1B2F"/>
    <w:rsid w:val="002C1EE0"/>
    <w:rsid w:val="002D356B"/>
    <w:rsid w:val="00302879"/>
    <w:rsid w:val="0030461C"/>
    <w:rsid w:val="00332CC2"/>
    <w:rsid w:val="00345C50"/>
    <w:rsid w:val="0036012F"/>
    <w:rsid w:val="003666CA"/>
    <w:rsid w:val="00381C0B"/>
    <w:rsid w:val="00393FFB"/>
    <w:rsid w:val="003A37A2"/>
    <w:rsid w:val="003B1025"/>
    <w:rsid w:val="003B46C5"/>
    <w:rsid w:val="003D613E"/>
    <w:rsid w:val="003E5A38"/>
    <w:rsid w:val="003F12DF"/>
    <w:rsid w:val="00415879"/>
    <w:rsid w:val="00440E8E"/>
    <w:rsid w:val="0044108E"/>
    <w:rsid w:val="00442431"/>
    <w:rsid w:val="00451B6D"/>
    <w:rsid w:val="00471371"/>
    <w:rsid w:val="0048465F"/>
    <w:rsid w:val="0048571C"/>
    <w:rsid w:val="00485AD2"/>
    <w:rsid w:val="00494D42"/>
    <w:rsid w:val="0049734F"/>
    <w:rsid w:val="004B195C"/>
    <w:rsid w:val="004E4B66"/>
    <w:rsid w:val="004F2A02"/>
    <w:rsid w:val="004F3BC9"/>
    <w:rsid w:val="004F4614"/>
    <w:rsid w:val="005124C2"/>
    <w:rsid w:val="00540335"/>
    <w:rsid w:val="00542C60"/>
    <w:rsid w:val="00555939"/>
    <w:rsid w:val="005974B7"/>
    <w:rsid w:val="005978B1"/>
    <w:rsid w:val="005A37D3"/>
    <w:rsid w:val="005B191F"/>
    <w:rsid w:val="005B2800"/>
    <w:rsid w:val="005D20DB"/>
    <w:rsid w:val="00627320"/>
    <w:rsid w:val="00636E41"/>
    <w:rsid w:val="00654AD7"/>
    <w:rsid w:val="00682D1A"/>
    <w:rsid w:val="006912BC"/>
    <w:rsid w:val="0069641B"/>
    <w:rsid w:val="006A13A9"/>
    <w:rsid w:val="006A702E"/>
    <w:rsid w:val="006B3B2B"/>
    <w:rsid w:val="006C3926"/>
    <w:rsid w:val="006D1AAC"/>
    <w:rsid w:val="006D2336"/>
    <w:rsid w:val="006D28F5"/>
    <w:rsid w:val="006E2B14"/>
    <w:rsid w:val="0070101F"/>
    <w:rsid w:val="00705F70"/>
    <w:rsid w:val="00710CFA"/>
    <w:rsid w:val="00722958"/>
    <w:rsid w:val="007352A2"/>
    <w:rsid w:val="007379BA"/>
    <w:rsid w:val="007444E6"/>
    <w:rsid w:val="007501C2"/>
    <w:rsid w:val="007565DE"/>
    <w:rsid w:val="00756607"/>
    <w:rsid w:val="007631EE"/>
    <w:rsid w:val="00766C0A"/>
    <w:rsid w:val="007748D8"/>
    <w:rsid w:val="007940F2"/>
    <w:rsid w:val="007B2ECF"/>
    <w:rsid w:val="007C3A14"/>
    <w:rsid w:val="007E4FDD"/>
    <w:rsid w:val="00806A8B"/>
    <w:rsid w:val="00842E60"/>
    <w:rsid w:val="00845740"/>
    <w:rsid w:val="00854E32"/>
    <w:rsid w:val="0087182E"/>
    <w:rsid w:val="00875799"/>
    <w:rsid w:val="00875AFC"/>
    <w:rsid w:val="008A2E2D"/>
    <w:rsid w:val="008B1012"/>
    <w:rsid w:val="008B7720"/>
    <w:rsid w:val="008D0DF0"/>
    <w:rsid w:val="008E6FD2"/>
    <w:rsid w:val="008F0A3F"/>
    <w:rsid w:val="008F5B46"/>
    <w:rsid w:val="0093182A"/>
    <w:rsid w:val="00944C2E"/>
    <w:rsid w:val="009533D1"/>
    <w:rsid w:val="009579E0"/>
    <w:rsid w:val="00970A23"/>
    <w:rsid w:val="00977251"/>
    <w:rsid w:val="009C2BB8"/>
    <w:rsid w:val="009D6BE1"/>
    <w:rsid w:val="009F60C8"/>
    <w:rsid w:val="00A04A17"/>
    <w:rsid w:val="00A140D7"/>
    <w:rsid w:val="00A23474"/>
    <w:rsid w:val="00A278DC"/>
    <w:rsid w:val="00A362B2"/>
    <w:rsid w:val="00A372C2"/>
    <w:rsid w:val="00A421E7"/>
    <w:rsid w:val="00A848D9"/>
    <w:rsid w:val="00A87C57"/>
    <w:rsid w:val="00A87E99"/>
    <w:rsid w:val="00AA2933"/>
    <w:rsid w:val="00AA53AF"/>
    <w:rsid w:val="00AB4B3D"/>
    <w:rsid w:val="00B42054"/>
    <w:rsid w:val="00B455DA"/>
    <w:rsid w:val="00B5028C"/>
    <w:rsid w:val="00B725CF"/>
    <w:rsid w:val="00BB1AB4"/>
    <w:rsid w:val="00BB1F42"/>
    <w:rsid w:val="00BB4C90"/>
    <w:rsid w:val="00BC0D1C"/>
    <w:rsid w:val="00BC177E"/>
    <w:rsid w:val="00BC317A"/>
    <w:rsid w:val="00BD6CD3"/>
    <w:rsid w:val="00BE6684"/>
    <w:rsid w:val="00BF244A"/>
    <w:rsid w:val="00C06ED4"/>
    <w:rsid w:val="00C179D7"/>
    <w:rsid w:val="00C205FF"/>
    <w:rsid w:val="00C228F7"/>
    <w:rsid w:val="00C442D5"/>
    <w:rsid w:val="00C44F3A"/>
    <w:rsid w:val="00C507AD"/>
    <w:rsid w:val="00C66401"/>
    <w:rsid w:val="00C7644F"/>
    <w:rsid w:val="00C91B53"/>
    <w:rsid w:val="00CA5DB3"/>
    <w:rsid w:val="00CE03AD"/>
    <w:rsid w:val="00CE1A3D"/>
    <w:rsid w:val="00CE1BA4"/>
    <w:rsid w:val="00CF31C4"/>
    <w:rsid w:val="00D03453"/>
    <w:rsid w:val="00D037D7"/>
    <w:rsid w:val="00D1418B"/>
    <w:rsid w:val="00D236D2"/>
    <w:rsid w:val="00D2752C"/>
    <w:rsid w:val="00D55FBF"/>
    <w:rsid w:val="00D642AC"/>
    <w:rsid w:val="00D7161E"/>
    <w:rsid w:val="00DA4CBF"/>
    <w:rsid w:val="00DA70C5"/>
    <w:rsid w:val="00DB10A8"/>
    <w:rsid w:val="00DB795B"/>
    <w:rsid w:val="00DC6561"/>
    <w:rsid w:val="00DE41CD"/>
    <w:rsid w:val="00DE5E2F"/>
    <w:rsid w:val="00DF39EB"/>
    <w:rsid w:val="00E05EBB"/>
    <w:rsid w:val="00E22D43"/>
    <w:rsid w:val="00E250E6"/>
    <w:rsid w:val="00E37859"/>
    <w:rsid w:val="00E54CB5"/>
    <w:rsid w:val="00E60805"/>
    <w:rsid w:val="00E73228"/>
    <w:rsid w:val="00E77CA5"/>
    <w:rsid w:val="00E93E18"/>
    <w:rsid w:val="00EA1398"/>
    <w:rsid w:val="00EA1FA5"/>
    <w:rsid w:val="00EA3756"/>
    <w:rsid w:val="00EA65BB"/>
    <w:rsid w:val="00EB3169"/>
    <w:rsid w:val="00EC4E8E"/>
    <w:rsid w:val="00EC6C8D"/>
    <w:rsid w:val="00EC7D38"/>
    <w:rsid w:val="00F11FFD"/>
    <w:rsid w:val="00F34E7D"/>
    <w:rsid w:val="00F43C77"/>
    <w:rsid w:val="00F50CF7"/>
    <w:rsid w:val="00F61FE1"/>
    <w:rsid w:val="00F83F1C"/>
    <w:rsid w:val="00F94613"/>
    <w:rsid w:val="00FA277E"/>
    <w:rsid w:val="00FA5617"/>
    <w:rsid w:val="00FC7B8A"/>
    <w:rsid w:val="00FD18D2"/>
    <w:rsid w:val="00FD6DC9"/>
    <w:rsid w:val="00FF2F58"/>
    <w:rsid w:val="00FF4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2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1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243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2431"/>
    <w:rPr>
      <w:rFonts w:ascii="Times New Roman" w:hAnsi="Times New Roman"/>
      <w:sz w:val="24"/>
      <w:lang w:eastAsia="ru-RU"/>
    </w:rPr>
  </w:style>
  <w:style w:type="paragraph" w:styleId="a3">
    <w:name w:val="Normal (Web)"/>
    <w:basedOn w:val="a"/>
    <w:uiPriority w:val="99"/>
    <w:rsid w:val="007E4FD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1B7D60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AA53AF"/>
    <w:pPr>
      <w:spacing w:after="0"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6">
    <w:name w:val="Основной текст Знак"/>
    <w:link w:val="a5"/>
    <w:uiPriority w:val="99"/>
    <w:semiHidden/>
    <w:locked/>
    <w:rsid w:val="00AA53AF"/>
    <w:rPr>
      <w:rFonts w:ascii="Times New Roman" w:hAnsi="Times New Roman"/>
      <w:b/>
      <w:sz w:val="24"/>
      <w:lang w:eastAsia="ru-RU"/>
    </w:rPr>
  </w:style>
  <w:style w:type="paragraph" w:customStyle="1" w:styleId="11">
    <w:name w:val="Абзац списка1"/>
    <w:basedOn w:val="a"/>
    <w:uiPriority w:val="99"/>
    <w:rsid w:val="00C205FF"/>
    <w:pPr>
      <w:ind w:left="720"/>
    </w:pPr>
    <w:rPr>
      <w:rFonts w:eastAsia="Times New Roman"/>
    </w:rPr>
  </w:style>
  <w:style w:type="paragraph" w:styleId="2">
    <w:name w:val="List 2"/>
    <w:basedOn w:val="a"/>
    <w:uiPriority w:val="99"/>
    <w:rsid w:val="00C205F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"/>
    <w:basedOn w:val="a"/>
    <w:uiPriority w:val="99"/>
    <w:semiHidden/>
    <w:rsid w:val="00442431"/>
    <w:pPr>
      <w:ind w:left="283" w:hanging="283"/>
      <w:contextualSpacing/>
    </w:pPr>
  </w:style>
  <w:style w:type="paragraph" w:styleId="a8">
    <w:name w:val="footer"/>
    <w:basedOn w:val="a"/>
    <w:link w:val="a9"/>
    <w:uiPriority w:val="99"/>
    <w:rsid w:val="004424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42431"/>
    <w:rPr>
      <w:rFonts w:ascii="Times New Roman" w:hAnsi="Times New Roman"/>
      <w:sz w:val="24"/>
      <w:lang w:eastAsia="ru-RU"/>
    </w:rPr>
  </w:style>
  <w:style w:type="character" w:styleId="aa">
    <w:name w:val="page number"/>
    <w:uiPriority w:val="99"/>
    <w:rsid w:val="00442431"/>
    <w:rPr>
      <w:rFonts w:cs="Times New Roman"/>
    </w:rPr>
  </w:style>
  <w:style w:type="character" w:styleId="ab">
    <w:name w:val="Hyperlink"/>
    <w:uiPriority w:val="99"/>
    <w:rsid w:val="00854E32"/>
    <w:rPr>
      <w:rFonts w:cs="Times New Roman"/>
      <w:color w:val="0000FF"/>
      <w:u w:val="single"/>
    </w:rPr>
  </w:style>
  <w:style w:type="table" w:styleId="ac">
    <w:name w:val="Table Grid"/>
    <w:basedOn w:val="a1"/>
    <w:uiPriority w:val="59"/>
    <w:rsid w:val="00854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iPriority w:val="99"/>
    <w:rsid w:val="00302879"/>
    <w:pPr>
      <w:spacing w:after="120" w:line="480" w:lineRule="auto"/>
    </w:pPr>
    <w:rPr>
      <w:rFonts w:eastAsia="Times New Roman"/>
      <w:lang w:eastAsia="ru-RU"/>
    </w:rPr>
  </w:style>
  <w:style w:type="character" w:customStyle="1" w:styleId="21">
    <w:name w:val="Основной текст 2 Знак"/>
    <w:link w:val="20"/>
    <w:uiPriority w:val="99"/>
    <w:locked/>
    <w:rsid w:val="00302879"/>
    <w:rPr>
      <w:rFonts w:eastAsia="Times New Roman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735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352A2"/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A2E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bidi="en-US"/>
    </w:rPr>
  </w:style>
  <w:style w:type="paragraph" w:styleId="af">
    <w:name w:val="No Spacing"/>
    <w:uiPriority w:val="1"/>
    <w:qFormat/>
    <w:rsid w:val="007565DE"/>
    <w:rPr>
      <w:rFonts w:eastAsia="Times New Roman"/>
      <w:sz w:val="22"/>
      <w:szCs w:val="22"/>
    </w:rPr>
  </w:style>
  <w:style w:type="paragraph" w:customStyle="1" w:styleId="Style18">
    <w:name w:val="Style18"/>
    <w:basedOn w:val="a"/>
    <w:rsid w:val="00381C0B"/>
    <w:pPr>
      <w:widowControl w:val="0"/>
      <w:autoSpaceDE w:val="0"/>
      <w:autoSpaceDN w:val="0"/>
      <w:adjustRightInd w:val="0"/>
      <w:spacing w:after="0" w:line="326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381C0B"/>
    <w:pPr>
      <w:widowControl w:val="0"/>
      <w:autoSpaceDE w:val="0"/>
      <w:autoSpaceDN w:val="0"/>
      <w:adjustRightInd w:val="0"/>
      <w:spacing w:after="0" w:line="349" w:lineRule="exact"/>
      <w:ind w:firstLine="72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rsid w:val="00381C0B"/>
    <w:rPr>
      <w:rFonts w:ascii="Times New Roman" w:hAnsi="Times New Roman"/>
      <w:sz w:val="26"/>
    </w:rPr>
  </w:style>
  <w:style w:type="character" w:styleId="af0">
    <w:name w:val="Emphasis"/>
    <w:qFormat/>
    <w:locked/>
    <w:rsid w:val="00381C0B"/>
    <w:rPr>
      <w:rFonts w:cs="Times New Roman"/>
      <w:i/>
      <w:iCs/>
    </w:rPr>
  </w:style>
  <w:style w:type="table" w:customStyle="1" w:styleId="TableGrid">
    <w:name w:val="TableGrid"/>
    <w:rsid w:val="001823B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66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613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5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70299594&amp;sub=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consultant.ru/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D0258-1F43-4246-96B4-8535BD82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34</Pages>
  <Words>7080</Words>
  <Characters>40356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</cp:lastModifiedBy>
  <cp:revision>76</cp:revision>
  <cp:lastPrinted>2022-03-09T09:25:00Z</cp:lastPrinted>
  <dcterms:created xsi:type="dcterms:W3CDTF">2017-10-05T07:10:00Z</dcterms:created>
  <dcterms:modified xsi:type="dcterms:W3CDTF">2024-12-12T17:03:00Z</dcterms:modified>
</cp:coreProperties>
</file>